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A9018D" w:rsidRDefault="00D971B2" w:rsidP="00820366">
      <w:pPr>
        <w:pStyle w:val="a3"/>
        <w:jc w:val="center"/>
        <w:outlineLvl w:val="0"/>
        <w:rPr>
          <w:b/>
        </w:rPr>
      </w:pPr>
      <w:r w:rsidRPr="00A9018D">
        <w:rPr>
          <w:b/>
        </w:rPr>
        <w:t xml:space="preserve">Пояснительная записка </w:t>
      </w:r>
      <w:r w:rsidR="00820366" w:rsidRPr="00A9018D">
        <w:rPr>
          <w:b/>
        </w:rPr>
        <w:br/>
      </w:r>
      <w:r w:rsidRPr="00A9018D">
        <w:rPr>
          <w:b/>
        </w:rPr>
        <w:t xml:space="preserve">к </w:t>
      </w:r>
      <w:r w:rsidR="008E148D" w:rsidRPr="00A9018D">
        <w:rPr>
          <w:b/>
        </w:rPr>
        <w:t xml:space="preserve">проекту </w:t>
      </w:r>
      <w:r w:rsidRPr="00A9018D">
        <w:rPr>
          <w:b/>
        </w:rPr>
        <w:t>областно</w:t>
      </w:r>
      <w:r w:rsidR="00D04FA4" w:rsidRPr="00A9018D">
        <w:rPr>
          <w:b/>
        </w:rPr>
        <w:t>го</w:t>
      </w:r>
      <w:r w:rsidRPr="00A9018D">
        <w:rPr>
          <w:b/>
        </w:rPr>
        <w:t xml:space="preserve"> закон</w:t>
      </w:r>
      <w:r w:rsidR="00D04FA4" w:rsidRPr="00A9018D">
        <w:rPr>
          <w:b/>
        </w:rPr>
        <w:t>а</w:t>
      </w:r>
      <w:r w:rsidRPr="00A9018D">
        <w:rPr>
          <w:b/>
        </w:rPr>
        <w:t xml:space="preserve"> «О внесении изменений </w:t>
      </w:r>
      <w:r w:rsidR="00820366" w:rsidRPr="00A9018D">
        <w:rPr>
          <w:b/>
        </w:rPr>
        <w:br/>
      </w:r>
      <w:r w:rsidRPr="00A9018D">
        <w:rPr>
          <w:b/>
        </w:rPr>
        <w:t xml:space="preserve">в областной закон «О бюджете </w:t>
      </w:r>
      <w:r w:rsidR="0020011B" w:rsidRPr="00A9018D">
        <w:rPr>
          <w:b/>
        </w:rPr>
        <w:t xml:space="preserve">территориального </w:t>
      </w:r>
      <w:r w:rsidRPr="00A9018D">
        <w:rPr>
          <w:b/>
        </w:rPr>
        <w:t>фонда обязательного медицинского страхования</w:t>
      </w:r>
      <w:r w:rsidR="0020011B" w:rsidRPr="00A9018D">
        <w:rPr>
          <w:b/>
        </w:rPr>
        <w:t xml:space="preserve"> Архангельской области</w:t>
      </w:r>
      <w:r w:rsidRPr="00A9018D">
        <w:rPr>
          <w:b/>
        </w:rPr>
        <w:t xml:space="preserve"> на 20</w:t>
      </w:r>
      <w:r w:rsidR="007A518D" w:rsidRPr="007A518D">
        <w:rPr>
          <w:b/>
        </w:rPr>
        <w:t>2</w:t>
      </w:r>
      <w:r w:rsidR="0098411E">
        <w:rPr>
          <w:b/>
        </w:rPr>
        <w:t>1</w:t>
      </w:r>
      <w:r w:rsidRPr="00A9018D">
        <w:rPr>
          <w:b/>
        </w:rPr>
        <w:t xml:space="preserve"> год</w:t>
      </w:r>
      <w:r w:rsidR="003B6FFA" w:rsidRPr="00A9018D">
        <w:rPr>
          <w:b/>
        </w:rPr>
        <w:t xml:space="preserve"> </w:t>
      </w:r>
      <w:r w:rsidR="00427C94" w:rsidRPr="00A9018D">
        <w:rPr>
          <w:b/>
        </w:rPr>
        <w:br/>
      </w:r>
      <w:r w:rsidR="003B6FFA" w:rsidRPr="00A9018D">
        <w:rPr>
          <w:b/>
        </w:rPr>
        <w:t>и на плановый период 20</w:t>
      </w:r>
      <w:r w:rsidR="009C7906" w:rsidRPr="00A9018D">
        <w:rPr>
          <w:b/>
        </w:rPr>
        <w:t>2</w:t>
      </w:r>
      <w:r w:rsidR="0098411E">
        <w:rPr>
          <w:b/>
        </w:rPr>
        <w:t>2</w:t>
      </w:r>
      <w:r w:rsidR="003B6FFA" w:rsidRPr="00A9018D">
        <w:rPr>
          <w:b/>
        </w:rPr>
        <w:t xml:space="preserve"> и 20</w:t>
      </w:r>
      <w:r w:rsidR="00616B18" w:rsidRPr="00A9018D">
        <w:rPr>
          <w:b/>
        </w:rPr>
        <w:t>2</w:t>
      </w:r>
      <w:r w:rsidR="0098411E">
        <w:rPr>
          <w:b/>
        </w:rPr>
        <w:t>3</w:t>
      </w:r>
      <w:r w:rsidR="003B6FFA" w:rsidRPr="00A9018D">
        <w:rPr>
          <w:b/>
        </w:rPr>
        <w:t xml:space="preserve"> годов</w:t>
      </w:r>
      <w:r w:rsidRPr="00A9018D">
        <w:rPr>
          <w:b/>
        </w:rPr>
        <w:t>»</w:t>
      </w:r>
    </w:p>
    <w:p w:rsidR="000B2008" w:rsidRPr="00A9018D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55E5" w:rsidRPr="00A9018D" w:rsidRDefault="00E00FB5" w:rsidP="00820366">
      <w:pPr>
        <w:pStyle w:val="a3"/>
        <w:ind w:firstLine="720"/>
        <w:jc w:val="both"/>
      </w:pPr>
      <w:proofErr w:type="gramStart"/>
      <w:r w:rsidRPr="00A9018D">
        <w:t>Проект</w:t>
      </w:r>
      <w:r w:rsidR="00E555E5" w:rsidRPr="00A9018D">
        <w:t>ом</w:t>
      </w:r>
      <w:r w:rsidRPr="00A9018D">
        <w:t xml:space="preserve"> областного закона «О внесении изменений в областной закон </w:t>
      </w:r>
      <w:r w:rsidR="00EF354F" w:rsidRPr="00A9018D">
        <w:br/>
      </w:r>
      <w:r w:rsidRPr="00A9018D">
        <w:t>«О бюджете территориального фонда обязательного медицинского страхования Архангельской области на 20</w:t>
      </w:r>
      <w:r w:rsidR="006F2D37">
        <w:t>2</w:t>
      </w:r>
      <w:r w:rsidR="0098411E">
        <w:t>1</w:t>
      </w:r>
      <w:r w:rsidRPr="00A9018D">
        <w:t xml:space="preserve"> год</w:t>
      </w:r>
      <w:r w:rsidR="003B6FFA" w:rsidRPr="00A9018D">
        <w:rPr>
          <w:b/>
        </w:rPr>
        <w:t xml:space="preserve"> </w:t>
      </w:r>
      <w:r w:rsidR="003B6FFA" w:rsidRPr="00A9018D">
        <w:t>и на плановый период 20</w:t>
      </w:r>
      <w:r w:rsidR="009C7906" w:rsidRPr="00A9018D">
        <w:t>2</w:t>
      </w:r>
      <w:r w:rsidR="0098411E">
        <w:t>2</w:t>
      </w:r>
      <w:r w:rsidR="003B6FFA" w:rsidRPr="00A9018D">
        <w:t xml:space="preserve"> и 20</w:t>
      </w:r>
      <w:r w:rsidR="00616B18" w:rsidRPr="00A9018D">
        <w:t>2</w:t>
      </w:r>
      <w:r w:rsidR="0098411E">
        <w:t>3</w:t>
      </w:r>
      <w:r w:rsidR="003B6FFA" w:rsidRPr="00A9018D">
        <w:t xml:space="preserve"> годов</w:t>
      </w:r>
      <w:r w:rsidRPr="00A9018D">
        <w:t>» (далее</w:t>
      </w:r>
      <w:r w:rsidR="00B406F5" w:rsidRPr="00A9018D">
        <w:t xml:space="preserve"> –</w:t>
      </w:r>
      <w:r w:rsidRPr="00A9018D">
        <w:t xml:space="preserve"> проект</w:t>
      </w:r>
      <w:r w:rsidR="00B406F5" w:rsidRPr="00A9018D">
        <w:t xml:space="preserve"> </w:t>
      </w:r>
      <w:r w:rsidRPr="00A9018D">
        <w:t>областного закона) предусмат</w:t>
      </w:r>
      <w:r w:rsidR="004D52E3" w:rsidRPr="00A9018D">
        <w:t>ривает</w:t>
      </w:r>
      <w:r w:rsidR="00E555E5" w:rsidRPr="00A9018D">
        <w:t>ся</w:t>
      </w:r>
      <w:r w:rsidR="004D52E3" w:rsidRPr="00A9018D">
        <w:t xml:space="preserve"> внесени</w:t>
      </w:r>
      <w:r w:rsidR="008442E8" w:rsidRPr="00A9018D">
        <w:t>е</w:t>
      </w:r>
      <w:r w:rsidR="00282030">
        <w:t xml:space="preserve"> </w:t>
      </w:r>
      <w:r w:rsidR="004D52E3" w:rsidRPr="00A9018D">
        <w:t>и</w:t>
      </w:r>
      <w:r w:rsidR="000B2008" w:rsidRPr="00A9018D">
        <w:t xml:space="preserve">зменений </w:t>
      </w:r>
      <w:r w:rsidR="00282030">
        <w:br/>
      </w:r>
      <w:r w:rsidR="000B2008" w:rsidRPr="00A9018D">
        <w:t xml:space="preserve">в областной закон от </w:t>
      </w:r>
      <w:r w:rsidR="0098411E">
        <w:t>21</w:t>
      </w:r>
      <w:r w:rsidR="000B2008" w:rsidRPr="00A9018D">
        <w:t xml:space="preserve"> декабря 20</w:t>
      </w:r>
      <w:r w:rsidR="0098411E">
        <w:t>20</w:t>
      </w:r>
      <w:r w:rsidR="004F49F6">
        <w:t xml:space="preserve"> </w:t>
      </w:r>
      <w:r w:rsidR="00F40D0A">
        <w:t>г.</w:t>
      </w:r>
      <w:r w:rsidR="000B2008" w:rsidRPr="00A9018D">
        <w:t xml:space="preserve"> №</w:t>
      </w:r>
      <w:r w:rsidR="007E6238">
        <w:t xml:space="preserve"> </w:t>
      </w:r>
      <w:r w:rsidR="0098411E">
        <w:t>362</w:t>
      </w:r>
      <w:r w:rsidR="00D971B2" w:rsidRPr="00A9018D">
        <w:t>-</w:t>
      </w:r>
      <w:r w:rsidR="0098411E">
        <w:t>22</w:t>
      </w:r>
      <w:r w:rsidR="000B2008" w:rsidRPr="00A9018D">
        <w:t xml:space="preserve">-ОЗ «О бюджете </w:t>
      </w:r>
      <w:r w:rsidR="0020011B" w:rsidRPr="00A9018D">
        <w:t>территориального фонда обязательного медицинского страхования Архангельской области на 20</w:t>
      </w:r>
      <w:r w:rsidR="006F2D37">
        <w:t>2</w:t>
      </w:r>
      <w:r w:rsidR="0098411E">
        <w:t>1</w:t>
      </w:r>
      <w:r w:rsidR="0020011B" w:rsidRPr="00A9018D">
        <w:t xml:space="preserve"> год</w:t>
      </w:r>
      <w:r w:rsidR="003B6FFA" w:rsidRPr="00A9018D">
        <w:t xml:space="preserve"> и на плановый</w:t>
      </w:r>
      <w:proofErr w:type="gramEnd"/>
      <w:r w:rsidR="003B6FFA" w:rsidRPr="00A9018D">
        <w:t xml:space="preserve"> период 20</w:t>
      </w:r>
      <w:r w:rsidR="009C7906" w:rsidRPr="00A9018D">
        <w:t>2</w:t>
      </w:r>
      <w:r w:rsidR="0098411E">
        <w:t>2</w:t>
      </w:r>
      <w:r w:rsidR="003B6FFA" w:rsidRPr="00A9018D">
        <w:t xml:space="preserve"> и 20</w:t>
      </w:r>
      <w:r w:rsidR="008A6960" w:rsidRPr="00A9018D">
        <w:t>2</w:t>
      </w:r>
      <w:r w:rsidR="0098411E">
        <w:t>3</w:t>
      </w:r>
      <w:r w:rsidR="003B6FFA" w:rsidRPr="00A9018D">
        <w:t xml:space="preserve"> годов</w:t>
      </w:r>
      <w:r w:rsidRPr="00A9018D">
        <w:t>» (далее – о</w:t>
      </w:r>
      <w:r w:rsidR="000B2008" w:rsidRPr="00A9018D">
        <w:t>бластной закон</w:t>
      </w:r>
      <w:r w:rsidRPr="00A9018D">
        <w:t xml:space="preserve"> №</w:t>
      </w:r>
      <w:r w:rsidR="007E6238">
        <w:t xml:space="preserve"> </w:t>
      </w:r>
      <w:r w:rsidR="0098411E">
        <w:t>362</w:t>
      </w:r>
      <w:r w:rsidR="002F561A" w:rsidRPr="00A9018D">
        <w:t>-</w:t>
      </w:r>
      <w:r w:rsidR="0098411E">
        <w:t>22</w:t>
      </w:r>
      <w:r w:rsidR="002F561A" w:rsidRPr="00A9018D">
        <w:t>-ОЗ</w:t>
      </w:r>
      <w:r w:rsidR="000B2008" w:rsidRPr="00A9018D">
        <w:t>)</w:t>
      </w:r>
      <w:r w:rsidR="00820366" w:rsidRPr="00A9018D">
        <w:t>,</w:t>
      </w:r>
      <w:r w:rsidR="00D04FA4" w:rsidRPr="00A9018D">
        <w:t xml:space="preserve"> </w:t>
      </w:r>
      <w:r w:rsidR="00E555E5" w:rsidRPr="00A9018D">
        <w:t xml:space="preserve">в связи </w:t>
      </w:r>
      <w:proofErr w:type="gramStart"/>
      <w:r w:rsidR="00E555E5" w:rsidRPr="00A9018D">
        <w:t>с</w:t>
      </w:r>
      <w:proofErr w:type="gramEnd"/>
      <w:r w:rsidR="00E555E5" w:rsidRPr="00A9018D">
        <w:t>:</w:t>
      </w:r>
    </w:p>
    <w:p w:rsidR="00E555E5" w:rsidRPr="005C54F6" w:rsidRDefault="00E555E5" w:rsidP="006E6F5C">
      <w:pPr>
        <w:pStyle w:val="a3"/>
        <w:numPr>
          <w:ilvl w:val="0"/>
          <w:numId w:val="12"/>
        </w:numPr>
        <w:ind w:left="0" w:firstLine="720"/>
        <w:jc w:val="both"/>
        <w:rPr>
          <w:bCs/>
          <w:szCs w:val="28"/>
        </w:rPr>
      </w:pPr>
      <w:proofErr w:type="gramStart"/>
      <w:r w:rsidRPr="006E6F5C">
        <w:rPr>
          <w:bCs/>
        </w:rPr>
        <w:t>пред</w:t>
      </w:r>
      <w:r w:rsidR="00F22824" w:rsidRPr="006E6F5C">
        <w:rPr>
          <w:bCs/>
        </w:rPr>
        <w:t>ост</w:t>
      </w:r>
      <w:r w:rsidRPr="006E6F5C">
        <w:rPr>
          <w:bCs/>
        </w:rPr>
        <w:t>а</w:t>
      </w:r>
      <w:r w:rsidR="00F22824" w:rsidRPr="006E6F5C">
        <w:rPr>
          <w:bCs/>
        </w:rPr>
        <w:t>вл</w:t>
      </w:r>
      <w:r w:rsidRPr="006E6F5C">
        <w:rPr>
          <w:bCs/>
        </w:rPr>
        <w:t>е</w:t>
      </w:r>
      <w:r w:rsidR="00481B68" w:rsidRPr="006E6F5C">
        <w:rPr>
          <w:bCs/>
        </w:rPr>
        <w:t>нием</w:t>
      </w:r>
      <w:r w:rsidRPr="006E6F5C">
        <w:rPr>
          <w:bCs/>
        </w:rPr>
        <w:t xml:space="preserve"> м</w:t>
      </w:r>
      <w:r w:rsidRPr="006E6F5C">
        <w:rPr>
          <w:szCs w:val="28"/>
        </w:rPr>
        <w:t>ежбюджетн</w:t>
      </w:r>
      <w:r w:rsidR="006341DA">
        <w:rPr>
          <w:szCs w:val="28"/>
        </w:rPr>
        <w:t>ых</w:t>
      </w:r>
      <w:r w:rsidRPr="006E6F5C">
        <w:rPr>
          <w:szCs w:val="28"/>
        </w:rPr>
        <w:t xml:space="preserve"> трансферт</w:t>
      </w:r>
      <w:r w:rsidR="006341DA">
        <w:rPr>
          <w:szCs w:val="28"/>
        </w:rPr>
        <w:t>ов</w:t>
      </w:r>
      <w:r w:rsidRPr="006E6F5C">
        <w:rPr>
          <w:szCs w:val="28"/>
        </w:rPr>
        <w:t xml:space="preserve"> из областного бюджета </w:t>
      </w:r>
      <w:r w:rsidRPr="006E6F5C">
        <w:rPr>
          <w:szCs w:val="28"/>
        </w:rPr>
        <w:br/>
      </w:r>
      <w:r w:rsidR="005C5E93" w:rsidRPr="00A9018D">
        <w:rPr>
          <w:szCs w:val="28"/>
        </w:rPr>
        <w:t>в бюджет территориального фонда обязательного медицинского страхования Архангельской области (далее – территориальный фонд)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</w:r>
      <w:r w:rsidR="005C5E93" w:rsidRPr="005C5E93">
        <w:rPr>
          <w:szCs w:val="28"/>
        </w:rPr>
        <w:t xml:space="preserve"> </w:t>
      </w:r>
      <w:r w:rsidR="005C5E93">
        <w:rPr>
          <w:szCs w:val="28"/>
        </w:rPr>
        <w:t>и н</w:t>
      </w:r>
      <w:r w:rsidR="006E6F5C" w:rsidRPr="006E6F5C">
        <w:rPr>
          <w:szCs w:val="28"/>
        </w:rPr>
        <w:t xml:space="preserve">а </w:t>
      </w:r>
      <w:r w:rsidR="00A749C0">
        <w:rPr>
          <w:szCs w:val="28"/>
        </w:rPr>
        <w:t xml:space="preserve">дополнительное </w:t>
      </w:r>
      <w:r w:rsidR="0098411E" w:rsidRPr="005C54F6">
        <w:rPr>
          <w:szCs w:val="28"/>
        </w:rPr>
        <w:t xml:space="preserve">финансовое обеспечение </w:t>
      </w:r>
      <w:r w:rsidR="00A749C0" w:rsidRPr="005C54F6">
        <w:rPr>
          <w:szCs w:val="28"/>
        </w:rPr>
        <w:t>оказания медицинской помощи лицам,</w:t>
      </w:r>
      <w:r w:rsidR="0098411E" w:rsidRPr="005C54F6">
        <w:rPr>
          <w:szCs w:val="28"/>
        </w:rPr>
        <w:t xml:space="preserve"> застрахованны</w:t>
      </w:r>
      <w:r w:rsidR="00A749C0" w:rsidRPr="005C54F6">
        <w:rPr>
          <w:szCs w:val="28"/>
        </w:rPr>
        <w:t>м</w:t>
      </w:r>
      <w:r w:rsidR="0098411E" w:rsidRPr="005C54F6">
        <w:rPr>
          <w:szCs w:val="28"/>
        </w:rPr>
        <w:t xml:space="preserve"> по обязательному медицинскому страхованию</w:t>
      </w:r>
      <w:r w:rsidR="00A749C0" w:rsidRPr="005C54F6">
        <w:rPr>
          <w:szCs w:val="28"/>
        </w:rPr>
        <w:t>, в том числе с з</w:t>
      </w:r>
      <w:r w:rsidR="00025816">
        <w:rPr>
          <w:szCs w:val="28"/>
        </w:rPr>
        <w:t>аболеванием и (или) подозрением</w:t>
      </w:r>
      <w:r w:rsidR="00025816">
        <w:rPr>
          <w:szCs w:val="28"/>
        </w:rPr>
        <w:br/>
      </w:r>
      <w:r w:rsidR="00A749C0" w:rsidRPr="005C54F6">
        <w:rPr>
          <w:szCs w:val="28"/>
        </w:rPr>
        <w:t xml:space="preserve">на заболевание </w:t>
      </w:r>
      <w:r w:rsidR="0098411E" w:rsidRPr="005C54F6">
        <w:rPr>
          <w:szCs w:val="28"/>
        </w:rPr>
        <w:t>нов</w:t>
      </w:r>
      <w:r w:rsidR="00A749C0" w:rsidRPr="005C54F6">
        <w:rPr>
          <w:szCs w:val="28"/>
        </w:rPr>
        <w:t>ой</w:t>
      </w:r>
      <w:proofErr w:type="gramEnd"/>
      <w:r w:rsidR="0098411E" w:rsidRPr="005C54F6">
        <w:rPr>
          <w:szCs w:val="28"/>
        </w:rPr>
        <w:t xml:space="preserve"> коронавирусн</w:t>
      </w:r>
      <w:r w:rsidR="00A749C0" w:rsidRPr="005C54F6">
        <w:rPr>
          <w:szCs w:val="28"/>
        </w:rPr>
        <w:t>ой</w:t>
      </w:r>
      <w:r w:rsidR="0098411E" w:rsidRPr="005C54F6">
        <w:rPr>
          <w:szCs w:val="28"/>
        </w:rPr>
        <w:t xml:space="preserve"> инфекци</w:t>
      </w:r>
      <w:r w:rsidR="00A749C0" w:rsidRPr="005C54F6">
        <w:rPr>
          <w:szCs w:val="28"/>
        </w:rPr>
        <w:t>ей</w:t>
      </w:r>
      <w:r w:rsidR="0098411E" w:rsidRPr="005C54F6">
        <w:rPr>
          <w:szCs w:val="28"/>
        </w:rPr>
        <w:t xml:space="preserve"> (</w:t>
      </w:r>
      <w:r w:rsidR="0098411E" w:rsidRPr="005C54F6">
        <w:rPr>
          <w:szCs w:val="28"/>
          <w:lang w:val="en-US"/>
        </w:rPr>
        <w:t>COVID</w:t>
      </w:r>
      <w:r w:rsidR="0098411E" w:rsidRPr="005C54F6">
        <w:rPr>
          <w:szCs w:val="28"/>
        </w:rPr>
        <w:t>-19)</w:t>
      </w:r>
      <w:r w:rsidR="00A749C0" w:rsidRPr="005C54F6">
        <w:rPr>
          <w:szCs w:val="28"/>
        </w:rPr>
        <w:t>, в рамках реализации территориальных программ обязательного медицинского страхования</w:t>
      </w:r>
      <w:r w:rsidR="00904102" w:rsidRPr="005C54F6">
        <w:rPr>
          <w:szCs w:val="28"/>
        </w:rPr>
        <w:t>;</w:t>
      </w:r>
    </w:p>
    <w:p w:rsidR="00200439" w:rsidRPr="00200439" w:rsidRDefault="00200439" w:rsidP="00200439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200439">
        <w:rPr>
          <w:bCs/>
        </w:rPr>
        <w:t>изменениями, вн</w:t>
      </w:r>
      <w:r w:rsidR="00D5408A">
        <w:rPr>
          <w:bCs/>
        </w:rPr>
        <w:t>о</w:t>
      </w:r>
      <w:r w:rsidRPr="00200439">
        <w:rPr>
          <w:bCs/>
        </w:rPr>
        <w:t>с</w:t>
      </w:r>
      <w:r w:rsidR="00D5408A">
        <w:rPr>
          <w:bCs/>
        </w:rPr>
        <w:t>им</w:t>
      </w:r>
      <w:r w:rsidRPr="00200439">
        <w:rPr>
          <w:bCs/>
        </w:rPr>
        <w:t>ыми в бюджетную классификацию Российской Федерации.</w:t>
      </w:r>
    </w:p>
    <w:p w:rsidR="00200439" w:rsidRPr="00200439" w:rsidRDefault="00D5408A" w:rsidP="00D5408A">
      <w:pPr>
        <w:pStyle w:val="a3"/>
        <w:ind w:firstLine="709"/>
        <w:jc w:val="both"/>
        <w:rPr>
          <w:bCs/>
        </w:rPr>
      </w:pPr>
      <w:r>
        <w:rPr>
          <w:bCs/>
        </w:rPr>
        <w:t>П</w:t>
      </w:r>
      <w:r w:rsidR="00026E40">
        <w:rPr>
          <w:bCs/>
        </w:rPr>
        <w:t>роектом п</w:t>
      </w:r>
      <w:r w:rsidR="00200439" w:rsidRPr="00200439">
        <w:rPr>
          <w:bCs/>
        </w:rPr>
        <w:t>риказ</w:t>
      </w:r>
      <w:r w:rsidR="00026E40">
        <w:rPr>
          <w:bCs/>
        </w:rPr>
        <w:t>а</w:t>
      </w:r>
      <w:r w:rsidR="00200439" w:rsidRPr="00200439">
        <w:rPr>
          <w:bCs/>
        </w:rPr>
        <w:t xml:space="preserve"> Министерства финансов Российской Федерации</w:t>
      </w:r>
      <w:r w:rsidR="00A1287B">
        <w:rPr>
          <w:bCs/>
        </w:rPr>
        <w:t xml:space="preserve"> </w:t>
      </w:r>
      <w:r>
        <w:rPr>
          <w:bCs/>
        </w:rPr>
        <w:t xml:space="preserve">предусмотрено </w:t>
      </w:r>
      <w:r w:rsidR="00200439" w:rsidRPr="00200439">
        <w:rPr>
          <w:bCs/>
        </w:rPr>
        <w:t>внесен</w:t>
      </w:r>
      <w:r>
        <w:rPr>
          <w:bCs/>
        </w:rPr>
        <w:t>ие</w:t>
      </w:r>
      <w:r w:rsidR="00200439" w:rsidRPr="00200439">
        <w:rPr>
          <w:bCs/>
        </w:rPr>
        <w:t xml:space="preserve"> изменени</w:t>
      </w:r>
      <w:r>
        <w:rPr>
          <w:bCs/>
        </w:rPr>
        <w:t>й</w:t>
      </w:r>
      <w:r w:rsidR="00200439" w:rsidRPr="00200439">
        <w:rPr>
          <w:bCs/>
        </w:rPr>
        <w:t xml:space="preserve"> в приказ Министерства финансов Российск</w:t>
      </w:r>
      <w:r w:rsidR="00F40D0A">
        <w:rPr>
          <w:bCs/>
        </w:rPr>
        <w:t>ой Федерации от 8 июня 2020 г.</w:t>
      </w:r>
      <w:r w:rsidR="00200439" w:rsidRPr="00200439">
        <w:rPr>
          <w:bCs/>
        </w:rPr>
        <w:t xml:space="preserve"> №</w:t>
      </w:r>
      <w:r w:rsidR="00026E40">
        <w:rPr>
          <w:bCs/>
        </w:rPr>
        <w:t> </w:t>
      </w:r>
      <w:r w:rsidR="00200439" w:rsidRPr="00200439">
        <w:rPr>
          <w:bCs/>
        </w:rPr>
        <w:t xml:space="preserve">99н «Об утверждении кодов (перечней кодов) бюджетной классификации Российской Федерации на 2021 год (на 2021 год </w:t>
      </w:r>
      <w:r w:rsidR="00026E40">
        <w:rPr>
          <w:bCs/>
        </w:rPr>
        <w:br/>
      </w:r>
      <w:r w:rsidR="00200439" w:rsidRPr="00200439">
        <w:rPr>
          <w:bCs/>
        </w:rPr>
        <w:t>и на плановый период 2022 и 2023 годов)»;</w:t>
      </w:r>
    </w:p>
    <w:p w:rsidR="00820366" w:rsidRPr="00A9018D" w:rsidRDefault="00CC6F50" w:rsidP="00E555E5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>
        <w:rPr>
          <w:bCs/>
        </w:rPr>
        <w:t xml:space="preserve">дополнением и </w:t>
      </w:r>
      <w:r w:rsidR="00820366" w:rsidRPr="00A9018D">
        <w:rPr>
          <w:bCs/>
        </w:rPr>
        <w:t>уточнением поступлений по видам доходов, поступающих в бюджет территориального фонда.</w:t>
      </w:r>
    </w:p>
    <w:p w:rsidR="00820366" w:rsidRPr="00743237" w:rsidRDefault="00820366" w:rsidP="00820366">
      <w:pPr>
        <w:pStyle w:val="a3"/>
        <w:ind w:firstLine="720"/>
        <w:jc w:val="both"/>
        <w:rPr>
          <w:sz w:val="16"/>
          <w:szCs w:val="16"/>
        </w:rPr>
      </w:pP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  <w:r w:rsidRPr="00A9018D">
        <w:rPr>
          <w:szCs w:val="28"/>
        </w:rPr>
        <w:t>Согласно проекту областного закона бюджет территориального фонда</w:t>
      </w:r>
      <w:r w:rsidRPr="00A9018D">
        <w:rPr>
          <w:szCs w:val="28"/>
        </w:rPr>
        <w:br/>
        <w:t>на 20</w:t>
      </w:r>
      <w:r w:rsidR="001F00FB">
        <w:rPr>
          <w:szCs w:val="28"/>
        </w:rPr>
        <w:t>2</w:t>
      </w:r>
      <w:r w:rsidR="0098411E">
        <w:rPr>
          <w:szCs w:val="28"/>
        </w:rPr>
        <w:t>1</w:t>
      </w:r>
      <w:r w:rsidRPr="00A9018D">
        <w:rPr>
          <w:szCs w:val="28"/>
        </w:rPr>
        <w:t xml:space="preserve"> год определяется по доходам в сумме </w:t>
      </w:r>
      <w:r w:rsidRPr="00A9018D">
        <w:rPr>
          <w:b/>
          <w:szCs w:val="28"/>
        </w:rPr>
        <w:t>2</w:t>
      </w:r>
      <w:r w:rsidR="006341DA">
        <w:rPr>
          <w:b/>
          <w:szCs w:val="28"/>
        </w:rPr>
        <w:t>6</w:t>
      </w:r>
      <w:r w:rsidRPr="00A9018D">
        <w:rPr>
          <w:b/>
          <w:bCs/>
          <w:szCs w:val="28"/>
        </w:rPr>
        <w:t> </w:t>
      </w:r>
      <w:r w:rsidR="006341DA">
        <w:rPr>
          <w:b/>
          <w:bCs/>
          <w:szCs w:val="28"/>
        </w:rPr>
        <w:t>777 </w:t>
      </w:r>
      <w:r w:rsidR="00D2556A">
        <w:rPr>
          <w:b/>
          <w:bCs/>
          <w:szCs w:val="28"/>
        </w:rPr>
        <w:t>319</w:t>
      </w:r>
      <w:r w:rsidR="006341DA">
        <w:rPr>
          <w:b/>
          <w:bCs/>
          <w:szCs w:val="28"/>
        </w:rPr>
        <w:t>,</w:t>
      </w:r>
      <w:r w:rsidR="00D2556A">
        <w:rPr>
          <w:b/>
          <w:bCs/>
          <w:szCs w:val="28"/>
        </w:rPr>
        <w:t>5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b/>
          <w:szCs w:val="28"/>
        </w:rPr>
        <w:br/>
      </w:r>
      <w:r w:rsidRPr="00A9018D">
        <w:rPr>
          <w:szCs w:val="28"/>
        </w:rPr>
        <w:t xml:space="preserve">и по расходам в сумме </w:t>
      </w:r>
      <w:r w:rsidRPr="00A9018D">
        <w:rPr>
          <w:b/>
          <w:szCs w:val="28"/>
        </w:rPr>
        <w:t>2</w:t>
      </w:r>
      <w:r w:rsidR="006341DA">
        <w:rPr>
          <w:b/>
          <w:szCs w:val="28"/>
        </w:rPr>
        <w:t>6</w:t>
      </w:r>
      <w:r w:rsidRPr="00A9018D">
        <w:rPr>
          <w:b/>
          <w:szCs w:val="28"/>
        </w:rPr>
        <w:t> </w:t>
      </w:r>
      <w:r w:rsidR="006341DA">
        <w:rPr>
          <w:b/>
          <w:szCs w:val="28"/>
        </w:rPr>
        <w:t>9</w:t>
      </w:r>
      <w:r w:rsidR="00D2556A">
        <w:rPr>
          <w:b/>
          <w:szCs w:val="28"/>
        </w:rPr>
        <w:t>89 852,8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szCs w:val="28"/>
        </w:rPr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Источником внутреннего финансирования дефицита бюджета территориального фонда являются остатки средств бюджета территориального фонда по состоянию на 1 января 20</w:t>
      </w:r>
      <w:r w:rsidR="001F00FB">
        <w:t>2</w:t>
      </w:r>
      <w:r w:rsidR="0098411E">
        <w:t>1</w:t>
      </w:r>
      <w:r w:rsidR="00F40D0A">
        <w:t xml:space="preserve"> г.</w:t>
      </w:r>
      <w:r w:rsidRPr="00A9018D">
        <w:t xml:space="preserve"> в размере </w:t>
      </w:r>
      <w:r w:rsidR="001F00FB" w:rsidRPr="00F639F0">
        <w:rPr>
          <w:b/>
        </w:rPr>
        <w:t>2</w:t>
      </w:r>
      <w:r w:rsidR="0098411E">
        <w:rPr>
          <w:b/>
        </w:rPr>
        <w:t>12 </w:t>
      </w:r>
      <w:r w:rsidR="001F00FB" w:rsidRPr="00F639F0">
        <w:rPr>
          <w:b/>
        </w:rPr>
        <w:t>5</w:t>
      </w:r>
      <w:r w:rsidR="0098411E">
        <w:rPr>
          <w:b/>
        </w:rPr>
        <w:t>33,3</w:t>
      </w:r>
      <w:r w:rsidRPr="00F639F0">
        <w:rPr>
          <w:b/>
          <w:bCs/>
        </w:rPr>
        <w:t> тыс. рублей</w:t>
      </w:r>
      <w:r w:rsidRPr="00A9018D"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В связи с изменением доходной и расходной частей бюджета территориального фонда на 20</w:t>
      </w:r>
      <w:r w:rsidR="001F00FB">
        <w:t>2</w:t>
      </w:r>
      <w:r w:rsidR="0098411E">
        <w:t>1</w:t>
      </w:r>
      <w:r w:rsidRPr="00A9018D">
        <w:t xml:space="preserve"> год проектом областного закона предлагается внести соответст</w:t>
      </w:r>
      <w:r w:rsidR="007E6238">
        <w:t>вующие изменения в приложение № 2 к областному закону</w:t>
      </w:r>
      <w:r w:rsidR="007E6238">
        <w:br/>
        <w:t xml:space="preserve">№ </w:t>
      </w:r>
      <w:r w:rsidR="0098411E">
        <w:t>362</w:t>
      </w:r>
      <w:r w:rsidRPr="00A9018D">
        <w:t>-</w:t>
      </w:r>
      <w:r w:rsidR="0098411E">
        <w:t>22</w:t>
      </w:r>
      <w:r w:rsidRPr="00A9018D">
        <w:t>-ОЗ.</w:t>
      </w:r>
    </w:p>
    <w:p w:rsidR="00C56CC1" w:rsidRPr="00743237" w:rsidRDefault="00C56CC1" w:rsidP="00820366">
      <w:pPr>
        <w:pStyle w:val="a3"/>
        <w:ind w:firstLine="720"/>
        <w:jc w:val="both"/>
        <w:rPr>
          <w:sz w:val="16"/>
          <w:szCs w:val="16"/>
        </w:rPr>
      </w:pPr>
    </w:p>
    <w:p w:rsidR="000B2008" w:rsidRPr="00A9018D" w:rsidRDefault="000B2008" w:rsidP="00367647">
      <w:pPr>
        <w:pStyle w:val="a3"/>
        <w:jc w:val="center"/>
        <w:rPr>
          <w:b/>
        </w:rPr>
      </w:pPr>
      <w:r w:rsidRPr="00A9018D">
        <w:rPr>
          <w:b/>
          <w:lang w:val="en-US"/>
        </w:rPr>
        <w:t>I</w:t>
      </w:r>
      <w:r w:rsidRPr="00A9018D">
        <w:rPr>
          <w:b/>
        </w:rPr>
        <w:t>.</w:t>
      </w:r>
      <w:r w:rsidR="00EE7785" w:rsidRPr="00A9018D">
        <w:rPr>
          <w:b/>
        </w:rPr>
        <w:t> </w:t>
      </w:r>
      <w:r w:rsidRPr="00A9018D">
        <w:rPr>
          <w:b/>
        </w:rPr>
        <w:t>Доходы</w:t>
      </w:r>
    </w:p>
    <w:p w:rsidR="000B2008" w:rsidRPr="00743237" w:rsidRDefault="000B2008" w:rsidP="000B2008">
      <w:pPr>
        <w:pStyle w:val="a3"/>
        <w:ind w:firstLine="720"/>
        <w:jc w:val="both"/>
        <w:rPr>
          <w:sz w:val="16"/>
          <w:szCs w:val="16"/>
        </w:rPr>
      </w:pPr>
    </w:p>
    <w:p w:rsidR="000B2008" w:rsidRPr="00A9018D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 w:rsidRPr="00A9018D">
        <w:rPr>
          <w:szCs w:val="28"/>
        </w:rPr>
        <w:tab/>
        <w:t>Доходная часть бюджета территориального фонда на 20</w:t>
      </w:r>
      <w:r w:rsidR="001F00FB">
        <w:rPr>
          <w:szCs w:val="28"/>
        </w:rPr>
        <w:t>2</w:t>
      </w:r>
      <w:r w:rsidR="0098411E">
        <w:rPr>
          <w:szCs w:val="28"/>
        </w:rPr>
        <w:t>1</w:t>
      </w:r>
      <w:r w:rsidRPr="00A9018D">
        <w:rPr>
          <w:szCs w:val="28"/>
        </w:rPr>
        <w:t xml:space="preserve"> год сформирована в сумме </w:t>
      </w:r>
      <w:r w:rsidR="00222801" w:rsidRPr="00A9018D">
        <w:rPr>
          <w:b/>
          <w:szCs w:val="28"/>
        </w:rPr>
        <w:t>2</w:t>
      </w:r>
      <w:r w:rsidR="006341DA">
        <w:rPr>
          <w:b/>
          <w:szCs w:val="28"/>
        </w:rPr>
        <w:t>6</w:t>
      </w:r>
      <w:r w:rsidR="00796184" w:rsidRPr="00A9018D">
        <w:rPr>
          <w:b/>
          <w:szCs w:val="28"/>
        </w:rPr>
        <w:t> </w:t>
      </w:r>
      <w:r w:rsidR="006341DA">
        <w:rPr>
          <w:b/>
          <w:szCs w:val="28"/>
        </w:rPr>
        <w:t>777</w:t>
      </w:r>
      <w:r w:rsidR="00A464CC">
        <w:rPr>
          <w:b/>
          <w:szCs w:val="28"/>
        </w:rPr>
        <w:t> </w:t>
      </w:r>
      <w:r w:rsidR="00D2556A">
        <w:rPr>
          <w:b/>
          <w:szCs w:val="28"/>
        </w:rPr>
        <w:t>319</w:t>
      </w:r>
      <w:r w:rsidR="00A464CC">
        <w:rPr>
          <w:b/>
          <w:szCs w:val="28"/>
        </w:rPr>
        <w:t>,</w:t>
      </w:r>
      <w:r w:rsidR="00D2556A">
        <w:rPr>
          <w:b/>
          <w:szCs w:val="28"/>
        </w:rPr>
        <w:t>5</w:t>
      </w:r>
      <w:r w:rsidR="00520B0C" w:rsidRPr="00A9018D">
        <w:rPr>
          <w:b/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="00075EBF" w:rsidRPr="00A9018D">
        <w:rPr>
          <w:szCs w:val="28"/>
        </w:rPr>
        <w:t xml:space="preserve"> с общим увеличением доходов на </w:t>
      </w:r>
      <w:r w:rsidR="006341DA">
        <w:rPr>
          <w:b/>
          <w:szCs w:val="28"/>
        </w:rPr>
        <w:t>1 845</w:t>
      </w:r>
      <w:r w:rsidR="00D2556A">
        <w:rPr>
          <w:b/>
          <w:szCs w:val="28"/>
        </w:rPr>
        <w:t> 603,3</w:t>
      </w:r>
      <w:r w:rsidR="00075EBF" w:rsidRPr="00A9018D">
        <w:rPr>
          <w:szCs w:val="28"/>
        </w:rPr>
        <w:t xml:space="preserve"> </w:t>
      </w:r>
      <w:r w:rsidR="00075EBF" w:rsidRPr="00A9018D">
        <w:rPr>
          <w:b/>
          <w:szCs w:val="28"/>
        </w:rPr>
        <w:t xml:space="preserve">тыс. рублей </w:t>
      </w:r>
      <w:r w:rsidR="00075EBF" w:rsidRPr="00A9018D">
        <w:rPr>
          <w:szCs w:val="28"/>
        </w:rPr>
        <w:t xml:space="preserve">к показателям, утвержденным областным законом </w:t>
      </w:r>
      <w:r w:rsidR="00075EBF" w:rsidRPr="00A9018D">
        <w:rPr>
          <w:szCs w:val="28"/>
        </w:rPr>
        <w:br/>
      </w:r>
      <w:r w:rsidR="00075EBF" w:rsidRPr="00A9018D">
        <w:t>№ </w:t>
      </w:r>
      <w:r w:rsidR="0098411E">
        <w:t>362</w:t>
      </w:r>
      <w:r w:rsidR="00075EBF" w:rsidRPr="00A9018D">
        <w:t>-</w:t>
      </w:r>
      <w:r w:rsidR="0098411E">
        <w:t>22</w:t>
      </w:r>
      <w:r w:rsidR="00F639F0">
        <w:t>-</w:t>
      </w:r>
      <w:r w:rsidR="00075EBF" w:rsidRPr="00A9018D">
        <w:t>ОЗ</w:t>
      </w:r>
      <w:r w:rsidR="00F52000" w:rsidRPr="00A9018D">
        <w:rPr>
          <w:szCs w:val="28"/>
        </w:rPr>
        <w:t>.</w:t>
      </w:r>
    </w:p>
    <w:p w:rsidR="001204C8" w:rsidRPr="00A9018D" w:rsidRDefault="000B2008" w:rsidP="00AA5D07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A9018D">
        <w:rPr>
          <w:sz w:val="28"/>
          <w:szCs w:val="28"/>
        </w:rPr>
        <w:tab/>
      </w:r>
      <w:r w:rsidR="00CB23B5" w:rsidRPr="00A9018D">
        <w:rPr>
          <w:sz w:val="28"/>
          <w:szCs w:val="28"/>
        </w:rPr>
        <w:t>Проектом областного закона</w:t>
      </w:r>
      <w:r w:rsidRPr="00A9018D">
        <w:rPr>
          <w:sz w:val="28"/>
          <w:szCs w:val="28"/>
        </w:rPr>
        <w:t xml:space="preserve"> </w:t>
      </w:r>
      <w:r w:rsidR="0053495F" w:rsidRPr="00A9018D">
        <w:rPr>
          <w:bCs/>
          <w:sz w:val="28"/>
          <w:szCs w:val="28"/>
        </w:rPr>
        <w:t>планируется</w:t>
      </w:r>
      <w:r w:rsidRPr="00A9018D">
        <w:rPr>
          <w:sz w:val="28"/>
          <w:szCs w:val="28"/>
        </w:rPr>
        <w:t xml:space="preserve"> </w:t>
      </w:r>
      <w:r w:rsidR="00BC1A90">
        <w:rPr>
          <w:sz w:val="28"/>
          <w:szCs w:val="28"/>
        </w:rPr>
        <w:t>увеличе</w:t>
      </w:r>
      <w:r w:rsidR="0053495F" w:rsidRPr="00A9018D">
        <w:rPr>
          <w:sz w:val="28"/>
          <w:szCs w:val="28"/>
        </w:rPr>
        <w:t>н</w:t>
      </w:r>
      <w:r w:rsidRPr="00A9018D">
        <w:rPr>
          <w:sz w:val="28"/>
          <w:szCs w:val="28"/>
        </w:rPr>
        <w:t>и</w:t>
      </w:r>
      <w:r w:rsidR="0053495F" w:rsidRPr="00A9018D">
        <w:rPr>
          <w:sz w:val="28"/>
          <w:szCs w:val="28"/>
        </w:rPr>
        <w:t xml:space="preserve">е </w:t>
      </w:r>
      <w:r w:rsidRPr="00A9018D">
        <w:rPr>
          <w:sz w:val="28"/>
          <w:szCs w:val="28"/>
        </w:rPr>
        <w:t>доход</w:t>
      </w:r>
      <w:r w:rsidR="0053495F" w:rsidRPr="00A9018D">
        <w:rPr>
          <w:sz w:val="28"/>
          <w:szCs w:val="28"/>
        </w:rPr>
        <w:t>ов</w:t>
      </w:r>
      <w:r w:rsidRPr="00A9018D">
        <w:rPr>
          <w:sz w:val="28"/>
          <w:szCs w:val="28"/>
        </w:rPr>
        <w:t xml:space="preserve"> бюджета территориального фонда на 20</w:t>
      </w:r>
      <w:r w:rsidR="001F00FB">
        <w:rPr>
          <w:sz w:val="28"/>
          <w:szCs w:val="28"/>
        </w:rPr>
        <w:t>2</w:t>
      </w:r>
      <w:r w:rsidR="0098411E">
        <w:rPr>
          <w:sz w:val="28"/>
          <w:szCs w:val="28"/>
        </w:rPr>
        <w:t>1</w:t>
      </w:r>
      <w:r w:rsidRPr="00A9018D">
        <w:rPr>
          <w:sz w:val="28"/>
          <w:szCs w:val="28"/>
        </w:rPr>
        <w:t xml:space="preserve"> год</w:t>
      </w:r>
      <w:r w:rsidR="00D2097B" w:rsidRPr="00A9018D">
        <w:rPr>
          <w:sz w:val="28"/>
          <w:szCs w:val="28"/>
        </w:rPr>
        <w:t xml:space="preserve"> за счет</w:t>
      </w:r>
      <w:r w:rsidR="00F52000" w:rsidRPr="00A9018D">
        <w:rPr>
          <w:sz w:val="28"/>
          <w:szCs w:val="28"/>
        </w:rPr>
        <w:t>:</w:t>
      </w:r>
    </w:p>
    <w:p w:rsidR="00031D54" w:rsidRPr="00A9018D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2653">
        <w:rPr>
          <w:sz w:val="28"/>
          <w:szCs w:val="28"/>
        </w:rPr>
        <w:t> </w:t>
      </w:r>
      <w:r w:rsidR="00BC1A90">
        <w:rPr>
          <w:bCs/>
          <w:sz w:val="28"/>
          <w:szCs w:val="28"/>
        </w:rPr>
        <w:t>увеличения</w:t>
      </w:r>
      <w:r w:rsidR="00BC1A90" w:rsidRPr="00A9018D">
        <w:rPr>
          <w:bCs/>
          <w:sz w:val="28"/>
          <w:szCs w:val="28"/>
        </w:rPr>
        <w:t xml:space="preserve"> </w:t>
      </w:r>
      <w:r w:rsidR="00ED5780" w:rsidRPr="00A9018D">
        <w:rPr>
          <w:bCs/>
          <w:sz w:val="28"/>
          <w:szCs w:val="28"/>
        </w:rPr>
        <w:t>неналоговых доходов</w:t>
      </w:r>
      <w:r w:rsidR="0053495F" w:rsidRPr="00A9018D">
        <w:rPr>
          <w:bCs/>
          <w:sz w:val="28"/>
          <w:szCs w:val="28"/>
        </w:rPr>
        <w:t xml:space="preserve"> на сумму </w:t>
      </w:r>
      <w:r w:rsidR="00743237">
        <w:rPr>
          <w:b/>
          <w:bCs/>
          <w:sz w:val="28"/>
          <w:szCs w:val="28"/>
        </w:rPr>
        <w:t>1</w:t>
      </w:r>
      <w:r w:rsidR="006341DA">
        <w:rPr>
          <w:b/>
          <w:bCs/>
          <w:sz w:val="28"/>
          <w:szCs w:val="28"/>
        </w:rPr>
        <w:t>5 205,4</w:t>
      </w:r>
      <w:r w:rsidR="0053495F" w:rsidRPr="00A9018D">
        <w:rPr>
          <w:b/>
          <w:bCs/>
          <w:sz w:val="28"/>
          <w:szCs w:val="28"/>
        </w:rPr>
        <w:t xml:space="preserve"> тыс. рублей</w:t>
      </w:r>
      <w:r w:rsidR="007E6238">
        <w:rPr>
          <w:bCs/>
          <w:sz w:val="28"/>
          <w:szCs w:val="28"/>
        </w:rPr>
        <w:t xml:space="preserve">, в </w:t>
      </w:r>
      <w:r w:rsidR="0053495F" w:rsidRPr="00A9018D">
        <w:rPr>
          <w:bCs/>
          <w:sz w:val="28"/>
          <w:szCs w:val="28"/>
        </w:rPr>
        <w:t>том числе:</w:t>
      </w:r>
    </w:p>
    <w:p w:rsidR="00705834" w:rsidRDefault="00075EBF" w:rsidP="00705834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- </w:t>
      </w:r>
      <w:r w:rsidR="00282030">
        <w:rPr>
          <w:bCs/>
          <w:sz w:val="28"/>
          <w:szCs w:val="28"/>
        </w:rPr>
        <w:t>увеличения п</w:t>
      </w:r>
      <w:r w:rsidRPr="00A9018D">
        <w:rPr>
          <w:bCs/>
          <w:sz w:val="28"/>
          <w:szCs w:val="28"/>
        </w:rPr>
        <w:t xml:space="preserve">рочих доходов от компенсации затрат бюджетов территориальных фондов обязательного медицинского страхования на </w:t>
      </w:r>
      <w:r w:rsidR="00CA54AA">
        <w:rPr>
          <w:b/>
          <w:bCs/>
          <w:sz w:val="28"/>
          <w:szCs w:val="28"/>
        </w:rPr>
        <w:t>23</w:t>
      </w:r>
      <w:r w:rsidRPr="00A9018D">
        <w:rPr>
          <w:b/>
          <w:bCs/>
          <w:sz w:val="28"/>
          <w:szCs w:val="28"/>
        </w:rPr>
        <w:t>,</w:t>
      </w:r>
      <w:r w:rsidR="00CA54AA">
        <w:rPr>
          <w:b/>
          <w:bCs/>
          <w:sz w:val="28"/>
          <w:szCs w:val="28"/>
        </w:rPr>
        <w:t>2</w:t>
      </w:r>
      <w:r w:rsidRPr="00A9018D">
        <w:rPr>
          <w:b/>
          <w:bCs/>
          <w:sz w:val="28"/>
          <w:szCs w:val="28"/>
        </w:rPr>
        <w:t xml:space="preserve"> тыс. рублей</w:t>
      </w:r>
      <w:r w:rsidR="0058178D">
        <w:rPr>
          <w:bCs/>
          <w:sz w:val="28"/>
          <w:szCs w:val="28"/>
        </w:rPr>
        <w:t>.</w:t>
      </w:r>
      <w:r w:rsidRPr="00A9018D">
        <w:rPr>
          <w:bCs/>
          <w:sz w:val="28"/>
          <w:szCs w:val="28"/>
        </w:rPr>
        <w:t xml:space="preserve"> </w:t>
      </w:r>
      <w:r w:rsidR="0058178D">
        <w:rPr>
          <w:bCs/>
          <w:sz w:val="28"/>
          <w:szCs w:val="28"/>
        </w:rPr>
        <w:t xml:space="preserve">Данные </w:t>
      </w:r>
      <w:r w:rsidRPr="00A9018D">
        <w:rPr>
          <w:bCs/>
          <w:sz w:val="28"/>
          <w:szCs w:val="28"/>
        </w:rPr>
        <w:t>средства п</w:t>
      </w:r>
      <w:r w:rsidR="0058178D">
        <w:rPr>
          <w:bCs/>
          <w:sz w:val="28"/>
          <w:szCs w:val="28"/>
        </w:rPr>
        <w:t xml:space="preserve">оступили </w:t>
      </w:r>
      <w:r w:rsidR="00282030">
        <w:rPr>
          <w:bCs/>
          <w:sz w:val="28"/>
          <w:szCs w:val="28"/>
        </w:rPr>
        <w:t>в бюджет территориального фонда</w:t>
      </w:r>
      <w:r w:rsidR="0058178D">
        <w:rPr>
          <w:bCs/>
          <w:sz w:val="28"/>
          <w:szCs w:val="28"/>
        </w:rPr>
        <w:t xml:space="preserve"> как доходы от возмещения затрат Фондом социального страхования Российской Федерации</w:t>
      </w:r>
      <w:r w:rsidR="006B16AF">
        <w:rPr>
          <w:bCs/>
          <w:sz w:val="28"/>
          <w:szCs w:val="28"/>
        </w:rPr>
        <w:t>;</w:t>
      </w:r>
    </w:p>
    <w:p w:rsidR="0058178D" w:rsidRPr="0058178D" w:rsidRDefault="0058178D" w:rsidP="0070583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 уменьшения и</w:t>
      </w:r>
      <w:r w:rsidRPr="0058178D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>х</w:t>
      </w:r>
      <w:r w:rsidRPr="0058178D">
        <w:rPr>
          <w:bCs/>
          <w:sz w:val="28"/>
          <w:szCs w:val="28"/>
        </w:rPr>
        <w:t xml:space="preserve"> штраф</w:t>
      </w:r>
      <w:r>
        <w:rPr>
          <w:bCs/>
          <w:sz w:val="28"/>
          <w:szCs w:val="28"/>
        </w:rPr>
        <w:t>ов</w:t>
      </w:r>
      <w:r w:rsidRPr="0058178D">
        <w:rPr>
          <w:bCs/>
          <w:sz w:val="28"/>
          <w:szCs w:val="28"/>
        </w:rPr>
        <w:t>, неусто</w:t>
      </w:r>
      <w:r>
        <w:rPr>
          <w:bCs/>
          <w:sz w:val="28"/>
          <w:szCs w:val="28"/>
        </w:rPr>
        <w:t>е</w:t>
      </w:r>
      <w:r w:rsidRPr="0058178D">
        <w:rPr>
          <w:bCs/>
          <w:sz w:val="28"/>
          <w:szCs w:val="28"/>
        </w:rPr>
        <w:t>к, пен</w:t>
      </w:r>
      <w:r>
        <w:rPr>
          <w:bCs/>
          <w:sz w:val="28"/>
          <w:szCs w:val="28"/>
        </w:rPr>
        <w:t>ей</w:t>
      </w:r>
      <w:r w:rsidRPr="0058178D">
        <w:rPr>
          <w:bCs/>
          <w:sz w:val="28"/>
          <w:szCs w:val="28"/>
        </w:rPr>
        <w:t>, уплаченны</w:t>
      </w:r>
      <w:r>
        <w:rPr>
          <w:bCs/>
          <w:sz w:val="28"/>
          <w:szCs w:val="28"/>
        </w:rPr>
        <w:t>х</w:t>
      </w:r>
      <w:r w:rsidRPr="0058178D">
        <w:rPr>
          <w:bCs/>
          <w:sz w:val="28"/>
          <w:szCs w:val="28"/>
        </w:rPr>
        <w:t xml:space="preserve">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rPr>
          <w:bCs/>
          <w:sz w:val="28"/>
          <w:szCs w:val="28"/>
        </w:rPr>
        <w:t xml:space="preserve">, на </w:t>
      </w:r>
      <w:r>
        <w:rPr>
          <w:b/>
          <w:bCs/>
          <w:sz w:val="28"/>
          <w:szCs w:val="28"/>
        </w:rPr>
        <w:t>718,6 тыс. рублей</w:t>
      </w:r>
      <w:r w:rsidR="00BC1A90">
        <w:rPr>
          <w:b/>
          <w:bCs/>
          <w:sz w:val="28"/>
          <w:szCs w:val="28"/>
        </w:rPr>
        <w:t>;</w:t>
      </w:r>
    </w:p>
    <w:p w:rsidR="00597052" w:rsidRDefault="00597052" w:rsidP="00BC1A90">
      <w:pPr>
        <w:ind w:firstLine="708"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- </w:t>
      </w:r>
      <w:r w:rsidR="00546EF7">
        <w:rPr>
          <w:sz w:val="28"/>
          <w:szCs w:val="28"/>
        </w:rPr>
        <w:t xml:space="preserve">увеличения </w:t>
      </w:r>
      <w:r w:rsidRPr="00A9018D">
        <w:rPr>
          <w:sz w:val="28"/>
          <w:szCs w:val="28"/>
        </w:rPr>
        <w:t>денежны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взыскани</w:t>
      </w:r>
      <w:r w:rsidR="0053495F" w:rsidRPr="00A9018D">
        <w:rPr>
          <w:sz w:val="28"/>
          <w:szCs w:val="28"/>
        </w:rPr>
        <w:t>й</w:t>
      </w:r>
      <w:r w:rsidRPr="00A9018D">
        <w:rPr>
          <w:sz w:val="28"/>
          <w:szCs w:val="28"/>
        </w:rPr>
        <w:t>, налагаемы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 возмещение ущерба, причиненного</w:t>
      </w:r>
      <w:r w:rsidR="006F1A36">
        <w:rPr>
          <w:sz w:val="28"/>
          <w:szCs w:val="28"/>
        </w:rPr>
        <w:t xml:space="preserve"> в 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 w:rsidR="006F1A36"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>, на</w:t>
      </w:r>
      <w:r w:rsidR="006F1A36">
        <w:rPr>
          <w:sz w:val="28"/>
          <w:szCs w:val="28"/>
        </w:rPr>
        <w:t xml:space="preserve"> </w:t>
      </w:r>
      <w:r w:rsidR="00743237" w:rsidRPr="00743237">
        <w:rPr>
          <w:b/>
          <w:sz w:val="28"/>
          <w:szCs w:val="28"/>
        </w:rPr>
        <w:t>8</w:t>
      </w:r>
      <w:r w:rsidR="00BC1A90">
        <w:rPr>
          <w:b/>
          <w:sz w:val="28"/>
          <w:szCs w:val="28"/>
        </w:rPr>
        <w:t>65</w:t>
      </w:r>
      <w:r w:rsidR="00290D89" w:rsidRPr="00743237">
        <w:rPr>
          <w:b/>
          <w:sz w:val="28"/>
          <w:szCs w:val="28"/>
        </w:rPr>
        <w:t>,</w:t>
      </w:r>
      <w:r w:rsidR="00743237">
        <w:rPr>
          <w:b/>
          <w:sz w:val="28"/>
          <w:szCs w:val="28"/>
        </w:rPr>
        <w:t>5</w:t>
      </w:r>
      <w:r w:rsidRPr="00A9018D">
        <w:rPr>
          <w:b/>
          <w:sz w:val="28"/>
          <w:szCs w:val="28"/>
        </w:rPr>
        <w:t xml:space="preserve"> тыс. рублей</w:t>
      </w:r>
      <w:r w:rsidR="00493603" w:rsidRPr="00A9018D">
        <w:rPr>
          <w:bCs/>
          <w:sz w:val="28"/>
          <w:szCs w:val="28"/>
        </w:rPr>
        <w:t>;</w:t>
      </w:r>
    </w:p>
    <w:p w:rsidR="00BC1A90" w:rsidRPr="00BC1A90" w:rsidRDefault="00BC1A90" w:rsidP="00BC1A9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увеличения п</w:t>
      </w:r>
      <w:r w:rsidRPr="00BC1A90">
        <w:rPr>
          <w:bCs/>
          <w:sz w:val="28"/>
          <w:szCs w:val="28"/>
        </w:rPr>
        <w:t>латеж</w:t>
      </w:r>
      <w:r>
        <w:rPr>
          <w:bCs/>
          <w:sz w:val="28"/>
          <w:szCs w:val="28"/>
        </w:rPr>
        <w:t>ей</w:t>
      </w:r>
      <w:r w:rsidRPr="00BC1A90">
        <w:rPr>
          <w:bCs/>
          <w:sz w:val="28"/>
          <w:szCs w:val="28"/>
        </w:rPr>
        <w:t xml:space="preserve">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>
        <w:rPr>
          <w:bCs/>
          <w:sz w:val="28"/>
          <w:szCs w:val="28"/>
        </w:rPr>
        <w:t xml:space="preserve">, на </w:t>
      </w:r>
      <w:r>
        <w:rPr>
          <w:b/>
          <w:bCs/>
          <w:sz w:val="28"/>
          <w:szCs w:val="28"/>
        </w:rPr>
        <w:t>745,4 тыс. рублей</w:t>
      </w:r>
      <w:r>
        <w:rPr>
          <w:bCs/>
          <w:sz w:val="28"/>
          <w:szCs w:val="28"/>
        </w:rPr>
        <w:t>;</w:t>
      </w:r>
    </w:p>
    <w:p w:rsidR="00705834" w:rsidRPr="004C7827" w:rsidRDefault="00705834" w:rsidP="005970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BC1A90">
        <w:rPr>
          <w:bCs/>
          <w:sz w:val="28"/>
          <w:szCs w:val="28"/>
        </w:rPr>
        <w:t>увеличения</w:t>
      </w:r>
      <w:r w:rsidR="00BC1A90" w:rsidRPr="00705834">
        <w:rPr>
          <w:bCs/>
          <w:sz w:val="28"/>
          <w:szCs w:val="28"/>
        </w:rPr>
        <w:t xml:space="preserve"> </w:t>
      </w:r>
      <w:r w:rsidRPr="00705834">
        <w:rPr>
          <w:bCs/>
          <w:sz w:val="28"/>
          <w:szCs w:val="28"/>
        </w:rPr>
        <w:t>доход</w:t>
      </w:r>
      <w:r>
        <w:rPr>
          <w:bCs/>
          <w:sz w:val="28"/>
          <w:szCs w:val="28"/>
        </w:rPr>
        <w:t>ов</w:t>
      </w:r>
      <w:r w:rsidRPr="00705834">
        <w:rPr>
          <w:bCs/>
          <w:sz w:val="28"/>
          <w:szCs w:val="28"/>
        </w:rPr>
        <w:t xml:space="preserve"> от денежных взысканий (штрафов), поступающи</w:t>
      </w:r>
      <w:r w:rsidR="004C7827">
        <w:rPr>
          <w:bCs/>
          <w:sz w:val="28"/>
          <w:szCs w:val="28"/>
        </w:rPr>
        <w:t>х</w:t>
      </w:r>
      <w:r w:rsidR="00025816">
        <w:rPr>
          <w:bCs/>
          <w:sz w:val="28"/>
          <w:szCs w:val="28"/>
        </w:rPr>
        <w:br/>
      </w:r>
      <w:r w:rsidRPr="00705834">
        <w:rPr>
          <w:bCs/>
          <w:sz w:val="28"/>
          <w:szCs w:val="28"/>
        </w:rPr>
        <w:t>в счет погашения задолженности, обра</w:t>
      </w:r>
      <w:r w:rsidR="00F40D0A">
        <w:rPr>
          <w:bCs/>
          <w:sz w:val="28"/>
          <w:szCs w:val="28"/>
        </w:rPr>
        <w:t>зовавшейся до 1 января 2020 г.</w:t>
      </w:r>
      <w:r w:rsidRPr="00705834">
        <w:rPr>
          <w:bCs/>
          <w:sz w:val="28"/>
          <w:szCs w:val="28"/>
        </w:rPr>
        <w:t>, подлежащи</w:t>
      </w:r>
      <w:r w:rsidR="004C7827"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зачислению в бюджет территориального фонда обязательного медицинского страхования по нормативам, действовавшим в 2019 году</w:t>
      </w:r>
      <w:r w:rsidR="00BC1A90">
        <w:rPr>
          <w:bCs/>
          <w:sz w:val="28"/>
          <w:szCs w:val="28"/>
        </w:rPr>
        <w:t>,</w:t>
      </w:r>
      <w:r w:rsidR="00025816">
        <w:rPr>
          <w:bCs/>
          <w:sz w:val="28"/>
          <w:szCs w:val="28"/>
        </w:rPr>
        <w:br/>
      </w:r>
      <w:r w:rsidR="004C7827">
        <w:rPr>
          <w:bCs/>
          <w:sz w:val="28"/>
          <w:szCs w:val="28"/>
        </w:rPr>
        <w:t xml:space="preserve">на </w:t>
      </w:r>
      <w:r w:rsidR="00BC1A90" w:rsidRPr="00BC1A90">
        <w:rPr>
          <w:b/>
          <w:bCs/>
          <w:sz w:val="28"/>
          <w:szCs w:val="28"/>
        </w:rPr>
        <w:t>532,4</w:t>
      </w:r>
      <w:r w:rsidR="004C7827" w:rsidRPr="00444C25">
        <w:rPr>
          <w:b/>
          <w:bCs/>
          <w:sz w:val="28"/>
          <w:szCs w:val="28"/>
        </w:rPr>
        <w:t xml:space="preserve"> тыс. рублей</w:t>
      </w:r>
      <w:r w:rsidR="004C7827" w:rsidRPr="004C7827">
        <w:rPr>
          <w:bCs/>
          <w:sz w:val="28"/>
          <w:szCs w:val="28"/>
        </w:rPr>
        <w:t>;</w:t>
      </w:r>
    </w:p>
    <w:p w:rsidR="00493603" w:rsidRPr="004C7827" w:rsidRDefault="00493603" w:rsidP="00493603">
      <w:pPr>
        <w:ind w:firstLine="708"/>
        <w:jc w:val="both"/>
        <w:rPr>
          <w:bCs/>
          <w:sz w:val="28"/>
          <w:szCs w:val="28"/>
        </w:rPr>
      </w:pPr>
      <w:r w:rsidRPr="004C7827">
        <w:rPr>
          <w:bCs/>
          <w:sz w:val="28"/>
          <w:szCs w:val="28"/>
        </w:rPr>
        <w:t>- </w:t>
      </w:r>
      <w:r w:rsidR="00BC1A90">
        <w:rPr>
          <w:bCs/>
          <w:sz w:val="28"/>
          <w:szCs w:val="28"/>
        </w:rPr>
        <w:t>увеличения</w:t>
      </w:r>
      <w:r w:rsidR="00BC1A90" w:rsidRPr="004C7827">
        <w:rPr>
          <w:bCs/>
          <w:sz w:val="28"/>
          <w:szCs w:val="28"/>
        </w:rPr>
        <w:t xml:space="preserve"> </w:t>
      </w:r>
      <w:r w:rsidRPr="004C7827">
        <w:rPr>
          <w:bCs/>
          <w:sz w:val="28"/>
          <w:szCs w:val="28"/>
        </w:rPr>
        <w:t xml:space="preserve">прочих неналоговых поступлений в территориальные фонды обязательного медицинского страхования на </w:t>
      </w:r>
      <w:r w:rsidR="00BC1A90">
        <w:rPr>
          <w:b/>
          <w:bCs/>
          <w:sz w:val="28"/>
          <w:szCs w:val="28"/>
        </w:rPr>
        <w:t>13</w:t>
      </w:r>
      <w:r w:rsidR="00743237">
        <w:rPr>
          <w:b/>
          <w:bCs/>
          <w:sz w:val="28"/>
          <w:szCs w:val="28"/>
        </w:rPr>
        <w:t> </w:t>
      </w:r>
      <w:r w:rsidR="00BC1A90">
        <w:rPr>
          <w:b/>
          <w:bCs/>
          <w:sz w:val="28"/>
          <w:szCs w:val="28"/>
        </w:rPr>
        <w:t>757</w:t>
      </w:r>
      <w:r w:rsidR="00743237">
        <w:rPr>
          <w:b/>
          <w:bCs/>
          <w:sz w:val="28"/>
          <w:szCs w:val="28"/>
        </w:rPr>
        <w:t>,</w:t>
      </w:r>
      <w:r w:rsidR="00BC1A90">
        <w:rPr>
          <w:b/>
          <w:bCs/>
          <w:sz w:val="28"/>
          <w:szCs w:val="28"/>
        </w:rPr>
        <w:t>5</w:t>
      </w:r>
      <w:r w:rsidRPr="00444C25">
        <w:rPr>
          <w:b/>
          <w:bCs/>
          <w:sz w:val="28"/>
          <w:szCs w:val="28"/>
        </w:rPr>
        <w:t xml:space="preserve"> тыс. рублей</w:t>
      </w:r>
      <w:r w:rsidRPr="004C7827">
        <w:rPr>
          <w:bCs/>
          <w:sz w:val="28"/>
          <w:szCs w:val="28"/>
        </w:rPr>
        <w:t>.</w:t>
      </w:r>
    </w:p>
    <w:p w:rsidR="00493603" w:rsidRPr="00A9018D" w:rsidRDefault="00493603" w:rsidP="00EC03C8">
      <w:pPr>
        <w:pStyle w:val="a3"/>
        <w:widowControl w:val="0"/>
        <w:ind w:firstLine="720"/>
        <w:jc w:val="both"/>
        <w:rPr>
          <w:bCs/>
        </w:rPr>
      </w:pPr>
      <w:r w:rsidRPr="00A9018D">
        <w:rPr>
          <w:spacing w:val="-2"/>
        </w:rPr>
        <w:t>Данные средства поступают в бюджет территориального фонда</w:t>
      </w:r>
      <w:r w:rsidRPr="00A9018D">
        <w:rPr>
          <w:spacing w:val="-2"/>
        </w:rPr>
        <w:br/>
        <w:t xml:space="preserve">в результате применения финансовых санкций за нарушения, выявленные </w:t>
      </w:r>
      <w:r w:rsidR="00290D89">
        <w:rPr>
          <w:spacing w:val="-2"/>
        </w:rPr>
        <w:br/>
      </w:r>
      <w:r w:rsidRPr="00A9018D">
        <w:rPr>
          <w:spacing w:val="-2"/>
        </w:rPr>
        <w:t xml:space="preserve">при проведении </w:t>
      </w:r>
      <w:r w:rsidRPr="00A9018D">
        <w:t>контроля объемов, сроков, качества и условий предоставления медицинской помощи по обязательному медицинскому страхованию</w:t>
      </w:r>
      <w:r w:rsidRPr="00A9018D">
        <w:rPr>
          <w:bCs/>
        </w:rPr>
        <w:t>.</w:t>
      </w:r>
    </w:p>
    <w:p w:rsidR="00C24E12" w:rsidRPr="00A9018D" w:rsidRDefault="0062519C" w:rsidP="00FC5DAD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</w:t>
      </w:r>
      <w:r w:rsidR="00031D54" w:rsidRPr="00A9018D">
        <w:rPr>
          <w:bCs/>
          <w:sz w:val="28"/>
          <w:szCs w:val="28"/>
        </w:rPr>
        <w:t xml:space="preserve">рогноза поступления неналоговых доходов </w:t>
      </w:r>
      <w:r w:rsidRPr="00A9018D">
        <w:rPr>
          <w:bCs/>
          <w:sz w:val="28"/>
          <w:szCs w:val="28"/>
        </w:rPr>
        <w:t>произведена</w:t>
      </w:r>
      <w:r w:rsidR="00031D54" w:rsidRPr="00A9018D">
        <w:rPr>
          <w:bCs/>
          <w:sz w:val="28"/>
          <w:szCs w:val="28"/>
        </w:rPr>
        <w:t xml:space="preserve"> </w:t>
      </w:r>
      <w:r w:rsidR="00C47F19" w:rsidRPr="00A9018D">
        <w:rPr>
          <w:bCs/>
          <w:sz w:val="28"/>
          <w:szCs w:val="28"/>
        </w:rPr>
        <w:t>исходя из фактического объема поступлений</w:t>
      </w:r>
      <w:r w:rsidR="00743237">
        <w:rPr>
          <w:bCs/>
          <w:sz w:val="28"/>
          <w:szCs w:val="28"/>
        </w:rPr>
        <w:t xml:space="preserve"> за январь – </w:t>
      </w:r>
      <w:r w:rsidR="00C13CCD">
        <w:rPr>
          <w:bCs/>
          <w:sz w:val="28"/>
          <w:szCs w:val="28"/>
        </w:rPr>
        <w:t>сентябр</w:t>
      </w:r>
      <w:r w:rsidR="00743237">
        <w:rPr>
          <w:bCs/>
          <w:sz w:val="28"/>
          <w:szCs w:val="28"/>
        </w:rPr>
        <w:t xml:space="preserve">ь </w:t>
      </w:r>
      <w:r w:rsidR="00C47F19" w:rsidRPr="00A9018D">
        <w:rPr>
          <w:bCs/>
          <w:sz w:val="28"/>
          <w:szCs w:val="28"/>
        </w:rPr>
        <w:t>20</w:t>
      </w:r>
      <w:r w:rsidR="00444C25">
        <w:rPr>
          <w:bCs/>
          <w:sz w:val="28"/>
          <w:szCs w:val="28"/>
        </w:rPr>
        <w:t>2</w:t>
      </w:r>
      <w:r w:rsidR="00290D89">
        <w:rPr>
          <w:bCs/>
          <w:sz w:val="28"/>
          <w:szCs w:val="28"/>
        </w:rPr>
        <w:t>1</w:t>
      </w:r>
      <w:r w:rsidR="00C47F19" w:rsidRPr="00A9018D">
        <w:rPr>
          <w:bCs/>
          <w:sz w:val="28"/>
          <w:szCs w:val="28"/>
        </w:rPr>
        <w:t xml:space="preserve"> года</w:t>
      </w:r>
      <w:r w:rsidR="00904102" w:rsidRPr="00A9018D">
        <w:rPr>
          <w:bCs/>
          <w:sz w:val="28"/>
          <w:szCs w:val="28"/>
        </w:rPr>
        <w:t>;</w:t>
      </w:r>
    </w:p>
    <w:p w:rsidR="00BC1A90" w:rsidRPr="00A9018D" w:rsidRDefault="00BD694D" w:rsidP="00BC1A90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б</w:t>
      </w:r>
      <w:r w:rsidR="00842653">
        <w:rPr>
          <w:szCs w:val="28"/>
        </w:rPr>
        <w:t>) </w:t>
      </w:r>
      <w:r w:rsidR="00BC1A90" w:rsidRPr="00A9018D">
        <w:rPr>
          <w:szCs w:val="28"/>
        </w:rPr>
        <w:t xml:space="preserve">предоставления межбюджетного трансферта из </w:t>
      </w:r>
      <w:r w:rsidR="00BC1A90">
        <w:rPr>
          <w:szCs w:val="28"/>
        </w:rPr>
        <w:t xml:space="preserve">областного </w:t>
      </w:r>
      <w:r w:rsidR="00BC1A90" w:rsidRPr="00A9018D">
        <w:rPr>
          <w:szCs w:val="28"/>
        </w:rPr>
        <w:t xml:space="preserve">бюджета </w:t>
      </w:r>
      <w:r w:rsidR="00BC1A90">
        <w:rPr>
          <w:szCs w:val="28"/>
        </w:rPr>
        <w:br/>
      </w:r>
      <w:r w:rsidR="00BC1A90" w:rsidRPr="00A9018D">
        <w:rPr>
          <w:szCs w:val="28"/>
        </w:rPr>
        <w:t xml:space="preserve">на дополнительное финансовое обеспечение реализации территориальной программы обязательного медицинского страхования Архангельской области </w:t>
      </w:r>
      <w:r w:rsidR="00BC1A90">
        <w:rPr>
          <w:szCs w:val="28"/>
        </w:rPr>
        <w:br/>
      </w:r>
      <w:r w:rsidR="00BC1A90" w:rsidRPr="00A9018D">
        <w:rPr>
          <w:szCs w:val="28"/>
        </w:rPr>
        <w:t xml:space="preserve">в части базовой программы обязательного медицинского страхования </w:t>
      </w:r>
      <w:r w:rsidR="00BC1A90">
        <w:rPr>
          <w:szCs w:val="28"/>
        </w:rPr>
        <w:br/>
      </w:r>
      <w:r w:rsidR="00BC1A90" w:rsidRPr="00A9018D">
        <w:rPr>
          <w:szCs w:val="28"/>
        </w:rPr>
        <w:lastRenderedPageBreak/>
        <w:t>в</w:t>
      </w:r>
      <w:r w:rsidR="00BC1A90" w:rsidRPr="00A9018D">
        <w:t xml:space="preserve"> соответствии с</w:t>
      </w:r>
      <w:r w:rsidR="00BC1A90">
        <w:t xml:space="preserve"> частью 4</w:t>
      </w:r>
      <w:r w:rsidR="00BC1A90" w:rsidRPr="00A9018D">
        <w:t xml:space="preserve"> стать</w:t>
      </w:r>
      <w:r w:rsidR="00BC1A90">
        <w:t>и</w:t>
      </w:r>
      <w:r w:rsidR="00BC1A90" w:rsidRPr="00A9018D">
        <w:t xml:space="preserve"> </w:t>
      </w:r>
      <w:r w:rsidR="00BC1A90">
        <w:t>26</w:t>
      </w:r>
      <w:r w:rsidR="00BC1A90" w:rsidRPr="00A9018D">
        <w:t xml:space="preserve"> Федерального закона </w:t>
      </w:r>
      <w:r w:rsidR="00F40D0A">
        <w:t>от 29 ноября 2010 г.</w:t>
      </w:r>
      <w:r w:rsidR="00BC1A90">
        <w:t xml:space="preserve"> </w:t>
      </w:r>
      <w:r w:rsidR="00BC1A90" w:rsidRPr="00A9018D">
        <w:t xml:space="preserve">№ 326-ФЗ «Об обязательном медицинском страховании в Российской Федерации» </w:t>
      </w:r>
      <w:r w:rsidR="00BC1A90" w:rsidRPr="00A9018D">
        <w:rPr>
          <w:szCs w:val="28"/>
        </w:rPr>
        <w:t xml:space="preserve">на сумму </w:t>
      </w:r>
      <w:r w:rsidR="00BC1A90">
        <w:rPr>
          <w:b/>
          <w:szCs w:val="28"/>
        </w:rPr>
        <w:t>586 016,8 тыс. рубл</w:t>
      </w:r>
      <w:r w:rsidR="00BC1A90" w:rsidRPr="00A9018D">
        <w:rPr>
          <w:b/>
          <w:szCs w:val="28"/>
        </w:rPr>
        <w:t>ей</w:t>
      </w:r>
      <w:r w:rsidR="00BC1A90" w:rsidRPr="00A9018D">
        <w:rPr>
          <w:szCs w:val="28"/>
        </w:rPr>
        <w:t>.</w:t>
      </w:r>
      <w:proofErr w:type="gramEnd"/>
    </w:p>
    <w:p w:rsidR="00BC1A90" w:rsidRPr="00A9018D" w:rsidRDefault="00BC1A90" w:rsidP="00BC1A90">
      <w:pPr>
        <w:pStyle w:val="a3"/>
        <w:ind w:firstLine="720"/>
        <w:jc w:val="both"/>
      </w:pPr>
      <w:proofErr w:type="gramStart"/>
      <w:r w:rsidRPr="00FC4673">
        <w:rPr>
          <w:szCs w:val="28"/>
        </w:rPr>
        <w:t xml:space="preserve">Передача указанного межбюджетного трансферта из областного </w:t>
      </w:r>
      <w:r w:rsidRPr="00FC4673">
        <w:t xml:space="preserve">бюджета </w:t>
      </w:r>
      <w:r>
        <w:br/>
      </w:r>
      <w:r w:rsidRPr="00FC4673">
        <w:t xml:space="preserve">в бюджет территориального фонда предусмотрена проектом областного закона </w:t>
      </w:r>
      <w:r w:rsidRPr="00FC4673">
        <w:br/>
        <w:t>«О внесении изменений и дополнений в областной закон «Об областном бюджете на 20</w:t>
      </w:r>
      <w:r>
        <w:t>21</w:t>
      </w:r>
      <w:r w:rsidRPr="00FC4673">
        <w:t xml:space="preserve"> год и на плановый период 202</w:t>
      </w:r>
      <w:r>
        <w:t>1</w:t>
      </w:r>
      <w:r w:rsidRPr="00FC4673">
        <w:t xml:space="preserve"> и 202</w:t>
      </w:r>
      <w:r>
        <w:t>2</w:t>
      </w:r>
      <w:r w:rsidRPr="00FC4673">
        <w:t xml:space="preserve"> годов», внесенного Губернатором Архангельской области для рассмотрения на дв</w:t>
      </w:r>
      <w:r>
        <w:t>а</w:t>
      </w:r>
      <w:r w:rsidRPr="00FC4673">
        <w:t>дцат</w:t>
      </w:r>
      <w:r>
        <w:t>ь девятой</w:t>
      </w:r>
      <w:r w:rsidRPr="00FC4673">
        <w:t xml:space="preserve"> сессии Архангельского областного Собрания депутатов (</w:t>
      </w:r>
      <w:r>
        <w:t>27</w:t>
      </w:r>
      <w:r w:rsidRPr="00FC4673">
        <w:t xml:space="preserve"> – </w:t>
      </w:r>
      <w:r>
        <w:t>28</w:t>
      </w:r>
      <w:r w:rsidRPr="00FC4673">
        <w:t xml:space="preserve"> </w:t>
      </w:r>
      <w:r>
        <w:t>октя</w:t>
      </w:r>
      <w:r w:rsidRPr="00FC4673">
        <w:t>бря 20</w:t>
      </w:r>
      <w:r>
        <w:t>2</w:t>
      </w:r>
      <w:r w:rsidR="00F40D0A">
        <w:t>1 г.</w:t>
      </w:r>
      <w:r w:rsidRPr="00FC4673">
        <w:t>).</w:t>
      </w:r>
      <w:proofErr w:type="gramEnd"/>
    </w:p>
    <w:p w:rsidR="00684C2D" w:rsidRDefault="00BC1A90" w:rsidP="0004104A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в) </w:t>
      </w:r>
      <w:r w:rsidR="0028283C" w:rsidRPr="00A9018D">
        <w:rPr>
          <w:szCs w:val="28"/>
        </w:rPr>
        <w:t xml:space="preserve">предоставления </w:t>
      </w:r>
      <w:r w:rsidR="00904102" w:rsidRPr="00A9018D">
        <w:rPr>
          <w:szCs w:val="28"/>
        </w:rPr>
        <w:t xml:space="preserve">межбюджетного трансферта из </w:t>
      </w:r>
      <w:r w:rsidR="00A47CE0">
        <w:rPr>
          <w:szCs w:val="28"/>
        </w:rPr>
        <w:t xml:space="preserve">областного </w:t>
      </w:r>
      <w:r w:rsidR="00904102" w:rsidRPr="00A9018D">
        <w:rPr>
          <w:szCs w:val="28"/>
        </w:rPr>
        <w:t>бюджет</w:t>
      </w:r>
      <w:r w:rsidR="0028283C" w:rsidRPr="00A9018D">
        <w:rPr>
          <w:szCs w:val="28"/>
        </w:rPr>
        <w:t>а</w:t>
      </w:r>
      <w:r w:rsidR="00904102" w:rsidRPr="00A9018D">
        <w:rPr>
          <w:szCs w:val="28"/>
        </w:rPr>
        <w:t xml:space="preserve"> </w:t>
      </w:r>
      <w:r w:rsidR="00444C25">
        <w:rPr>
          <w:szCs w:val="28"/>
        </w:rPr>
        <w:br/>
      </w:r>
      <w:r w:rsidR="006123A0" w:rsidRPr="006123A0">
        <w:rPr>
          <w:szCs w:val="28"/>
        </w:rPr>
        <w:t xml:space="preserve">на </w:t>
      </w:r>
      <w:r w:rsidR="00BD694D">
        <w:rPr>
          <w:szCs w:val="28"/>
        </w:rPr>
        <w:t>д</w:t>
      </w:r>
      <w:r w:rsidR="00BD694D" w:rsidRPr="00BD694D">
        <w:rPr>
          <w:szCs w:val="28"/>
        </w:rPr>
        <w:t>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</w:t>
      </w:r>
      <w:r w:rsidR="00C35246">
        <w:rPr>
          <w:szCs w:val="28"/>
        </w:rPr>
        <w:t xml:space="preserve">, </w:t>
      </w:r>
      <w:r w:rsidR="00BD694D" w:rsidRPr="00BD694D">
        <w:rPr>
          <w:szCs w:val="28"/>
        </w:rPr>
        <w:t>в рамках реализации территориальных программ обязательного медицинского страхования</w:t>
      </w:r>
      <w:r w:rsidR="00CB0B7B">
        <w:rPr>
          <w:szCs w:val="28"/>
        </w:rPr>
        <w:t>,</w:t>
      </w:r>
      <w:r w:rsidR="006123A0" w:rsidRPr="006123A0">
        <w:rPr>
          <w:szCs w:val="28"/>
        </w:rPr>
        <w:t xml:space="preserve"> </w:t>
      </w:r>
      <w:r w:rsidR="00684C2D" w:rsidRPr="00A9018D">
        <w:rPr>
          <w:szCs w:val="28"/>
        </w:rPr>
        <w:t xml:space="preserve">на сумму </w:t>
      </w:r>
      <w:r w:rsidR="00BD694D">
        <w:rPr>
          <w:b/>
          <w:szCs w:val="28"/>
        </w:rPr>
        <w:t>1</w:t>
      </w:r>
      <w:r w:rsidR="00E4212E">
        <w:rPr>
          <w:b/>
          <w:szCs w:val="28"/>
        </w:rPr>
        <w:t> </w:t>
      </w:r>
      <w:r w:rsidR="00BD694D">
        <w:rPr>
          <w:b/>
          <w:szCs w:val="28"/>
        </w:rPr>
        <w:t>210</w:t>
      </w:r>
      <w:r w:rsidR="00E4212E">
        <w:rPr>
          <w:b/>
          <w:szCs w:val="28"/>
        </w:rPr>
        <w:t> </w:t>
      </w:r>
      <w:r w:rsidR="00BD694D">
        <w:rPr>
          <w:b/>
          <w:szCs w:val="28"/>
        </w:rPr>
        <w:t>006</w:t>
      </w:r>
      <w:r w:rsidR="00E4212E">
        <w:rPr>
          <w:b/>
          <w:szCs w:val="28"/>
        </w:rPr>
        <w:t>,</w:t>
      </w:r>
      <w:r w:rsidR="006123A0">
        <w:rPr>
          <w:b/>
          <w:szCs w:val="28"/>
        </w:rPr>
        <w:t>6</w:t>
      </w:r>
      <w:r w:rsidR="00684C2D" w:rsidRPr="00A9018D">
        <w:rPr>
          <w:b/>
          <w:szCs w:val="28"/>
        </w:rPr>
        <w:t xml:space="preserve"> тыс. рублей</w:t>
      </w:r>
      <w:r w:rsidR="00684C2D" w:rsidRPr="00A9018D">
        <w:rPr>
          <w:szCs w:val="28"/>
        </w:rPr>
        <w:t>.</w:t>
      </w:r>
    </w:p>
    <w:p w:rsidR="00D01AE9" w:rsidRDefault="00BA2465" w:rsidP="000E43E4">
      <w:pPr>
        <w:pStyle w:val="a3"/>
        <w:ind w:firstLine="720"/>
        <w:jc w:val="both"/>
        <w:rPr>
          <w:szCs w:val="28"/>
        </w:rPr>
      </w:pPr>
      <w:proofErr w:type="gramStart"/>
      <w:r>
        <w:t>Распределение</w:t>
      </w:r>
      <w:r>
        <w:rPr>
          <w:szCs w:val="28"/>
        </w:rPr>
        <w:t xml:space="preserve"> </w:t>
      </w:r>
      <w:r w:rsidR="00BD694D" w:rsidRPr="00BD694D">
        <w:rPr>
          <w:szCs w:val="28"/>
        </w:rPr>
        <w:t>иных межбюджетн</w:t>
      </w:r>
      <w:r w:rsidR="00025816">
        <w:rPr>
          <w:szCs w:val="28"/>
        </w:rPr>
        <w:t>ых трансфертов, предоставляемых</w:t>
      </w:r>
      <w:r w:rsidR="00025816">
        <w:rPr>
          <w:szCs w:val="28"/>
        </w:rPr>
        <w:br/>
      </w:r>
      <w:r w:rsidR="00BD694D" w:rsidRPr="00BD694D">
        <w:rPr>
          <w:szCs w:val="28"/>
        </w:rPr>
        <w:t>в 2021 году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</w:t>
      </w:r>
      <w:proofErr w:type="gramEnd"/>
      <w:r w:rsidR="00BD694D" w:rsidRPr="00BD694D">
        <w:rPr>
          <w:szCs w:val="28"/>
        </w:rPr>
        <w:t xml:space="preserve"> помощи, в том числе лицам с заболеванием </w:t>
      </w:r>
      <w:r w:rsidR="00F40D0A">
        <w:rPr>
          <w:szCs w:val="28"/>
        </w:rPr>
        <w:br/>
      </w:r>
      <w:r w:rsidR="00BD694D" w:rsidRPr="00BD694D">
        <w:rPr>
          <w:szCs w:val="28"/>
        </w:rPr>
        <w:t xml:space="preserve">и (или) подозрением на заболевание новой </w:t>
      </w:r>
      <w:proofErr w:type="spellStart"/>
      <w:r w:rsidR="00BD694D" w:rsidRPr="00BD694D">
        <w:rPr>
          <w:szCs w:val="28"/>
        </w:rPr>
        <w:t>коронавирусной</w:t>
      </w:r>
      <w:proofErr w:type="spellEnd"/>
      <w:r w:rsidR="00BD694D" w:rsidRPr="00BD694D">
        <w:rPr>
          <w:szCs w:val="28"/>
        </w:rPr>
        <w:t xml:space="preserve"> инфекцией </w:t>
      </w:r>
      <w:r w:rsidR="00F40D0A">
        <w:rPr>
          <w:szCs w:val="28"/>
        </w:rPr>
        <w:br/>
      </w:r>
      <w:r w:rsidR="00BD694D" w:rsidRPr="00BD694D">
        <w:rPr>
          <w:szCs w:val="28"/>
        </w:rPr>
        <w:t>(COVID-19), в рамках реализации территориальных программ обязательного медицинского страхования</w:t>
      </w:r>
      <w:r w:rsidR="00D57999">
        <w:rPr>
          <w:szCs w:val="28"/>
        </w:rPr>
        <w:t>,</w:t>
      </w:r>
      <w:r>
        <w:rPr>
          <w:szCs w:val="28"/>
        </w:rPr>
        <w:t xml:space="preserve"> утверждено</w:t>
      </w:r>
      <w:r w:rsidR="00D01AE9">
        <w:rPr>
          <w:szCs w:val="28"/>
        </w:rPr>
        <w:t xml:space="preserve"> р</w:t>
      </w:r>
      <w:r w:rsidR="00D01AE9" w:rsidRPr="008F116C">
        <w:rPr>
          <w:szCs w:val="28"/>
        </w:rPr>
        <w:t>аспоряжение</w:t>
      </w:r>
      <w:r w:rsidR="00D01AE9">
        <w:rPr>
          <w:szCs w:val="28"/>
        </w:rPr>
        <w:t>м</w:t>
      </w:r>
      <w:r w:rsidR="00D01AE9" w:rsidRPr="008F116C">
        <w:rPr>
          <w:szCs w:val="28"/>
        </w:rPr>
        <w:t xml:space="preserve"> Правительства Р</w:t>
      </w:r>
      <w:r w:rsidR="00D01AE9">
        <w:rPr>
          <w:szCs w:val="28"/>
        </w:rPr>
        <w:t xml:space="preserve">оссийской </w:t>
      </w:r>
      <w:r w:rsidR="00D01AE9" w:rsidRPr="008F116C">
        <w:rPr>
          <w:szCs w:val="28"/>
        </w:rPr>
        <w:t>Ф</w:t>
      </w:r>
      <w:r w:rsidR="00D01AE9">
        <w:rPr>
          <w:szCs w:val="28"/>
        </w:rPr>
        <w:t>едерации</w:t>
      </w:r>
      <w:r w:rsidR="00D01AE9" w:rsidRPr="008F116C">
        <w:rPr>
          <w:szCs w:val="28"/>
        </w:rPr>
        <w:t xml:space="preserve"> от </w:t>
      </w:r>
      <w:r w:rsidR="00BD694D">
        <w:rPr>
          <w:szCs w:val="28"/>
        </w:rPr>
        <w:t>20</w:t>
      </w:r>
      <w:r w:rsidR="006123A0">
        <w:rPr>
          <w:szCs w:val="28"/>
        </w:rPr>
        <w:t xml:space="preserve"> ию</w:t>
      </w:r>
      <w:r w:rsidR="00BD694D">
        <w:rPr>
          <w:szCs w:val="28"/>
        </w:rPr>
        <w:t>л</w:t>
      </w:r>
      <w:r w:rsidR="006123A0">
        <w:rPr>
          <w:szCs w:val="28"/>
        </w:rPr>
        <w:t>я</w:t>
      </w:r>
      <w:r w:rsidR="00D01AE9">
        <w:rPr>
          <w:szCs w:val="28"/>
        </w:rPr>
        <w:t xml:space="preserve"> </w:t>
      </w:r>
      <w:r w:rsidR="00D01AE9" w:rsidRPr="008F116C">
        <w:rPr>
          <w:szCs w:val="28"/>
        </w:rPr>
        <w:t>202</w:t>
      </w:r>
      <w:r w:rsidR="006123A0">
        <w:rPr>
          <w:szCs w:val="28"/>
        </w:rPr>
        <w:t>1</w:t>
      </w:r>
      <w:r w:rsidR="00F40D0A">
        <w:rPr>
          <w:szCs w:val="28"/>
        </w:rPr>
        <w:t xml:space="preserve"> г.</w:t>
      </w:r>
      <w:r w:rsidR="00D01AE9" w:rsidRPr="008F116C">
        <w:rPr>
          <w:szCs w:val="28"/>
        </w:rPr>
        <w:t xml:space="preserve"> </w:t>
      </w:r>
      <w:r w:rsidR="000E43E4">
        <w:rPr>
          <w:szCs w:val="28"/>
        </w:rPr>
        <w:t xml:space="preserve">№ </w:t>
      </w:r>
      <w:r w:rsidR="006123A0">
        <w:rPr>
          <w:szCs w:val="28"/>
        </w:rPr>
        <w:t>1</w:t>
      </w:r>
      <w:r w:rsidR="00BD694D">
        <w:rPr>
          <w:szCs w:val="28"/>
        </w:rPr>
        <w:t>997</w:t>
      </w:r>
      <w:r w:rsidR="00D01AE9" w:rsidRPr="008F116C">
        <w:rPr>
          <w:szCs w:val="28"/>
        </w:rPr>
        <w:t>-р</w:t>
      </w:r>
      <w:r w:rsidR="00D01AE9">
        <w:rPr>
          <w:szCs w:val="28"/>
        </w:rPr>
        <w:t>.</w:t>
      </w:r>
    </w:p>
    <w:p w:rsidR="00BD694D" w:rsidRDefault="0004104A" w:rsidP="006C3115">
      <w:pPr>
        <w:pStyle w:val="a3"/>
        <w:ind w:firstLine="720"/>
        <w:jc w:val="both"/>
        <w:rPr>
          <w:szCs w:val="28"/>
        </w:rPr>
      </w:pPr>
      <w:proofErr w:type="gramStart"/>
      <w:r>
        <w:t xml:space="preserve">Правилами </w:t>
      </w:r>
      <w:r w:rsidR="006E188C" w:rsidRPr="006E188C">
        <w:t xml:space="preserve">предоставления в 2021 году </w:t>
      </w:r>
      <w:r w:rsidR="00BD694D" w:rsidRPr="00BD694D">
        <w:t xml:space="preserve">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</w:t>
      </w:r>
      <w:r w:rsidR="00BD694D">
        <w:br/>
      </w:r>
      <w:r w:rsidR="00BD694D" w:rsidRPr="00BD694D">
        <w:t xml:space="preserve">по предоставлению межбюджетных трансфертов бюджету соответствующего территориального фонда обязательного медицинского страхования </w:t>
      </w:r>
      <w:r w:rsidR="00BD694D">
        <w:br/>
      </w:r>
      <w:r w:rsidR="00BD694D" w:rsidRPr="00BD694D">
        <w:t>на дополнительное финансовое</w:t>
      </w:r>
      <w:proofErr w:type="gramEnd"/>
      <w:r w:rsidR="00BD694D" w:rsidRPr="00BD694D">
        <w:t xml:space="preserve"> </w:t>
      </w:r>
      <w:proofErr w:type="gramStart"/>
      <w:r w:rsidR="00BD694D" w:rsidRPr="00BD694D">
        <w:t>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>
        <w:t>, утвержденными постановлением Правите</w:t>
      </w:r>
      <w:r w:rsidR="006E188C">
        <w:t>льства Российской Федерации от 7</w:t>
      </w:r>
      <w:r w:rsidR="00C56CC1">
        <w:t xml:space="preserve"> </w:t>
      </w:r>
      <w:r w:rsidR="00BD694D">
        <w:t>августа</w:t>
      </w:r>
      <w:r w:rsidR="00C56CC1">
        <w:t xml:space="preserve"> </w:t>
      </w:r>
      <w:r>
        <w:t>202</w:t>
      </w:r>
      <w:r w:rsidR="006E188C">
        <w:t>1</w:t>
      </w:r>
      <w:r w:rsidR="00F40D0A">
        <w:t xml:space="preserve"> г.</w:t>
      </w:r>
      <w:r w:rsidR="000E43E4">
        <w:t xml:space="preserve"> №</w:t>
      </w:r>
      <w:r w:rsidR="00BD694D">
        <w:t> </w:t>
      </w:r>
      <w:r>
        <w:t>1</w:t>
      </w:r>
      <w:r w:rsidR="00BD694D">
        <w:t>310</w:t>
      </w:r>
      <w:r>
        <w:t xml:space="preserve"> </w:t>
      </w:r>
      <w:r w:rsidR="000E43E4">
        <w:t>установлено,</w:t>
      </w:r>
      <w:r w:rsidR="00BD694D">
        <w:t xml:space="preserve"> </w:t>
      </w:r>
      <w:r w:rsidR="00D01AE9">
        <w:t>что п</w:t>
      </w:r>
      <w:r w:rsidRPr="0004104A">
        <w:rPr>
          <w:szCs w:val="28"/>
        </w:rPr>
        <w:t xml:space="preserve">еречисление межбюджетного трансферта бюджету территориального фонда осуществляется на основании заявки, </w:t>
      </w:r>
      <w:r w:rsidR="00BD694D" w:rsidRPr="00BD694D">
        <w:rPr>
          <w:szCs w:val="28"/>
        </w:rPr>
        <w:t>подтверждающей объем финансового обеспечения медицинской</w:t>
      </w:r>
      <w:proofErr w:type="gramEnd"/>
      <w:r w:rsidR="00BD694D" w:rsidRPr="00BD694D">
        <w:rPr>
          <w:szCs w:val="28"/>
        </w:rPr>
        <w:t xml:space="preserve"> </w:t>
      </w:r>
      <w:proofErr w:type="gramStart"/>
      <w:r w:rsidR="00BD694D" w:rsidRPr="00BD694D">
        <w:rPr>
          <w:szCs w:val="28"/>
        </w:rPr>
        <w:t xml:space="preserve">помощи, оказанной застрахованным по обязательному </w:t>
      </w:r>
      <w:r w:rsidR="00BD694D" w:rsidRPr="00BD694D">
        <w:rPr>
          <w:szCs w:val="28"/>
        </w:rPr>
        <w:lastRenderedPageBreak/>
        <w:t xml:space="preserve">медицинскому страхованию лицам с заболеванием и (или) подозрением </w:t>
      </w:r>
      <w:r w:rsidR="00F40D0A">
        <w:rPr>
          <w:szCs w:val="28"/>
        </w:rPr>
        <w:br/>
      </w:r>
      <w:r w:rsidR="00BD694D" w:rsidRPr="00BD694D">
        <w:rPr>
          <w:szCs w:val="28"/>
        </w:rPr>
        <w:t>на заболевание новой коронавирусной инфекцией (COVID-19) в условиях круглосуточного стационара за период с 1 января по 30 июня 2021 г</w:t>
      </w:r>
      <w:r w:rsidR="00F40D0A">
        <w:rPr>
          <w:szCs w:val="28"/>
        </w:rPr>
        <w:t>.</w:t>
      </w:r>
      <w:r w:rsidR="00BD694D" w:rsidRPr="00BD694D">
        <w:rPr>
          <w:szCs w:val="28"/>
        </w:rPr>
        <w:t xml:space="preserve"> в рамках реализации территориальной программы обязательного медицинского страхования, представляемой территориальным фондом в орган исполнительной власт</w:t>
      </w:r>
      <w:r w:rsidR="00DC0609">
        <w:rPr>
          <w:szCs w:val="28"/>
        </w:rPr>
        <w:t>и субъекта Российской Федерации;</w:t>
      </w:r>
      <w:proofErr w:type="gramEnd"/>
    </w:p>
    <w:p w:rsidR="00F760E6" w:rsidRDefault="005C5E93" w:rsidP="00DC0609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842653">
        <w:rPr>
          <w:szCs w:val="28"/>
        </w:rPr>
        <w:t>) </w:t>
      </w:r>
      <w:r w:rsidR="00F760E6">
        <w:rPr>
          <w:szCs w:val="28"/>
        </w:rPr>
        <w:t>увеличения п</w:t>
      </w:r>
      <w:r w:rsidR="00F760E6" w:rsidRPr="00F760E6">
        <w:rPr>
          <w:szCs w:val="28"/>
        </w:rPr>
        <w:t>рочи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межбюджетны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трансферт</w:t>
      </w:r>
      <w:r w:rsidR="00F760E6">
        <w:rPr>
          <w:szCs w:val="28"/>
        </w:rPr>
        <w:t>ов</w:t>
      </w:r>
      <w:r w:rsidR="00F760E6" w:rsidRPr="00F760E6">
        <w:rPr>
          <w:szCs w:val="28"/>
        </w:rPr>
        <w:t>, передаваемы</w:t>
      </w:r>
      <w:r w:rsidR="00F760E6">
        <w:rPr>
          <w:szCs w:val="28"/>
        </w:rPr>
        <w:t>х</w:t>
      </w:r>
      <w:r w:rsidR="00F760E6" w:rsidRPr="00F760E6">
        <w:rPr>
          <w:szCs w:val="28"/>
        </w:rPr>
        <w:t xml:space="preserve"> бюджетам территориальных фондов обязательного медицинского страхования</w:t>
      </w:r>
      <w:r w:rsidR="00F760E6">
        <w:rPr>
          <w:szCs w:val="28"/>
        </w:rPr>
        <w:t xml:space="preserve">, </w:t>
      </w:r>
      <w:r w:rsidR="00F760E6">
        <w:rPr>
          <w:szCs w:val="28"/>
        </w:rPr>
        <w:br/>
        <w:t xml:space="preserve">на </w:t>
      </w:r>
      <w:r w:rsidR="00F760E6">
        <w:rPr>
          <w:b/>
          <w:szCs w:val="28"/>
        </w:rPr>
        <w:t>36 809,4 тыс. рублей.</w:t>
      </w:r>
    </w:p>
    <w:p w:rsidR="00F760E6" w:rsidRPr="00F760E6" w:rsidRDefault="00F760E6" w:rsidP="00DC0609">
      <w:pPr>
        <w:pStyle w:val="a3"/>
        <w:ind w:firstLine="720"/>
        <w:jc w:val="both"/>
        <w:rPr>
          <w:szCs w:val="28"/>
        </w:rPr>
      </w:pPr>
      <w:r w:rsidRPr="00773E3E">
        <w:t>Данные средства поступ</w:t>
      </w:r>
      <w:r>
        <w:t>ают</w:t>
      </w:r>
      <w:r w:rsidRPr="00773E3E">
        <w:t xml:space="preserve"> в рамках осуществления межтерриториальных расчетов между территориальными фондами </w:t>
      </w:r>
      <w:r w:rsidR="00290FF9">
        <w:t xml:space="preserve">обязательного медицинского страхования </w:t>
      </w:r>
      <w:r w:rsidRPr="00773E3E">
        <w:t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</w:t>
      </w:r>
      <w:r>
        <w:t xml:space="preserve">. </w:t>
      </w:r>
      <w:r w:rsidRPr="00A9018D">
        <w:rPr>
          <w:bCs/>
          <w:szCs w:val="28"/>
        </w:rPr>
        <w:t>Корректировка произведена исходя из фактического объема поступлений</w:t>
      </w:r>
      <w:r>
        <w:rPr>
          <w:bCs/>
          <w:szCs w:val="28"/>
        </w:rPr>
        <w:t xml:space="preserve"> за январь – сентябрь </w:t>
      </w:r>
      <w:r w:rsidRPr="00A9018D">
        <w:rPr>
          <w:bCs/>
          <w:szCs w:val="28"/>
        </w:rPr>
        <w:t>20</w:t>
      </w:r>
      <w:r>
        <w:rPr>
          <w:bCs/>
          <w:szCs w:val="28"/>
        </w:rPr>
        <w:t>21</w:t>
      </w:r>
      <w:r w:rsidRPr="00A9018D">
        <w:rPr>
          <w:bCs/>
          <w:szCs w:val="28"/>
        </w:rPr>
        <w:t xml:space="preserve"> года</w:t>
      </w:r>
      <w:r>
        <w:rPr>
          <w:bCs/>
          <w:szCs w:val="28"/>
        </w:rPr>
        <w:t>;</w:t>
      </w:r>
    </w:p>
    <w:p w:rsidR="003D5D22" w:rsidRPr="00A9018D" w:rsidRDefault="00F760E6" w:rsidP="00DC0609">
      <w:pPr>
        <w:pStyle w:val="a3"/>
        <w:ind w:firstLine="720"/>
        <w:jc w:val="both"/>
        <w:rPr>
          <w:b/>
          <w:szCs w:val="28"/>
        </w:rPr>
      </w:pPr>
      <w:proofErr w:type="gramStart"/>
      <w:r>
        <w:rPr>
          <w:szCs w:val="28"/>
        </w:rPr>
        <w:t>д) </w:t>
      </w:r>
      <w:r w:rsidR="001A12F5">
        <w:rPr>
          <w:szCs w:val="28"/>
        </w:rPr>
        <w:t>д</w:t>
      </w:r>
      <w:r w:rsidR="00904102" w:rsidRPr="00A9018D">
        <w:rPr>
          <w:szCs w:val="28"/>
        </w:rPr>
        <w:t>о</w:t>
      </w:r>
      <w:r w:rsidR="001F4FEE" w:rsidRPr="00A9018D">
        <w:rPr>
          <w:szCs w:val="28"/>
        </w:rPr>
        <w:t>ход</w:t>
      </w:r>
      <w:r w:rsidR="00874555" w:rsidRPr="00A9018D">
        <w:rPr>
          <w:szCs w:val="28"/>
        </w:rPr>
        <w:t>ов</w:t>
      </w:r>
      <w:r w:rsidR="001F4FEE" w:rsidRPr="00A9018D">
        <w:rPr>
          <w:szCs w:val="28"/>
        </w:rPr>
        <w:t xml:space="preserve"> от </w:t>
      </w:r>
      <w:r w:rsidR="00BC511B" w:rsidRPr="00A9018D">
        <w:rPr>
          <w:szCs w:val="28"/>
        </w:rPr>
        <w:t>в</w:t>
      </w:r>
      <w:r w:rsidR="00167D5B" w:rsidRPr="00A9018D">
        <w:rPr>
          <w:szCs w:val="28"/>
        </w:rPr>
        <w:t>о</w:t>
      </w:r>
      <w:r w:rsidR="00BC511B" w:rsidRPr="00A9018D">
        <w:rPr>
          <w:szCs w:val="28"/>
        </w:rPr>
        <w:t>зврата</w:t>
      </w:r>
      <w:r w:rsidR="00167D5B" w:rsidRPr="00A9018D">
        <w:rPr>
          <w:szCs w:val="28"/>
        </w:rPr>
        <w:t xml:space="preserve"> </w:t>
      </w:r>
      <w:r w:rsidR="00AE3E60" w:rsidRPr="00A9018D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A9018D">
        <w:rPr>
          <w:szCs w:val="28"/>
        </w:rPr>
        <w:t xml:space="preserve">, </w:t>
      </w:r>
      <w:r w:rsidR="008413BF" w:rsidRPr="00A9018D">
        <w:rPr>
          <w:szCs w:val="28"/>
        </w:rPr>
        <w:br/>
      </w:r>
      <w:r w:rsidR="0053495F" w:rsidRPr="00A9018D">
        <w:rPr>
          <w:szCs w:val="28"/>
        </w:rPr>
        <w:t>на</w:t>
      </w:r>
      <w:r w:rsidR="00B05079" w:rsidRPr="00A9018D">
        <w:rPr>
          <w:szCs w:val="28"/>
        </w:rPr>
        <w:t xml:space="preserve"> сумм</w:t>
      </w:r>
      <w:r w:rsidR="0053495F" w:rsidRPr="00A9018D">
        <w:rPr>
          <w:szCs w:val="28"/>
        </w:rPr>
        <w:t>у</w:t>
      </w:r>
      <w:r w:rsidR="00B05079" w:rsidRPr="00A9018D">
        <w:rPr>
          <w:szCs w:val="28"/>
        </w:rPr>
        <w:t xml:space="preserve"> </w:t>
      </w:r>
      <w:r>
        <w:rPr>
          <w:b/>
          <w:szCs w:val="28"/>
        </w:rPr>
        <w:t>741</w:t>
      </w:r>
      <w:r w:rsidR="00DC0609">
        <w:rPr>
          <w:b/>
          <w:szCs w:val="28"/>
        </w:rPr>
        <w:t>,</w:t>
      </w:r>
      <w:r>
        <w:rPr>
          <w:b/>
          <w:szCs w:val="28"/>
        </w:rPr>
        <w:t>0</w:t>
      </w:r>
      <w:r w:rsidR="00B05079" w:rsidRPr="00A9018D">
        <w:rPr>
          <w:b/>
          <w:szCs w:val="28"/>
        </w:rPr>
        <w:t xml:space="preserve"> тыс. рублей</w:t>
      </w:r>
      <w:r w:rsidR="00DC0609">
        <w:rPr>
          <w:b/>
          <w:szCs w:val="28"/>
        </w:rPr>
        <w:t xml:space="preserve"> </w:t>
      </w:r>
      <w:r w:rsidR="00AE3E60" w:rsidRPr="00A9018D">
        <w:rPr>
          <w:szCs w:val="28"/>
        </w:rPr>
        <w:t xml:space="preserve">в </w:t>
      </w:r>
      <w:r w:rsidR="00DC0609">
        <w:rPr>
          <w:szCs w:val="28"/>
        </w:rPr>
        <w:t xml:space="preserve">виде </w:t>
      </w:r>
      <w:r w:rsidR="00C20C3C" w:rsidRPr="00A9018D">
        <w:rPr>
          <w:szCs w:val="28"/>
        </w:rPr>
        <w:t>возврат</w:t>
      </w:r>
      <w:r w:rsidR="00DC0609">
        <w:rPr>
          <w:szCs w:val="28"/>
        </w:rPr>
        <w:t>а</w:t>
      </w:r>
      <w:r w:rsidR="00C20C3C" w:rsidRPr="00A9018D">
        <w:rPr>
          <w:szCs w:val="28"/>
        </w:rPr>
        <w:t xml:space="preserve"> </w:t>
      </w:r>
      <w:r w:rsidR="001F4FEE" w:rsidRPr="00A9018D">
        <w:rPr>
          <w:szCs w:val="28"/>
        </w:rPr>
        <w:t xml:space="preserve">средств </w:t>
      </w:r>
      <w:r w:rsidR="00167D5B" w:rsidRPr="00A9018D">
        <w:rPr>
          <w:szCs w:val="28"/>
        </w:rPr>
        <w:t>из</w:t>
      </w:r>
      <w:r w:rsidR="00C20C3C" w:rsidRPr="00A9018D">
        <w:rPr>
          <w:szCs w:val="28"/>
        </w:rPr>
        <w:t xml:space="preserve"> </w:t>
      </w:r>
      <w:r w:rsidR="008E148D" w:rsidRPr="00A9018D">
        <w:rPr>
          <w:szCs w:val="28"/>
        </w:rPr>
        <w:t xml:space="preserve">областного </w:t>
      </w:r>
      <w:r w:rsidR="00167D5B" w:rsidRPr="00A9018D">
        <w:rPr>
          <w:szCs w:val="28"/>
        </w:rPr>
        <w:t xml:space="preserve">бюджета </w:t>
      </w:r>
      <w:r w:rsidR="00DC0609">
        <w:rPr>
          <w:szCs w:val="28"/>
        </w:rPr>
        <w:br/>
      </w:r>
      <w:r w:rsidR="00BC511B" w:rsidRPr="00A9018D">
        <w:rPr>
          <w:szCs w:val="28"/>
        </w:rPr>
        <w:t xml:space="preserve">на осуществление </w:t>
      </w:r>
      <w:r w:rsidR="00167D5B" w:rsidRPr="00A9018D">
        <w:rPr>
          <w:szCs w:val="28"/>
        </w:rPr>
        <w:t>единовременных выплат, возвращенн</w:t>
      </w:r>
      <w:r w:rsidR="00BC511B" w:rsidRPr="00A9018D">
        <w:rPr>
          <w:szCs w:val="28"/>
        </w:rPr>
        <w:t>ых</w:t>
      </w:r>
      <w:r w:rsidR="00167D5B" w:rsidRPr="00A9018D">
        <w:rPr>
          <w:szCs w:val="28"/>
        </w:rPr>
        <w:t xml:space="preserve"> медицинскими работниками в областной бюджет в связи с </w:t>
      </w:r>
      <w:r w:rsidR="00814CD9" w:rsidRPr="00A9018D">
        <w:rPr>
          <w:szCs w:val="28"/>
        </w:rPr>
        <w:t>расторжением</w:t>
      </w:r>
      <w:r w:rsidR="00167D5B" w:rsidRPr="00A9018D">
        <w:rPr>
          <w:szCs w:val="28"/>
        </w:rPr>
        <w:t xml:space="preserve"> трудового договора </w:t>
      </w:r>
      <w:r w:rsidR="008413BF" w:rsidRPr="00A9018D">
        <w:rPr>
          <w:szCs w:val="28"/>
        </w:rPr>
        <w:br/>
      </w:r>
      <w:r w:rsidR="00167D5B" w:rsidRPr="00A9018D">
        <w:rPr>
          <w:szCs w:val="28"/>
        </w:rPr>
        <w:t xml:space="preserve">с </w:t>
      </w:r>
      <w:r w:rsidR="00AF736A" w:rsidRPr="00A9018D">
        <w:rPr>
          <w:szCs w:val="28"/>
        </w:rPr>
        <w:t>медицинской организацией</w:t>
      </w:r>
      <w:r w:rsidR="00167D5B" w:rsidRPr="00A9018D">
        <w:rPr>
          <w:szCs w:val="28"/>
        </w:rPr>
        <w:t xml:space="preserve"> </w:t>
      </w:r>
      <w:r w:rsidR="00C20C3C" w:rsidRPr="00A9018D">
        <w:rPr>
          <w:szCs w:val="28"/>
        </w:rPr>
        <w:t>до истечения пятилетнего срока</w:t>
      </w:r>
      <w:r w:rsidR="003D5D22" w:rsidRPr="00A9018D">
        <w:rPr>
          <w:szCs w:val="28"/>
        </w:rPr>
        <w:t>.</w:t>
      </w:r>
      <w:proofErr w:type="gramEnd"/>
    </w:p>
    <w:p w:rsidR="004D217D" w:rsidRPr="00A9018D" w:rsidRDefault="005D6064" w:rsidP="004D217D">
      <w:pPr>
        <w:pStyle w:val="a3"/>
        <w:ind w:firstLine="720"/>
        <w:jc w:val="both"/>
      </w:pPr>
      <w:r w:rsidRPr="00A9018D">
        <w:rPr>
          <w:bCs/>
          <w:szCs w:val="28"/>
        </w:rPr>
        <w:t xml:space="preserve">Кроме того, в составе доходов бюджета территориального фонда </w:t>
      </w:r>
      <w:r w:rsidR="004D217D" w:rsidRPr="00A9018D">
        <w:rPr>
          <w:bCs/>
          <w:szCs w:val="28"/>
        </w:rPr>
        <w:t>предлагается уточнить размер сре</w:t>
      </w:r>
      <w:proofErr w:type="gramStart"/>
      <w:r w:rsidR="004D217D" w:rsidRPr="00A9018D">
        <w:rPr>
          <w:bCs/>
          <w:szCs w:val="28"/>
        </w:rPr>
        <w:t>дств пр</w:t>
      </w:r>
      <w:proofErr w:type="gramEnd"/>
      <w:r w:rsidR="004D217D" w:rsidRPr="00A9018D">
        <w:rPr>
          <w:bCs/>
          <w:szCs w:val="28"/>
        </w:rPr>
        <w:t xml:space="preserve">ошлых лет, подлежащих возврату, </w:t>
      </w:r>
      <w:r w:rsidR="009836FF">
        <w:rPr>
          <w:bCs/>
          <w:szCs w:val="28"/>
        </w:rPr>
        <w:br/>
      </w:r>
      <w:r w:rsidR="004D217D" w:rsidRPr="00A9018D">
        <w:rPr>
          <w:bCs/>
          <w:szCs w:val="28"/>
        </w:rPr>
        <w:t>на сумму</w:t>
      </w:r>
      <w:r w:rsidR="004D217D" w:rsidRPr="00A9018D">
        <w:rPr>
          <w:b/>
          <w:bCs/>
          <w:szCs w:val="28"/>
        </w:rPr>
        <w:t xml:space="preserve"> </w:t>
      </w:r>
      <w:r w:rsidR="003F75DD">
        <w:rPr>
          <w:b/>
          <w:bCs/>
          <w:szCs w:val="28"/>
        </w:rPr>
        <w:t>3 175,9</w:t>
      </w:r>
      <w:r w:rsidR="004D217D" w:rsidRPr="00A9018D">
        <w:rPr>
          <w:b/>
          <w:bCs/>
          <w:szCs w:val="28"/>
        </w:rPr>
        <w:t xml:space="preserve"> тыс. рублей со знаком «минус»</w:t>
      </w:r>
      <w:r w:rsidR="004D217D" w:rsidRPr="00A9018D">
        <w:rPr>
          <w:bCs/>
          <w:szCs w:val="28"/>
        </w:rPr>
        <w:t>,</w:t>
      </w:r>
      <w:r w:rsidR="004D217D" w:rsidRPr="00A9018D">
        <w:rPr>
          <w:b/>
          <w:bCs/>
          <w:szCs w:val="28"/>
        </w:rPr>
        <w:t xml:space="preserve"> </w:t>
      </w:r>
      <w:r w:rsidR="004D217D" w:rsidRPr="00A9018D">
        <w:rPr>
          <w:bCs/>
          <w:szCs w:val="28"/>
        </w:rPr>
        <w:t>в том числе</w:t>
      </w:r>
      <w:r w:rsidR="004D217D" w:rsidRPr="00A9018D">
        <w:t>:</w:t>
      </w:r>
    </w:p>
    <w:p w:rsidR="00835990" w:rsidRPr="00A9018D" w:rsidRDefault="007B2E53" w:rsidP="00B05079">
      <w:pPr>
        <w:pStyle w:val="a3"/>
        <w:ind w:firstLine="720"/>
        <w:jc w:val="both"/>
        <w:rPr>
          <w:bCs/>
        </w:rPr>
      </w:pPr>
      <w:proofErr w:type="gramStart"/>
      <w:r w:rsidRPr="00A9018D">
        <w:t>а)</w:t>
      </w:r>
      <w:r w:rsidR="00842653">
        <w:t> </w:t>
      </w:r>
      <w:r w:rsidR="005D6064" w:rsidRPr="00A9018D">
        <w:t>по коду бюджетной классификации 2 19 </w:t>
      </w:r>
      <w:r w:rsidR="00BF7572" w:rsidRPr="00A9018D">
        <w:t>50930</w:t>
      </w:r>
      <w:r w:rsidR="005D6064" w:rsidRPr="00A9018D">
        <w:t> 09 0000 15</w:t>
      </w:r>
      <w:r w:rsidR="00772876" w:rsidRPr="00A9018D">
        <w:t>0</w:t>
      </w:r>
      <w:r w:rsidR="005D6064" w:rsidRPr="00A9018D">
        <w:t xml:space="preserve"> «</w:t>
      </w:r>
      <w:r w:rsidR="00BF7572" w:rsidRPr="00A9018D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A9018D">
        <w:t>»</w:t>
      </w:r>
      <w:r w:rsidR="00464E9E" w:rsidRPr="00A9018D">
        <w:t xml:space="preserve"> </w:t>
      </w:r>
      <w:r w:rsidR="004D217D" w:rsidRPr="00A9018D">
        <w:t>на сумму</w:t>
      </w:r>
      <w:r w:rsidR="00464E9E" w:rsidRPr="00A9018D">
        <w:t xml:space="preserve"> </w:t>
      </w:r>
      <w:r w:rsidR="00F760E6">
        <w:rPr>
          <w:b/>
        </w:rPr>
        <w:t>2</w:t>
      </w:r>
      <w:r w:rsidR="003F75DD">
        <w:rPr>
          <w:b/>
        </w:rPr>
        <w:t> 383,0</w:t>
      </w:r>
      <w:r w:rsidR="00464E9E" w:rsidRPr="00A9018D">
        <w:rPr>
          <w:b/>
        </w:rPr>
        <w:t xml:space="preserve"> тыс. рублей</w:t>
      </w:r>
      <w:r w:rsidR="00464E9E" w:rsidRPr="00A9018D">
        <w:t xml:space="preserve"> </w:t>
      </w:r>
      <w:r w:rsidR="00464E9E" w:rsidRPr="00A9018D">
        <w:rPr>
          <w:b/>
        </w:rPr>
        <w:t>со знаком «минус»</w:t>
      </w:r>
      <w:r w:rsidR="00B05079" w:rsidRPr="00A9018D">
        <w:t xml:space="preserve"> </w:t>
      </w:r>
      <w:r w:rsidR="004D217D" w:rsidRPr="00A9018D">
        <w:t xml:space="preserve">за счет </w:t>
      </w:r>
      <w:r w:rsidR="00B05079" w:rsidRPr="00A9018D">
        <w:t xml:space="preserve">средств </w:t>
      </w:r>
      <w:r w:rsidR="007D5C59" w:rsidRPr="00A9018D">
        <w:t>прошлых лет</w:t>
      </w:r>
      <w:r w:rsidR="00B05079" w:rsidRPr="00A9018D">
        <w:t xml:space="preserve">, </w:t>
      </w:r>
      <w:r w:rsidR="004D217D" w:rsidRPr="00A9018D">
        <w:t>возвращенных</w:t>
      </w:r>
      <w:r w:rsidR="004D217D" w:rsidRPr="00A9018D">
        <w:rPr>
          <w:bCs/>
        </w:rPr>
        <w:t xml:space="preserve"> </w:t>
      </w:r>
      <w:r w:rsidR="001F4FEE" w:rsidRPr="00A9018D">
        <w:rPr>
          <w:bCs/>
        </w:rPr>
        <w:t xml:space="preserve">в </w:t>
      </w:r>
      <w:r w:rsidR="00835990" w:rsidRPr="00A9018D">
        <w:t xml:space="preserve">бюджет </w:t>
      </w:r>
      <w:r w:rsidR="004D217D" w:rsidRPr="00A9018D">
        <w:t>территориального</w:t>
      </w:r>
      <w:proofErr w:type="gramEnd"/>
      <w:r w:rsidR="004D217D" w:rsidRPr="00A9018D">
        <w:t xml:space="preserve"> фонда</w:t>
      </w:r>
      <w:r w:rsidR="00835990" w:rsidRPr="00A9018D">
        <w:rPr>
          <w:bCs/>
        </w:rPr>
        <w:t>;</w:t>
      </w:r>
    </w:p>
    <w:p w:rsidR="004D217D" w:rsidRDefault="003D5D22" w:rsidP="004D217D">
      <w:pPr>
        <w:pStyle w:val="a3"/>
        <w:ind w:firstLine="720"/>
        <w:jc w:val="both"/>
        <w:rPr>
          <w:szCs w:val="28"/>
        </w:rPr>
      </w:pPr>
      <w:proofErr w:type="gramStart"/>
      <w:r w:rsidRPr="00A9018D">
        <w:rPr>
          <w:bCs/>
        </w:rPr>
        <w:t>б)</w:t>
      </w:r>
      <w:r w:rsidR="00842653">
        <w:rPr>
          <w:bCs/>
        </w:rPr>
        <w:t> </w:t>
      </w:r>
      <w:r w:rsidR="005B70D0" w:rsidRPr="00A9018D">
        <w:t>по коду бюджетной классификации 2 19 51360 09 0000 15</w:t>
      </w:r>
      <w:r w:rsidR="00772876" w:rsidRPr="00A9018D">
        <w:t>0</w:t>
      </w:r>
      <w:r w:rsidR="005B70D0" w:rsidRPr="00A9018D">
        <w:t xml:space="preserve"> «</w:t>
      </w:r>
      <w:r w:rsidR="005B70D0" w:rsidRPr="00A9018D">
        <w:rPr>
          <w:szCs w:val="28"/>
        </w:rPr>
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4D217D" w:rsidRPr="00A9018D">
        <w:rPr>
          <w:szCs w:val="28"/>
        </w:rPr>
        <w:t>на сумму</w:t>
      </w:r>
      <w:r w:rsidR="005B70D0" w:rsidRPr="00A9018D">
        <w:rPr>
          <w:szCs w:val="28"/>
        </w:rPr>
        <w:t xml:space="preserve"> </w:t>
      </w:r>
      <w:r w:rsidR="003F75DD" w:rsidRPr="003F75DD">
        <w:rPr>
          <w:b/>
          <w:szCs w:val="28"/>
        </w:rPr>
        <w:t>741,0</w:t>
      </w:r>
      <w:r w:rsidR="005B70D0" w:rsidRPr="00A9018D">
        <w:rPr>
          <w:b/>
          <w:szCs w:val="28"/>
        </w:rPr>
        <w:t xml:space="preserve"> тыс. рублей </w:t>
      </w:r>
      <w:r w:rsidR="000312AA">
        <w:rPr>
          <w:b/>
          <w:szCs w:val="28"/>
        </w:rPr>
        <w:br/>
      </w:r>
      <w:r w:rsidR="005B70D0" w:rsidRPr="00A9018D">
        <w:rPr>
          <w:b/>
        </w:rPr>
        <w:t>со знаком «минус»</w:t>
      </w:r>
      <w:r w:rsidR="008F106E" w:rsidRPr="00A9018D">
        <w:t xml:space="preserve"> </w:t>
      </w:r>
      <w:r w:rsidR="004D217D" w:rsidRPr="00A9018D">
        <w:t>за счет средств на осуществление единовременных выплат медицинским работникам прошлых лет, поступивших из областного бюджета</w:t>
      </w:r>
      <w:proofErr w:type="gramEnd"/>
      <w:r w:rsidR="004D217D" w:rsidRPr="00A9018D">
        <w:t xml:space="preserve"> </w:t>
      </w:r>
      <w:r w:rsidR="004D217D" w:rsidRPr="00A9018D">
        <w:rPr>
          <w:szCs w:val="28"/>
        </w:rPr>
        <w:t>в</w:t>
      </w:r>
      <w:r w:rsidR="00874555" w:rsidRPr="00A9018D">
        <w:rPr>
          <w:szCs w:val="28"/>
        </w:rPr>
        <w:t> </w:t>
      </w:r>
      <w:r w:rsidR="004D217D" w:rsidRPr="00A9018D">
        <w:rPr>
          <w:szCs w:val="28"/>
        </w:rPr>
        <w:t>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B64324">
        <w:rPr>
          <w:szCs w:val="28"/>
        </w:rPr>
        <w:t>;</w:t>
      </w:r>
    </w:p>
    <w:p w:rsidR="00B64324" w:rsidRDefault="00842653" w:rsidP="00DC0609">
      <w:pPr>
        <w:pStyle w:val="a3"/>
        <w:ind w:firstLine="720"/>
        <w:jc w:val="both"/>
      </w:pPr>
      <w:proofErr w:type="gramStart"/>
      <w:r>
        <w:rPr>
          <w:szCs w:val="28"/>
        </w:rPr>
        <w:t>в)</w:t>
      </w:r>
      <w:r>
        <w:t> </w:t>
      </w:r>
      <w:r w:rsidR="00B64324" w:rsidRPr="00A9018D">
        <w:t>по коду бюджетной классификации 2 19 5</w:t>
      </w:r>
      <w:r w:rsidR="00B64324">
        <w:t>5257</w:t>
      </w:r>
      <w:r w:rsidR="00B64324" w:rsidRPr="00A9018D">
        <w:t xml:space="preserve"> 09 0000 150</w:t>
      </w:r>
      <w:r w:rsidR="00B64324">
        <w:t xml:space="preserve"> «</w:t>
      </w:r>
      <w:r w:rsidR="00B64324" w:rsidRPr="00B64324">
        <w:t xml:space="preserve"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</w:t>
      </w:r>
      <w:r w:rsidR="00B64324" w:rsidRPr="00B64324">
        <w:lastRenderedPageBreak/>
        <w:t>обязательного медицинского страхования</w:t>
      </w:r>
      <w:r w:rsidR="00B64324">
        <w:t xml:space="preserve">» на сумму </w:t>
      </w:r>
      <w:r w:rsidR="00DC0609">
        <w:rPr>
          <w:b/>
        </w:rPr>
        <w:t>46</w:t>
      </w:r>
      <w:r w:rsidR="00B64324">
        <w:rPr>
          <w:b/>
        </w:rPr>
        <w:t>,</w:t>
      </w:r>
      <w:r w:rsidR="00DC0609">
        <w:rPr>
          <w:b/>
        </w:rPr>
        <w:t>5</w:t>
      </w:r>
      <w:r w:rsidR="00B64324">
        <w:rPr>
          <w:b/>
        </w:rPr>
        <w:t xml:space="preserve"> </w:t>
      </w:r>
      <w:r w:rsidR="00B64324" w:rsidRPr="00A9018D">
        <w:rPr>
          <w:b/>
          <w:szCs w:val="28"/>
        </w:rPr>
        <w:t xml:space="preserve">тыс. рублей </w:t>
      </w:r>
      <w:r w:rsidR="00B64324">
        <w:rPr>
          <w:b/>
          <w:szCs w:val="28"/>
        </w:rPr>
        <w:br/>
      </w:r>
      <w:r w:rsidR="00B64324" w:rsidRPr="00A9018D">
        <w:rPr>
          <w:b/>
        </w:rPr>
        <w:t>со знаком «минус»</w:t>
      </w:r>
      <w:r w:rsidR="00B64324" w:rsidRPr="00A9018D">
        <w:t xml:space="preserve"> за счет средств прошлых лет, возвращенных </w:t>
      </w:r>
      <w:r w:rsidR="00B64324">
        <w:t xml:space="preserve">в </w:t>
      </w:r>
      <w:r w:rsidR="00B64324" w:rsidRPr="00A9018D">
        <w:t>бюджет</w:t>
      </w:r>
      <w:r w:rsidR="00B64324">
        <w:t xml:space="preserve"> территориального</w:t>
      </w:r>
      <w:proofErr w:type="gramEnd"/>
      <w:r w:rsidR="00B64324">
        <w:t xml:space="preserve"> фонда</w:t>
      </w:r>
      <w:r w:rsidR="003F75DD">
        <w:t>;</w:t>
      </w:r>
    </w:p>
    <w:p w:rsidR="003F75DD" w:rsidRPr="003F75DD" w:rsidRDefault="003F75DD" w:rsidP="00DC0609">
      <w:pPr>
        <w:pStyle w:val="a3"/>
        <w:ind w:firstLine="720"/>
        <w:jc w:val="both"/>
        <w:rPr>
          <w:b/>
          <w:szCs w:val="28"/>
        </w:rPr>
      </w:pPr>
      <w:proofErr w:type="gramStart"/>
      <w:r>
        <w:t>г) </w:t>
      </w:r>
      <w:r w:rsidRPr="00A9018D">
        <w:t xml:space="preserve">по коду бюджетной классификации 2 19 </w:t>
      </w:r>
      <w:r>
        <w:t>73000</w:t>
      </w:r>
      <w:r w:rsidRPr="00A9018D">
        <w:t xml:space="preserve"> 09 0000 150</w:t>
      </w:r>
      <w:r>
        <w:t xml:space="preserve"> «</w:t>
      </w:r>
      <w:r w:rsidRPr="003F75DD">
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</w:r>
      <w:r>
        <w:t xml:space="preserve">» на сумму </w:t>
      </w:r>
      <w:r>
        <w:rPr>
          <w:b/>
        </w:rPr>
        <w:t>5,4 тыс. рублей со знаком «минус»</w:t>
      </w:r>
      <w:r w:rsidR="00154D65">
        <w:t xml:space="preserve"> за счет средств прошлых лет, возвращенных в бюджет территориального фонда в рамках межтерриториальных расчетов.</w:t>
      </w:r>
      <w:proofErr w:type="gramEnd"/>
    </w:p>
    <w:p w:rsidR="00C47F19" w:rsidRDefault="00C47F19" w:rsidP="005C0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Сопоставление предлагаемых и ут</w:t>
      </w:r>
      <w:r w:rsidR="007C2F98">
        <w:rPr>
          <w:sz w:val="28"/>
          <w:szCs w:val="28"/>
        </w:rPr>
        <w:t xml:space="preserve">вержденных областным законом </w:t>
      </w:r>
      <w:r w:rsidR="007C2F98">
        <w:rPr>
          <w:sz w:val="28"/>
          <w:szCs w:val="28"/>
        </w:rPr>
        <w:br/>
        <w:t xml:space="preserve">№ </w:t>
      </w:r>
      <w:r w:rsidR="009D7BB5">
        <w:rPr>
          <w:sz w:val="28"/>
          <w:szCs w:val="28"/>
        </w:rPr>
        <w:t>362</w:t>
      </w:r>
      <w:r w:rsidRPr="00A9018D">
        <w:rPr>
          <w:sz w:val="28"/>
          <w:szCs w:val="28"/>
        </w:rPr>
        <w:t>-</w:t>
      </w:r>
      <w:r w:rsidR="009D7BB5">
        <w:rPr>
          <w:sz w:val="28"/>
          <w:szCs w:val="28"/>
        </w:rPr>
        <w:t>22</w:t>
      </w:r>
      <w:r w:rsidRPr="00A9018D">
        <w:rPr>
          <w:sz w:val="28"/>
          <w:szCs w:val="28"/>
        </w:rPr>
        <w:t>-ОЗ доходов бюджета территориального фонда на 20</w:t>
      </w:r>
      <w:r w:rsidR="009D27A0">
        <w:rPr>
          <w:sz w:val="28"/>
          <w:szCs w:val="28"/>
        </w:rPr>
        <w:t>2</w:t>
      </w:r>
      <w:r w:rsidR="009D7BB5">
        <w:rPr>
          <w:sz w:val="28"/>
          <w:szCs w:val="28"/>
        </w:rPr>
        <w:t>1</w:t>
      </w:r>
      <w:r w:rsidR="007C2F98">
        <w:rPr>
          <w:sz w:val="28"/>
          <w:szCs w:val="28"/>
        </w:rPr>
        <w:t xml:space="preserve"> год приведено</w:t>
      </w:r>
      <w:r w:rsidR="007C2F98">
        <w:rPr>
          <w:sz w:val="28"/>
          <w:szCs w:val="28"/>
        </w:rPr>
        <w:br/>
        <w:t xml:space="preserve">в </w:t>
      </w:r>
      <w:r w:rsidR="00842653">
        <w:rPr>
          <w:sz w:val="28"/>
          <w:szCs w:val="28"/>
        </w:rPr>
        <w:t xml:space="preserve">приложениях № 1 и № </w:t>
      </w:r>
      <w:r w:rsidRPr="00A9018D">
        <w:rPr>
          <w:sz w:val="28"/>
          <w:szCs w:val="28"/>
        </w:rPr>
        <w:t>2 к пояснительной записке.</w:t>
      </w:r>
    </w:p>
    <w:p w:rsidR="00155152" w:rsidRDefault="00155152" w:rsidP="00155152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372BC7">
        <w:rPr>
          <w:color w:val="000000"/>
          <w:sz w:val="28"/>
          <w:szCs w:val="28"/>
        </w:rPr>
        <w:t xml:space="preserve">огласно пункту 2 статьи 20 Бюджетного кодекса Российской Федерации </w:t>
      </w:r>
      <w:r>
        <w:rPr>
          <w:color w:val="000000"/>
          <w:sz w:val="28"/>
          <w:szCs w:val="28"/>
        </w:rPr>
        <w:t>законопроектом</w:t>
      </w:r>
      <w:r w:rsidRPr="00372BC7">
        <w:rPr>
          <w:color w:val="000000"/>
          <w:sz w:val="28"/>
          <w:szCs w:val="28"/>
        </w:rPr>
        <w:t xml:space="preserve"> предусматривается закрепление за территориальным фондом следующ</w:t>
      </w:r>
      <w:r w:rsidR="00DC0609">
        <w:rPr>
          <w:color w:val="000000"/>
          <w:sz w:val="28"/>
          <w:szCs w:val="28"/>
        </w:rPr>
        <w:t>его</w:t>
      </w:r>
      <w:r w:rsidRPr="00372BC7">
        <w:rPr>
          <w:color w:val="000000"/>
          <w:sz w:val="28"/>
          <w:szCs w:val="28"/>
        </w:rPr>
        <w:t xml:space="preserve"> код</w:t>
      </w:r>
      <w:r w:rsidR="00DC0609">
        <w:rPr>
          <w:color w:val="000000"/>
          <w:sz w:val="28"/>
          <w:szCs w:val="28"/>
        </w:rPr>
        <w:t>а</w:t>
      </w:r>
      <w:r w:rsidRPr="00372BC7">
        <w:rPr>
          <w:color w:val="000000"/>
          <w:sz w:val="28"/>
          <w:szCs w:val="28"/>
        </w:rPr>
        <w:t xml:space="preserve"> классификации доходов бюджетов Российской Федерации</w:t>
      </w:r>
      <w:r w:rsidR="00D41E7F">
        <w:rPr>
          <w:color w:val="000000"/>
          <w:sz w:val="28"/>
          <w:szCs w:val="28"/>
        </w:rPr>
        <w:t>,</w:t>
      </w:r>
      <w:r w:rsidR="00D41E7F" w:rsidRPr="00D41E7F">
        <w:rPr>
          <w:sz w:val="20"/>
          <w:szCs w:val="28"/>
        </w:rPr>
        <w:t xml:space="preserve"> </w:t>
      </w:r>
      <w:r w:rsidR="00154D65" w:rsidRPr="00154D65">
        <w:rPr>
          <w:sz w:val="28"/>
          <w:szCs w:val="28"/>
        </w:rPr>
        <w:t>кото</w:t>
      </w:r>
      <w:r w:rsidR="00C54ACB">
        <w:rPr>
          <w:color w:val="000000"/>
          <w:sz w:val="28"/>
          <w:szCs w:val="28"/>
        </w:rPr>
        <w:t>р</w:t>
      </w:r>
      <w:r w:rsidR="00154D65">
        <w:rPr>
          <w:color w:val="000000"/>
          <w:sz w:val="28"/>
          <w:szCs w:val="28"/>
        </w:rPr>
        <w:t>ый в соответствии с письмом Министерства Финансов Российско</w:t>
      </w:r>
      <w:r w:rsidR="00F40D0A">
        <w:rPr>
          <w:color w:val="000000"/>
          <w:sz w:val="28"/>
          <w:szCs w:val="28"/>
        </w:rPr>
        <w:t>й Федерации от 16 июля 2021 г.</w:t>
      </w:r>
      <w:r w:rsidR="00154D65">
        <w:rPr>
          <w:color w:val="000000"/>
          <w:sz w:val="28"/>
          <w:szCs w:val="28"/>
        </w:rPr>
        <w:t xml:space="preserve"> № 02-05-07/65866 зарезервирован проектом приказа </w:t>
      </w:r>
      <w:r w:rsidR="00D41E7F" w:rsidRPr="00D41E7F">
        <w:rPr>
          <w:color w:val="000000"/>
          <w:sz w:val="28"/>
          <w:szCs w:val="28"/>
        </w:rPr>
        <w:t xml:space="preserve">Министерства финансов Российской Федерации </w:t>
      </w:r>
      <w:r w:rsidR="009D7BB5" w:rsidRPr="003F75DD">
        <w:rPr>
          <w:snapToGrid w:val="0"/>
          <w:color w:val="000000"/>
          <w:sz w:val="28"/>
          <w:szCs w:val="28"/>
        </w:rPr>
        <w:t xml:space="preserve">«О внесении изменений в </w:t>
      </w:r>
      <w:r w:rsidR="00154D65">
        <w:rPr>
          <w:snapToGrid w:val="0"/>
          <w:color w:val="000000"/>
          <w:sz w:val="28"/>
          <w:szCs w:val="28"/>
        </w:rPr>
        <w:t xml:space="preserve">коды (перечни кодов) </w:t>
      </w:r>
      <w:r w:rsidR="00154D65" w:rsidRPr="003F75DD">
        <w:rPr>
          <w:snapToGrid w:val="0"/>
          <w:color w:val="000000"/>
          <w:sz w:val="28"/>
          <w:szCs w:val="28"/>
        </w:rPr>
        <w:t>бюджетной классификации Российской Федерации</w:t>
      </w:r>
      <w:r w:rsidR="00154D65">
        <w:rPr>
          <w:snapToGrid w:val="0"/>
          <w:color w:val="000000"/>
          <w:sz w:val="28"/>
          <w:szCs w:val="28"/>
        </w:rPr>
        <w:t xml:space="preserve">, утвержденные </w:t>
      </w:r>
      <w:r w:rsidR="009D7BB5" w:rsidRPr="003F75DD">
        <w:rPr>
          <w:snapToGrid w:val="0"/>
          <w:color w:val="000000"/>
          <w:sz w:val="28"/>
          <w:szCs w:val="28"/>
        </w:rPr>
        <w:t>прика</w:t>
      </w:r>
      <w:r w:rsidR="00154D65">
        <w:rPr>
          <w:snapToGrid w:val="0"/>
          <w:color w:val="000000"/>
          <w:sz w:val="28"/>
          <w:szCs w:val="28"/>
        </w:rPr>
        <w:t>зом</w:t>
      </w:r>
      <w:r w:rsidR="009D7BB5" w:rsidRPr="003F75DD">
        <w:rPr>
          <w:snapToGrid w:val="0"/>
          <w:color w:val="000000"/>
          <w:sz w:val="28"/>
          <w:szCs w:val="28"/>
        </w:rPr>
        <w:t xml:space="preserve"> Министерства финансов</w:t>
      </w:r>
      <w:proofErr w:type="gramEnd"/>
      <w:r w:rsidR="009D7BB5" w:rsidRPr="003F75DD">
        <w:rPr>
          <w:snapToGrid w:val="0"/>
          <w:color w:val="000000"/>
          <w:sz w:val="28"/>
          <w:szCs w:val="28"/>
        </w:rPr>
        <w:t xml:space="preserve"> Российской Федерации </w:t>
      </w:r>
      <w:r w:rsidR="00154D65">
        <w:rPr>
          <w:snapToGrid w:val="0"/>
          <w:color w:val="000000"/>
          <w:sz w:val="28"/>
          <w:szCs w:val="28"/>
        </w:rPr>
        <w:br/>
      </w:r>
      <w:r w:rsidR="009D7BB5" w:rsidRPr="003F75DD">
        <w:rPr>
          <w:snapToGrid w:val="0"/>
          <w:color w:val="000000"/>
          <w:sz w:val="28"/>
          <w:szCs w:val="28"/>
        </w:rPr>
        <w:t>от 8</w:t>
      </w:r>
      <w:r w:rsidR="00C54ACB" w:rsidRPr="003F75DD">
        <w:rPr>
          <w:snapToGrid w:val="0"/>
          <w:color w:val="000000"/>
          <w:sz w:val="28"/>
          <w:szCs w:val="28"/>
        </w:rPr>
        <w:t xml:space="preserve"> июня </w:t>
      </w:r>
      <w:r w:rsidR="009D7BB5" w:rsidRPr="003F75DD">
        <w:rPr>
          <w:snapToGrid w:val="0"/>
          <w:color w:val="000000"/>
          <w:sz w:val="28"/>
          <w:szCs w:val="28"/>
        </w:rPr>
        <w:t>2020</w:t>
      </w:r>
      <w:r w:rsidR="00F40D0A">
        <w:rPr>
          <w:snapToGrid w:val="0"/>
          <w:color w:val="000000"/>
          <w:sz w:val="28"/>
          <w:szCs w:val="28"/>
        </w:rPr>
        <w:t xml:space="preserve"> г.</w:t>
      </w:r>
      <w:r w:rsidR="007E6238" w:rsidRPr="003F75DD">
        <w:rPr>
          <w:snapToGrid w:val="0"/>
          <w:color w:val="000000"/>
          <w:sz w:val="28"/>
          <w:szCs w:val="28"/>
        </w:rPr>
        <w:t xml:space="preserve"> № </w:t>
      </w:r>
      <w:r w:rsidR="009D7BB5" w:rsidRPr="003F75DD">
        <w:rPr>
          <w:snapToGrid w:val="0"/>
          <w:color w:val="000000"/>
          <w:sz w:val="28"/>
          <w:szCs w:val="28"/>
        </w:rPr>
        <w:t>99н «Об утверждении кодов (перечней кодов) бюджетной классификации Российской Федерации на 2021 год (на 2021 год и на плановый период 2022 и 2023 годов)»</w:t>
      </w:r>
      <w:r w:rsidR="00D41E7F" w:rsidRPr="003F75DD">
        <w:rPr>
          <w:color w:val="000000"/>
          <w:sz w:val="28"/>
          <w:szCs w:val="28"/>
        </w:rPr>
        <w:t>, для отражения поступления в бюджет территориального фонда межбюджетн</w:t>
      </w:r>
      <w:r w:rsidR="00154D65">
        <w:rPr>
          <w:color w:val="000000"/>
          <w:sz w:val="28"/>
          <w:szCs w:val="28"/>
        </w:rPr>
        <w:t>ого</w:t>
      </w:r>
      <w:r w:rsidR="00D41E7F" w:rsidRPr="003F75DD">
        <w:rPr>
          <w:color w:val="000000"/>
          <w:sz w:val="28"/>
          <w:szCs w:val="28"/>
        </w:rPr>
        <w:t xml:space="preserve"> трансферт</w:t>
      </w:r>
      <w:r w:rsidR="00154D65">
        <w:rPr>
          <w:color w:val="000000"/>
          <w:sz w:val="28"/>
          <w:szCs w:val="28"/>
        </w:rPr>
        <w:t>а</w:t>
      </w:r>
      <w:r w:rsidR="009D7BB5">
        <w:rPr>
          <w:color w:val="000000"/>
          <w:sz w:val="28"/>
          <w:szCs w:val="28"/>
        </w:rPr>
        <w:t xml:space="preserve"> и</w:t>
      </w:r>
      <w:r w:rsidR="00D41E7F">
        <w:rPr>
          <w:color w:val="000000"/>
          <w:sz w:val="28"/>
          <w:szCs w:val="28"/>
        </w:rPr>
        <w:t>з областного бюджета</w:t>
      </w:r>
      <w:r w:rsidRPr="00372BC7">
        <w:rPr>
          <w:color w:val="000000"/>
          <w:sz w:val="28"/>
          <w:szCs w:val="28"/>
        </w:rPr>
        <w:t>:</w:t>
      </w:r>
    </w:p>
    <w:p w:rsidR="00155152" w:rsidRPr="00743237" w:rsidRDefault="00155152" w:rsidP="00155152">
      <w:pPr>
        <w:autoSpaceDE w:val="0"/>
        <w:autoSpaceDN w:val="0"/>
        <w:adjustRightInd w:val="0"/>
        <w:spacing w:line="242" w:lineRule="auto"/>
        <w:ind w:left="5040" w:hanging="5040"/>
        <w:jc w:val="both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110"/>
      </w:tblGrid>
      <w:tr w:rsidR="009D7BB5" w:rsidRPr="00D86400" w:rsidTr="00FE6371">
        <w:tc>
          <w:tcPr>
            <w:tcW w:w="3794" w:type="dxa"/>
          </w:tcPr>
          <w:p w:rsidR="009D7BB5" w:rsidRPr="00154D65" w:rsidRDefault="009D7BB5" w:rsidP="00DC0609">
            <w:pPr>
              <w:pStyle w:val="-"/>
              <w:ind w:firstLine="0"/>
              <w:rPr>
                <w:szCs w:val="28"/>
              </w:rPr>
            </w:pPr>
            <w:r w:rsidRPr="00154D65">
              <w:rPr>
                <w:szCs w:val="28"/>
              </w:rPr>
              <w:t>395 2 02 55</w:t>
            </w:r>
            <w:r w:rsidR="00DC0609" w:rsidRPr="00154D65">
              <w:rPr>
                <w:szCs w:val="28"/>
              </w:rPr>
              <w:t>849</w:t>
            </w:r>
            <w:r w:rsidRPr="00154D65">
              <w:rPr>
                <w:szCs w:val="28"/>
              </w:rPr>
              <w:t xml:space="preserve"> 09 0000 150</w:t>
            </w:r>
          </w:p>
        </w:tc>
        <w:tc>
          <w:tcPr>
            <w:tcW w:w="6110" w:type="dxa"/>
            <w:tcMar>
              <w:bottom w:w="113" w:type="dxa"/>
            </w:tcMar>
          </w:tcPr>
          <w:p w:rsidR="009D7BB5" w:rsidRPr="00154D65" w:rsidRDefault="00DC0609" w:rsidP="00C54ACB">
            <w:pPr>
              <w:rPr>
                <w:sz w:val="28"/>
                <w:szCs w:val="28"/>
              </w:rPr>
            </w:pPr>
            <w:proofErr w:type="gramStart"/>
            <w:r w:rsidRPr="00154D65">
              <w:rPr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="00B82708" w:rsidRPr="00154D65">
              <w:rPr>
                <w:sz w:val="28"/>
                <w:szCs w:val="28"/>
              </w:rPr>
              <w:br/>
            </w:r>
            <w:r w:rsidRPr="00154D65">
              <w:rPr>
                <w:sz w:val="28"/>
                <w:szCs w:val="28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      </w:r>
            <w:r w:rsidR="00154D65">
              <w:rPr>
                <w:sz w:val="28"/>
                <w:szCs w:val="28"/>
              </w:rPr>
              <w:br/>
            </w:r>
            <w:r w:rsidRPr="00154D65">
              <w:rPr>
                <w:sz w:val="28"/>
                <w:szCs w:val="28"/>
              </w:rPr>
              <w:t xml:space="preserve">с заболеванием и (или) подозрением </w:t>
            </w:r>
            <w:r w:rsidR="00154D65">
              <w:rPr>
                <w:sz w:val="28"/>
                <w:szCs w:val="28"/>
              </w:rPr>
              <w:br/>
            </w:r>
            <w:r w:rsidRPr="00154D65">
              <w:rPr>
                <w:sz w:val="28"/>
                <w:szCs w:val="28"/>
              </w:rPr>
              <w:t>на заболевание новой коронавирусной инфекцией (COVID-19)</w:t>
            </w:r>
            <w:r w:rsidR="00657BF2">
              <w:rPr>
                <w:sz w:val="28"/>
                <w:szCs w:val="28"/>
              </w:rPr>
              <w:t>,</w:t>
            </w:r>
            <w:r w:rsidRPr="00154D65">
              <w:rPr>
                <w:sz w:val="28"/>
                <w:szCs w:val="28"/>
              </w:rPr>
              <w:t xml:space="preserve"> в рамках реализации территориальных программ обязательного медицинского страхования</w:t>
            </w:r>
            <w:proofErr w:type="gramEnd"/>
          </w:p>
        </w:tc>
      </w:tr>
    </w:tbl>
    <w:p w:rsidR="009D7BB5" w:rsidRPr="00743237" w:rsidRDefault="009D7BB5" w:rsidP="00305092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16"/>
          <w:szCs w:val="16"/>
        </w:rPr>
      </w:pPr>
    </w:p>
    <w:p w:rsidR="00305092" w:rsidRPr="00372BC7" w:rsidRDefault="00305092" w:rsidP="00305092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Cs w:val="28"/>
        </w:rPr>
      </w:pPr>
      <w:r w:rsidRPr="00372BC7">
        <w:rPr>
          <w:color w:val="000000"/>
          <w:sz w:val="28"/>
          <w:szCs w:val="28"/>
        </w:rPr>
        <w:t>Соответствующие измене</w:t>
      </w:r>
      <w:r w:rsidR="00842653">
        <w:rPr>
          <w:color w:val="000000"/>
          <w:sz w:val="28"/>
          <w:szCs w:val="28"/>
        </w:rPr>
        <w:t>ния внесены в приложения №</w:t>
      </w:r>
      <w:r w:rsidR="00DC0609">
        <w:rPr>
          <w:color w:val="000000"/>
          <w:sz w:val="28"/>
          <w:szCs w:val="28"/>
        </w:rPr>
        <w:t> </w:t>
      </w:r>
      <w:r w:rsidR="00842653">
        <w:rPr>
          <w:color w:val="000000"/>
          <w:sz w:val="28"/>
          <w:szCs w:val="28"/>
        </w:rPr>
        <w:t>3, №</w:t>
      </w:r>
      <w:r w:rsidR="00DC0609">
        <w:rPr>
          <w:color w:val="000000"/>
          <w:sz w:val="28"/>
          <w:szCs w:val="28"/>
        </w:rPr>
        <w:t> </w:t>
      </w:r>
      <w:r w:rsidRPr="00372BC7">
        <w:rPr>
          <w:color w:val="000000"/>
          <w:sz w:val="28"/>
          <w:szCs w:val="28"/>
        </w:rPr>
        <w:t>4</w:t>
      </w:r>
      <w:r w:rsidR="00842653">
        <w:rPr>
          <w:color w:val="000000"/>
          <w:sz w:val="28"/>
          <w:szCs w:val="28"/>
        </w:rPr>
        <w:t xml:space="preserve"> и №</w:t>
      </w:r>
      <w:r w:rsidR="00DC0609">
        <w:rPr>
          <w:color w:val="000000"/>
          <w:sz w:val="28"/>
          <w:szCs w:val="28"/>
        </w:rPr>
        <w:t> </w:t>
      </w:r>
      <w:r w:rsidR="00A4669B">
        <w:rPr>
          <w:color w:val="000000"/>
          <w:sz w:val="28"/>
          <w:szCs w:val="28"/>
        </w:rPr>
        <w:t>8</w:t>
      </w:r>
      <w:r w:rsidR="00842653">
        <w:rPr>
          <w:color w:val="000000"/>
          <w:sz w:val="28"/>
          <w:szCs w:val="28"/>
        </w:rPr>
        <w:t xml:space="preserve"> областного закона №</w:t>
      </w:r>
      <w:r w:rsidR="00DC0609">
        <w:rPr>
          <w:color w:val="000000"/>
          <w:sz w:val="28"/>
          <w:szCs w:val="28"/>
        </w:rPr>
        <w:t> </w:t>
      </w:r>
      <w:r w:rsidR="009D7BB5">
        <w:rPr>
          <w:color w:val="000000"/>
          <w:sz w:val="28"/>
          <w:szCs w:val="28"/>
        </w:rPr>
        <w:t>362</w:t>
      </w:r>
      <w:r w:rsidRPr="00372BC7">
        <w:rPr>
          <w:color w:val="000000"/>
          <w:sz w:val="28"/>
          <w:szCs w:val="28"/>
        </w:rPr>
        <w:t>-</w:t>
      </w:r>
      <w:r w:rsidR="009D7BB5">
        <w:rPr>
          <w:color w:val="000000"/>
          <w:sz w:val="28"/>
          <w:szCs w:val="28"/>
        </w:rPr>
        <w:t>22</w:t>
      </w:r>
      <w:r w:rsidRPr="00372BC7">
        <w:rPr>
          <w:color w:val="000000"/>
          <w:sz w:val="28"/>
          <w:szCs w:val="28"/>
        </w:rPr>
        <w:t>-ОЗ.</w:t>
      </w:r>
    </w:p>
    <w:p w:rsidR="00CC26FB" w:rsidRDefault="00CC26FB" w:rsidP="000B2008">
      <w:pPr>
        <w:jc w:val="center"/>
        <w:outlineLvl w:val="0"/>
        <w:rPr>
          <w:sz w:val="28"/>
        </w:rPr>
      </w:pPr>
    </w:p>
    <w:p w:rsidR="00FF44AD" w:rsidRDefault="00FF44AD" w:rsidP="000B2008">
      <w:pPr>
        <w:jc w:val="center"/>
        <w:outlineLvl w:val="0"/>
        <w:rPr>
          <w:sz w:val="28"/>
        </w:rPr>
      </w:pPr>
    </w:p>
    <w:p w:rsidR="00FF44AD" w:rsidRDefault="00FF44AD" w:rsidP="000B2008">
      <w:pPr>
        <w:jc w:val="center"/>
        <w:outlineLvl w:val="0"/>
        <w:rPr>
          <w:sz w:val="28"/>
        </w:rPr>
      </w:pPr>
    </w:p>
    <w:p w:rsidR="00F40D0A" w:rsidRDefault="00F40D0A" w:rsidP="000B2008">
      <w:pPr>
        <w:jc w:val="center"/>
        <w:outlineLvl w:val="0"/>
        <w:rPr>
          <w:sz w:val="28"/>
        </w:rPr>
      </w:pPr>
    </w:p>
    <w:p w:rsidR="000B2008" w:rsidRPr="00A9018D" w:rsidRDefault="000B2008" w:rsidP="000B2008">
      <w:pPr>
        <w:jc w:val="center"/>
        <w:outlineLvl w:val="0"/>
        <w:rPr>
          <w:b/>
          <w:sz w:val="28"/>
        </w:rPr>
      </w:pPr>
      <w:r w:rsidRPr="00A9018D">
        <w:rPr>
          <w:b/>
          <w:sz w:val="28"/>
          <w:lang w:val="en-US"/>
        </w:rPr>
        <w:lastRenderedPageBreak/>
        <w:t>II</w:t>
      </w:r>
      <w:r w:rsidRPr="00A9018D">
        <w:rPr>
          <w:b/>
          <w:sz w:val="28"/>
        </w:rPr>
        <w:t>.</w:t>
      </w:r>
      <w:r w:rsidR="003803E8" w:rsidRPr="00A9018D">
        <w:rPr>
          <w:b/>
          <w:sz w:val="28"/>
        </w:rPr>
        <w:t> </w:t>
      </w:r>
      <w:r w:rsidRPr="00A9018D">
        <w:rPr>
          <w:b/>
          <w:sz w:val="28"/>
        </w:rPr>
        <w:t>Расходы</w:t>
      </w:r>
    </w:p>
    <w:p w:rsidR="00242D5D" w:rsidRPr="00A9018D" w:rsidRDefault="00242D5D" w:rsidP="000B2008">
      <w:pPr>
        <w:jc w:val="center"/>
        <w:outlineLvl w:val="0"/>
        <w:rPr>
          <w:sz w:val="28"/>
        </w:rPr>
      </w:pPr>
    </w:p>
    <w:p w:rsidR="001C2C89" w:rsidRPr="00A9018D" w:rsidRDefault="000B2008" w:rsidP="001C2C89">
      <w:pPr>
        <w:ind w:firstLine="709"/>
        <w:jc w:val="both"/>
        <w:rPr>
          <w:sz w:val="28"/>
        </w:rPr>
      </w:pPr>
      <w:r w:rsidRPr="00A9018D">
        <w:rPr>
          <w:sz w:val="28"/>
        </w:rPr>
        <w:t>Расходы бюджета территориального фонда на 20</w:t>
      </w:r>
      <w:r w:rsidR="009D27A0">
        <w:rPr>
          <w:sz w:val="28"/>
        </w:rPr>
        <w:t>2</w:t>
      </w:r>
      <w:r w:rsidR="003A41AF">
        <w:rPr>
          <w:sz w:val="28"/>
        </w:rPr>
        <w:t>1</w:t>
      </w:r>
      <w:r w:rsidRPr="00A9018D">
        <w:rPr>
          <w:sz w:val="28"/>
        </w:rPr>
        <w:t xml:space="preserve"> год сформированы </w:t>
      </w:r>
      <w:r w:rsidR="00667B3D" w:rsidRPr="00A9018D">
        <w:rPr>
          <w:sz w:val="28"/>
        </w:rPr>
        <w:br/>
      </w:r>
      <w:r w:rsidRPr="00A9018D">
        <w:rPr>
          <w:sz w:val="28"/>
        </w:rPr>
        <w:t xml:space="preserve">в сумме </w:t>
      </w:r>
      <w:r w:rsidR="005659F7" w:rsidRPr="00A9018D">
        <w:rPr>
          <w:b/>
          <w:sz w:val="28"/>
        </w:rPr>
        <w:t>2</w:t>
      </w:r>
      <w:r w:rsidR="00FF44AD">
        <w:rPr>
          <w:b/>
          <w:sz w:val="28"/>
        </w:rPr>
        <w:t>6</w:t>
      </w:r>
      <w:r w:rsidR="005F25A9" w:rsidRPr="00A9018D">
        <w:rPr>
          <w:b/>
          <w:sz w:val="28"/>
        </w:rPr>
        <w:t> </w:t>
      </w:r>
      <w:r w:rsidR="00FF44AD">
        <w:rPr>
          <w:b/>
          <w:sz w:val="28"/>
        </w:rPr>
        <w:t>989 852,8</w:t>
      </w:r>
      <w:r w:rsidR="00537445" w:rsidRPr="00A9018D">
        <w:rPr>
          <w:sz w:val="28"/>
          <w:szCs w:val="28"/>
        </w:rPr>
        <w:t xml:space="preserve"> </w:t>
      </w:r>
      <w:r w:rsidRPr="00A9018D">
        <w:rPr>
          <w:b/>
          <w:sz w:val="28"/>
        </w:rPr>
        <w:t>тыс. рублей</w:t>
      </w:r>
      <w:r w:rsidR="00C727CE" w:rsidRPr="00A9018D">
        <w:rPr>
          <w:sz w:val="28"/>
        </w:rPr>
        <w:t xml:space="preserve"> с увеличением расходов на </w:t>
      </w:r>
      <w:r w:rsidR="00E4212E">
        <w:rPr>
          <w:b/>
          <w:sz w:val="28"/>
        </w:rPr>
        <w:t>1 </w:t>
      </w:r>
      <w:r w:rsidR="00FF44AD">
        <w:rPr>
          <w:b/>
          <w:sz w:val="28"/>
        </w:rPr>
        <w:t>845 603,3</w:t>
      </w:r>
      <w:r w:rsidR="00C727CE" w:rsidRPr="00A9018D">
        <w:rPr>
          <w:b/>
          <w:sz w:val="28"/>
        </w:rPr>
        <w:t xml:space="preserve"> тыс. рублей</w:t>
      </w:r>
      <w:r w:rsidR="00C727CE" w:rsidRPr="00A9018D">
        <w:rPr>
          <w:sz w:val="28"/>
        </w:rPr>
        <w:t xml:space="preserve"> к показателям, у</w:t>
      </w:r>
      <w:r w:rsidR="00842653">
        <w:rPr>
          <w:sz w:val="28"/>
        </w:rPr>
        <w:t>твержденным областным законом №</w:t>
      </w:r>
      <w:r w:rsidR="00FF44AD">
        <w:rPr>
          <w:sz w:val="28"/>
        </w:rPr>
        <w:t> </w:t>
      </w:r>
      <w:r w:rsidR="003A41AF">
        <w:rPr>
          <w:sz w:val="28"/>
        </w:rPr>
        <w:t>362</w:t>
      </w:r>
      <w:r w:rsidR="00C727CE" w:rsidRPr="00A9018D">
        <w:rPr>
          <w:sz w:val="28"/>
        </w:rPr>
        <w:t>-</w:t>
      </w:r>
      <w:r w:rsidR="003A41AF">
        <w:rPr>
          <w:sz w:val="28"/>
        </w:rPr>
        <w:t>22</w:t>
      </w:r>
      <w:r w:rsidR="00C727CE" w:rsidRPr="00A9018D">
        <w:rPr>
          <w:sz w:val="28"/>
        </w:rPr>
        <w:t>-ОЗ</w:t>
      </w:r>
      <w:r w:rsidR="001C2C89" w:rsidRPr="00A9018D">
        <w:rPr>
          <w:sz w:val="28"/>
        </w:rPr>
        <w:t xml:space="preserve">, </w:t>
      </w:r>
      <w:r w:rsidR="005659F7" w:rsidRPr="00A9018D">
        <w:rPr>
          <w:sz w:val="28"/>
        </w:rPr>
        <w:br/>
      </w:r>
      <w:r w:rsidR="001C2C89" w:rsidRPr="00A9018D">
        <w:rPr>
          <w:sz w:val="28"/>
        </w:rPr>
        <w:t>в том числе:</w:t>
      </w:r>
    </w:p>
    <w:p w:rsidR="00E4212E" w:rsidRDefault="001C2C89" w:rsidP="00743237">
      <w:pPr>
        <w:widowControl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2653">
        <w:rPr>
          <w:sz w:val="28"/>
          <w:szCs w:val="28"/>
        </w:rPr>
        <w:t> </w:t>
      </w:r>
      <w:r w:rsidR="00E4212E" w:rsidRPr="00E4212E">
        <w:rPr>
          <w:b/>
          <w:sz w:val="28"/>
          <w:szCs w:val="28"/>
        </w:rPr>
        <w:t>1 210 006,6 тыс. рублей</w:t>
      </w:r>
      <w:r w:rsidR="00E4212E">
        <w:rPr>
          <w:b/>
          <w:sz w:val="28"/>
          <w:szCs w:val="28"/>
        </w:rPr>
        <w:t xml:space="preserve"> </w:t>
      </w:r>
      <w:r w:rsidR="00E4212E">
        <w:rPr>
          <w:sz w:val="28"/>
          <w:szCs w:val="28"/>
        </w:rPr>
        <w:t xml:space="preserve">– </w:t>
      </w:r>
      <w:r w:rsidR="00E4212E" w:rsidRPr="00E4212E">
        <w:rPr>
          <w:sz w:val="28"/>
          <w:szCs w:val="28"/>
        </w:rPr>
        <w:t>на</w:t>
      </w:r>
      <w:r w:rsidR="00E4212E">
        <w:rPr>
          <w:sz w:val="28"/>
          <w:szCs w:val="28"/>
        </w:rPr>
        <w:t xml:space="preserve"> </w:t>
      </w:r>
      <w:r w:rsidR="00E4212E" w:rsidRPr="00E4212E">
        <w:rPr>
          <w:sz w:val="28"/>
          <w:szCs w:val="28"/>
        </w:rPr>
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</w:t>
      </w:r>
      <w:r w:rsidR="00E4212E">
        <w:rPr>
          <w:sz w:val="28"/>
          <w:szCs w:val="28"/>
        </w:rPr>
        <w:br/>
      </w:r>
      <w:r w:rsidR="00E4212E" w:rsidRPr="00E4212E">
        <w:rPr>
          <w:sz w:val="28"/>
          <w:szCs w:val="28"/>
        </w:rPr>
        <w:t>на заболевание новой коронавирусной инфекцией (COVID-19) в рамках реализации территориальных программ обязательного медицинского страхования</w:t>
      </w:r>
      <w:r w:rsidR="00E4212E">
        <w:rPr>
          <w:sz w:val="28"/>
          <w:szCs w:val="28"/>
        </w:rPr>
        <w:t>.</w:t>
      </w:r>
    </w:p>
    <w:p w:rsidR="00B14D2E" w:rsidRDefault="00DC4FE5" w:rsidP="00DC4FE5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Указанные средства предназначены для </w:t>
      </w:r>
      <w:r>
        <w:t>выполнения территориальной программы обязательного медицинского страхования</w:t>
      </w:r>
      <w:r w:rsidR="0005104B">
        <w:t xml:space="preserve"> текущего года</w:t>
      </w:r>
      <w:r>
        <w:t xml:space="preserve">. </w:t>
      </w:r>
      <w:proofErr w:type="gramStart"/>
      <w:r w:rsidR="00082D02">
        <w:rPr>
          <w:szCs w:val="28"/>
        </w:rPr>
        <w:t xml:space="preserve">Результатом предоставления указанных средств является количество оплаченных (частично оплаченных) в 2021 году случаев оказания медицинской помощи лицам, застрахованным по обязательному медицинскому страхованию, в том числе </w:t>
      </w:r>
      <w:r w:rsidR="00082D02">
        <w:rPr>
          <w:szCs w:val="28"/>
        </w:rPr>
        <w:br/>
        <w:t xml:space="preserve">с заболеванием и (или) подозрением на заболевание новой коронавирусной инфекцией (COVID-19), по результатам контроля объемов, сроков, качества </w:t>
      </w:r>
      <w:r w:rsidR="00082D02">
        <w:rPr>
          <w:szCs w:val="28"/>
        </w:rPr>
        <w:br/>
        <w:t>и условий предоставления медицинской помощи, а также ее финансового обеспечения.</w:t>
      </w:r>
      <w:proofErr w:type="gramEnd"/>
      <w:r w:rsidR="00082D02">
        <w:rPr>
          <w:szCs w:val="28"/>
        </w:rPr>
        <w:t xml:space="preserve"> </w:t>
      </w:r>
      <w:r w:rsidR="00B14D2E">
        <w:rPr>
          <w:szCs w:val="28"/>
        </w:rPr>
        <w:t>Р</w:t>
      </w:r>
      <w:r w:rsidR="00B14D2E" w:rsidRPr="005C0FBE">
        <w:rPr>
          <w:szCs w:val="28"/>
        </w:rPr>
        <w:t xml:space="preserve">асходы предлагается отразить по </w:t>
      </w:r>
      <w:r w:rsidR="00B14D2E" w:rsidRPr="00A9018D">
        <w:rPr>
          <w:szCs w:val="28"/>
        </w:rPr>
        <w:t xml:space="preserve">направлению расходов </w:t>
      </w:r>
      <w:r w:rsidR="00B14D2E" w:rsidRPr="005C0FBE">
        <w:rPr>
          <w:szCs w:val="28"/>
        </w:rPr>
        <w:t>5</w:t>
      </w:r>
      <w:r w:rsidR="00082D02">
        <w:rPr>
          <w:szCs w:val="28"/>
        </w:rPr>
        <w:t>8490</w:t>
      </w:r>
      <w:r w:rsidR="00B14D2E">
        <w:rPr>
          <w:szCs w:val="28"/>
        </w:rPr>
        <w:t xml:space="preserve"> «</w:t>
      </w:r>
      <w:r w:rsidR="00082D02">
        <w:rPr>
          <w:szCs w:val="28"/>
        </w:rPr>
        <w:t>Д</w:t>
      </w:r>
      <w:r w:rsidR="00082D02" w:rsidRPr="00E4212E">
        <w:rPr>
          <w:szCs w:val="28"/>
        </w:rPr>
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</w:r>
      <w:r w:rsidR="00082D02">
        <w:rPr>
          <w:szCs w:val="28"/>
        </w:rPr>
        <w:br/>
      </w:r>
      <w:r w:rsidR="00082D02" w:rsidRPr="00E4212E">
        <w:rPr>
          <w:szCs w:val="28"/>
        </w:rPr>
        <w:t>с заболеванием и (или) подозрением на заболевание новой коронавирусной инфекцией (COVID-19)</w:t>
      </w:r>
      <w:r w:rsidR="00DF7614">
        <w:rPr>
          <w:szCs w:val="28"/>
        </w:rPr>
        <w:t>,</w:t>
      </w:r>
      <w:r w:rsidR="00082D02" w:rsidRPr="00E4212E">
        <w:rPr>
          <w:szCs w:val="28"/>
        </w:rPr>
        <w:t xml:space="preserve"> в рамках реализации территориальных программ обязательного медицинского страхования</w:t>
      </w:r>
      <w:r w:rsidR="00B14D2E">
        <w:rPr>
          <w:szCs w:val="28"/>
        </w:rPr>
        <w:t>»</w:t>
      </w:r>
      <w:r w:rsidR="005C5E93">
        <w:rPr>
          <w:szCs w:val="28"/>
        </w:rPr>
        <w:t>;</w:t>
      </w:r>
    </w:p>
    <w:p w:rsidR="00A21521" w:rsidRDefault="005C5E93" w:rsidP="00A21521">
      <w:pPr>
        <w:ind w:firstLine="709"/>
        <w:jc w:val="both"/>
        <w:rPr>
          <w:sz w:val="28"/>
          <w:szCs w:val="28"/>
        </w:rPr>
      </w:pPr>
      <w:r w:rsidRPr="00634212">
        <w:rPr>
          <w:sz w:val="28"/>
          <w:szCs w:val="28"/>
        </w:rPr>
        <w:t>б) </w:t>
      </w:r>
      <w:r w:rsidR="00A21521">
        <w:rPr>
          <w:b/>
          <w:sz w:val="28"/>
          <w:szCs w:val="28"/>
        </w:rPr>
        <w:t>12 770,5</w:t>
      </w:r>
      <w:r w:rsidR="00A21521" w:rsidRPr="00A9018D">
        <w:rPr>
          <w:b/>
          <w:sz w:val="28"/>
          <w:szCs w:val="28"/>
        </w:rPr>
        <w:t xml:space="preserve"> тыс. рублей </w:t>
      </w:r>
      <w:r w:rsidR="00A21521">
        <w:rPr>
          <w:sz w:val="28"/>
          <w:szCs w:val="28"/>
        </w:rPr>
        <w:t xml:space="preserve">– </w:t>
      </w:r>
      <w:r w:rsidR="00A21521" w:rsidRPr="00A9018D">
        <w:rPr>
          <w:sz w:val="28"/>
          <w:szCs w:val="28"/>
        </w:rPr>
        <w:t>на</w:t>
      </w:r>
      <w:r w:rsidR="00A21521">
        <w:rPr>
          <w:sz w:val="28"/>
          <w:szCs w:val="28"/>
        </w:rPr>
        <w:t xml:space="preserve"> </w:t>
      </w:r>
      <w:r w:rsidR="00A21521" w:rsidRPr="00A9018D">
        <w:rPr>
          <w:sz w:val="28"/>
          <w:szCs w:val="28"/>
        </w:rPr>
        <w:t>ф</w:t>
      </w:r>
      <w:r w:rsidR="00A21521" w:rsidRPr="00A9018D">
        <w:rPr>
          <w:sz w:val="28"/>
        </w:rPr>
        <w:t xml:space="preserve">инансовое обеспечение мероприятий </w:t>
      </w:r>
      <w:r w:rsidR="00A21521">
        <w:rPr>
          <w:sz w:val="28"/>
        </w:rPr>
        <w:br/>
      </w:r>
      <w:r w:rsidR="00A21521" w:rsidRPr="00A9018D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A21521">
        <w:rPr>
          <w:sz w:val="28"/>
        </w:rPr>
        <w:br/>
      </w:r>
      <w:r w:rsidR="00A21521" w:rsidRPr="00A9018D">
        <w:rPr>
          <w:sz w:val="28"/>
        </w:rPr>
        <w:t>и проведению ремонта медицинского оборудования</w:t>
      </w:r>
      <w:r w:rsidR="00A21521">
        <w:rPr>
          <w:sz w:val="28"/>
          <w:szCs w:val="28"/>
        </w:rPr>
        <w:t>;</w:t>
      </w:r>
    </w:p>
    <w:p w:rsidR="00A21521" w:rsidRPr="00A21521" w:rsidRDefault="00A21521" w:rsidP="00A21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>
        <w:rPr>
          <w:rFonts w:eastAsia="Calibri"/>
          <w:b/>
          <w:sz w:val="28"/>
          <w:szCs w:val="28"/>
        </w:rPr>
        <w:t>36 809,4 тыс. рублей</w:t>
      </w:r>
      <w:r>
        <w:rPr>
          <w:rFonts w:eastAsia="Calibri"/>
          <w:sz w:val="28"/>
          <w:szCs w:val="28"/>
        </w:rPr>
        <w:t xml:space="preserve"> – на ф</w:t>
      </w:r>
      <w:r w:rsidRPr="00A21521">
        <w:rPr>
          <w:rFonts w:eastAsia="Calibri"/>
          <w:sz w:val="28"/>
          <w:szCs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>
        <w:rPr>
          <w:rFonts w:eastAsia="Calibri"/>
          <w:sz w:val="28"/>
          <w:szCs w:val="28"/>
        </w:rPr>
        <w:t>;</w:t>
      </w:r>
    </w:p>
    <w:p w:rsidR="005C5E93" w:rsidRPr="001E47D7" w:rsidRDefault="00A21521" w:rsidP="005C5E9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C5E93" w:rsidRPr="00634212">
        <w:rPr>
          <w:sz w:val="28"/>
          <w:szCs w:val="28"/>
        </w:rPr>
        <w:t>н</w:t>
      </w:r>
      <w:r w:rsidR="005C5E93" w:rsidRPr="00A9018D">
        <w:rPr>
          <w:sz w:val="28"/>
          <w:szCs w:val="28"/>
        </w:rPr>
        <w:t xml:space="preserve">а дополнительное финансовое обеспечение реализации территориальной </w:t>
      </w:r>
      <w:r w:rsidR="005C5E93" w:rsidRPr="001E47D7">
        <w:rPr>
          <w:sz w:val="28"/>
          <w:szCs w:val="28"/>
        </w:rPr>
        <w:t xml:space="preserve">программы </w:t>
      </w:r>
      <w:r w:rsidR="00D23C09" w:rsidRPr="001E47D7">
        <w:rPr>
          <w:sz w:val="28"/>
          <w:szCs w:val="28"/>
        </w:rPr>
        <w:t xml:space="preserve">государственных гарантий бесплатного оказания гражданам медицинской помощи в Архангельской области </w:t>
      </w:r>
      <w:r w:rsidR="005C5E93" w:rsidRPr="001E47D7">
        <w:rPr>
          <w:sz w:val="28"/>
          <w:szCs w:val="28"/>
        </w:rPr>
        <w:t xml:space="preserve">в части базовой программы обязательного медицинского страхования планируется направить </w:t>
      </w:r>
      <w:r w:rsidRPr="001E47D7">
        <w:rPr>
          <w:b/>
          <w:sz w:val="28"/>
          <w:szCs w:val="28"/>
        </w:rPr>
        <w:t>586 016,8</w:t>
      </w:r>
      <w:r w:rsidR="005C5E93" w:rsidRPr="001E47D7">
        <w:rPr>
          <w:b/>
          <w:sz w:val="28"/>
          <w:szCs w:val="28"/>
        </w:rPr>
        <w:t xml:space="preserve"> тыс. рублей</w:t>
      </w:r>
      <w:r w:rsidR="005C5E93" w:rsidRPr="001E47D7">
        <w:rPr>
          <w:sz w:val="28"/>
          <w:szCs w:val="28"/>
        </w:rPr>
        <w:t>.</w:t>
      </w:r>
    </w:p>
    <w:p w:rsidR="005C5E93" w:rsidRPr="00A9018D" w:rsidRDefault="005C5E93" w:rsidP="005C5E9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E47D7">
        <w:rPr>
          <w:sz w:val="28"/>
          <w:szCs w:val="28"/>
        </w:rPr>
        <w:t xml:space="preserve">Указанные расходы предлагается отразить по направлению расходов </w:t>
      </w:r>
      <w:r w:rsidRPr="001E47D7">
        <w:rPr>
          <w:b/>
          <w:sz w:val="28"/>
          <w:szCs w:val="28"/>
        </w:rPr>
        <w:t>78990 </w:t>
      </w:r>
      <w:r w:rsidRPr="001E47D7">
        <w:rPr>
          <w:sz w:val="28"/>
          <w:szCs w:val="28"/>
        </w:rPr>
        <w:t>«</w:t>
      </w:r>
      <w:r w:rsidR="00A21521" w:rsidRPr="001E47D7">
        <w:rPr>
          <w:sz w:val="28"/>
          <w:szCs w:val="28"/>
        </w:rPr>
        <w:t xml:space="preserve">Дополнительное финансовое обеспечение реализации территориальной программы </w:t>
      </w:r>
      <w:r w:rsidR="00D23C09" w:rsidRPr="001E47D7">
        <w:rPr>
          <w:sz w:val="28"/>
          <w:szCs w:val="28"/>
        </w:rPr>
        <w:t>государственных гарантий бесплатного оказания гражданам медицинской помощи в Архангельской области</w:t>
      </w:r>
      <w:r w:rsidR="00A21521" w:rsidRPr="001E47D7">
        <w:rPr>
          <w:sz w:val="28"/>
          <w:szCs w:val="28"/>
        </w:rPr>
        <w:t xml:space="preserve"> в части базовой программы обязательного медицинского страхования</w:t>
      </w:r>
      <w:r w:rsidRPr="001E47D7">
        <w:rPr>
          <w:sz w:val="28"/>
          <w:szCs w:val="28"/>
        </w:rPr>
        <w:t>». По данному направлению расходов отражаются расходы территориального фонда на дополнительное финансовое</w:t>
      </w:r>
      <w:r w:rsidRPr="00A9018D">
        <w:rPr>
          <w:sz w:val="28"/>
          <w:szCs w:val="28"/>
        </w:rPr>
        <w:t xml:space="preserve"> обеспечение территориальной программы обязательного медицинского </w:t>
      </w:r>
      <w:r w:rsidRPr="00A9018D">
        <w:rPr>
          <w:sz w:val="28"/>
          <w:szCs w:val="28"/>
        </w:rPr>
        <w:lastRenderedPageBreak/>
        <w:t>страхования в части базовой программы обязательного медицинского страхования за счет межбюджетных тран</w:t>
      </w:r>
      <w:r w:rsidR="00C35246">
        <w:rPr>
          <w:sz w:val="28"/>
          <w:szCs w:val="28"/>
        </w:rPr>
        <w:t>сфертов из областного бюджета</w:t>
      </w:r>
      <w:r w:rsidRPr="00A9018D">
        <w:rPr>
          <w:sz w:val="28"/>
          <w:szCs w:val="28"/>
        </w:rPr>
        <w:t>.</w:t>
      </w:r>
    </w:p>
    <w:p w:rsidR="005C5E93" w:rsidRPr="00FC4673" w:rsidRDefault="005C5E93" w:rsidP="005C5E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z w:val="28"/>
          <w:szCs w:val="28"/>
        </w:rPr>
        <w:t>Средства межбюджетного трансферта, предоставляемого из областного бюджета</w:t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страхования, будут направлены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порядке, устанавливаемым Правительством Архангельской области:</w:t>
      </w:r>
    </w:p>
    <w:p w:rsidR="005C5E93" w:rsidRPr="00F97B38" w:rsidRDefault="005C5E93" w:rsidP="005C5E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дополнительное финансовое обеспечение расходов, включенных </w:t>
      </w:r>
      <w:r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 структуру тарифа на оплату медицинской помощи, установленную территориальной программой обязательного медицинского страхования</w:t>
      </w:r>
      <w:r w:rsidR="008206B8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117F8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части подушевого </w:t>
      </w:r>
      <w:r w:rsidR="00376D05" w:rsidRPr="00F97B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финансирования оказания медицинской помощи в амбулаторных условиях;</w:t>
      </w:r>
    </w:p>
    <w:p w:rsidR="005C5E93" w:rsidRPr="008206B8" w:rsidRDefault="005C5E93" w:rsidP="005C5E9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97B38">
        <w:rPr>
          <w:spacing w:val="2"/>
          <w:sz w:val="28"/>
          <w:szCs w:val="28"/>
          <w:shd w:val="clear" w:color="auto" w:fill="FFFFFF"/>
        </w:rPr>
        <w:t xml:space="preserve">на финансовое обеспечение дополнительных объемов медицинской помощи </w:t>
      </w:r>
      <w:r w:rsidRPr="00F97B38">
        <w:rPr>
          <w:sz w:val="28"/>
          <w:szCs w:val="28"/>
        </w:rPr>
        <w:t>по страховым случаям, установленным базовой программой обязательного медицинского страхования</w:t>
      </w:r>
      <w:r w:rsidR="008206B8" w:rsidRPr="00F97B38">
        <w:rPr>
          <w:sz w:val="28"/>
          <w:szCs w:val="28"/>
        </w:rPr>
        <w:t xml:space="preserve">, на </w:t>
      </w:r>
      <w:r w:rsidR="00133B77" w:rsidRPr="00F97B38">
        <w:rPr>
          <w:sz w:val="28"/>
          <w:szCs w:val="28"/>
        </w:rPr>
        <w:t xml:space="preserve">диагностические </w:t>
      </w:r>
      <w:r w:rsidR="008206B8" w:rsidRPr="00F97B38">
        <w:rPr>
          <w:sz w:val="28"/>
          <w:szCs w:val="28"/>
        </w:rPr>
        <w:t xml:space="preserve">исследования </w:t>
      </w:r>
      <w:r w:rsidR="00133B77" w:rsidRPr="00F97B38">
        <w:rPr>
          <w:sz w:val="28"/>
          <w:szCs w:val="28"/>
        </w:rPr>
        <w:t>лиц с заболевание</w:t>
      </w:r>
      <w:r w:rsidR="001A7CD4" w:rsidRPr="00F97B38">
        <w:rPr>
          <w:sz w:val="28"/>
          <w:szCs w:val="28"/>
        </w:rPr>
        <w:t>м</w:t>
      </w:r>
      <w:r w:rsidR="00133B77" w:rsidRPr="00F97B38">
        <w:rPr>
          <w:sz w:val="28"/>
          <w:szCs w:val="28"/>
        </w:rPr>
        <w:t xml:space="preserve"> и (или) подозрением на заболевание новой коронавирусной инфекцией </w:t>
      </w:r>
      <w:r w:rsidR="008206B8" w:rsidRPr="00F97B38">
        <w:rPr>
          <w:sz w:val="28"/>
          <w:szCs w:val="28"/>
        </w:rPr>
        <w:t>(</w:t>
      </w:r>
      <w:r w:rsidR="008206B8" w:rsidRPr="00F97B38">
        <w:rPr>
          <w:sz w:val="28"/>
          <w:szCs w:val="28"/>
          <w:lang w:val="en-US"/>
        </w:rPr>
        <w:t>COVID</w:t>
      </w:r>
      <w:r w:rsidR="008206B8" w:rsidRPr="00F97B38">
        <w:rPr>
          <w:sz w:val="28"/>
          <w:szCs w:val="28"/>
        </w:rPr>
        <w:t>-19)</w:t>
      </w:r>
      <w:r w:rsidR="00133B77" w:rsidRPr="00F97B38">
        <w:rPr>
          <w:sz w:val="28"/>
          <w:szCs w:val="28"/>
        </w:rPr>
        <w:t>, про</w:t>
      </w:r>
      <w:r w:rsidR="008206B8" w:rsidRPr="00F97B38">
        <w:rPr>
          <w:sz w:val="28"/>
          <w:szCs w:val="28"/>
        </w:rPr>
        <w:t>в</w:t>
      </w:r>
      <w:r w:rsidR="00133B77" w:rsidRPr="00F97B38">
        <w:rPr>
          <w:sz w:val="28"/>
          <w:szCs w:val="28"/>
        </w:rPr>
        <w:t>одимые в</w:t>
      </w:r>
      <w:r w:rsidR="008206B8" w:rsidRPr="00F97B38">
        <w:rPr>
          <w:sz w:val="28"/>
          <w:szCs w:val="28"/>
        </w:rPr>
        <w:t xml:space="preserve"> амбулаторных условиях.</w:t>
      </w:r>
    </w:p>
    <w:p w:rsidR="00A21521" w:rsidRDefault="00A21521" w:rsidP="00A21521">
      <w:pPr>
        <w:pStyle w:val="a3"/>
        <w:ind w:firstLine="709"/>
        <w:jc w:val="both"/>
        <w:rPr>
          <w:szCs w:val="28"/>
        </w:rPr>
      </w:pPr>
      <w:r w:rsidRPr="00A9018D">
        <w:rPr>
          <w:szCs w:val="28"/>
        </w:rPr>
        <w:t>Кроме того, проектом областного закона предусмотрен</w:t>
      </w:r>
      <w:r>
        <w:rPr>
          <w:szCs w:val="28"/>
        </w:rPr>
        <w:t>ы следующие</w:t>
      </w:r>
      <w:r w:rsidRPr="00A9018D">
        <w:rPr>
          <w:szCs w:val="28"/>
        </w:rPr>
        <w:t xml:space="preserve"> перемещени</w:t>
      </w:r>
      <w:r>
        <w:rPr>
          <w:szCs w:val="28"/>
        </w:rPr>
        <w:t>я</w:t>
      </w:r>
      <w:r w:rsidRPr="00A9018D">
        <w:rPr>
          <w:szCs w:val="28"/>
        </w:rPr>
        <w:t xml:space="preserve"> бюджетных ассигнований на 20</w:t>
      </w:r>
      <w:r>
        <w:rPr>
          <w:szCs w:val="28"/>
        </w:rPr>
        <w:t>21</w:t>
      </w:r>
      <w:r w:rsidRPr="00A9018D">
        <w:rPr>
          <w:szCs w:val="28"/>
        </w:rPr>
        <w:t xml:space="preserve">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</w:t>
      </w:r>
      <w:r>
        <w:rPr>
          <w:szCs w:val="28"/>
        </w:rPr>
        <w:t>:</w:t>
      </w:r>
    </w:p>
    <w:p w:rsidR="00984ECC" w:rsidRPr="00FE6371" w:rsidRDefault="00255F5A" w:rsidP="00984ECC">
      <w:pPr>
        <w:ind w:firstLine="709"/>
        <w:jc w:val="both"/>
        <w:rPr>
          <w:spacing w:val="-2"/>
          <w:sz w:val="28"/>
        </w:rPr>
      </w:pPr>
      <w:proofErr w:type="gramStart"/>
      <w:r w:rsidRPr="00FE6371">
        <w:rPr>
          <w:spacing w:val="-2"/>
          <w:sz w:val="28"/>
        </w:rPr>
        <w:t>- в группе видов расходов</w:t>
      </w:r>
      <w:r>
        <w:rPr>
          <w:spacing w:val="-2"/>
          <w:sz w:val="28"/>
        </w:rPr>
        <w:t xml:space="preserve"> </w:t>
      </w:r>
      <w:r w:rsidRPr="00255F5A">
        <w:rPr>
          <w:spacing w:val="-2"/>
          <w:sz w:val="28"/>
        </w:rPr>
        <w:t>300 «Социальное обеспечение и иные выплаты населению»</w:t>
      </w:r>
      <w:r>
        <w:rPr>
          <w:spacing w:val="-2"/>
          <w:sz w:val="28"/>
        </w:rPr>
        <w:t xml:space="preserve"> предлагается </w:t>
      </w:r>
      <w:r w:rsidRPr="00FE6371">
        <w:rPr>
          <w:spacing w:val="-2"/>
          <w:sz w:val="28"/>
        </w:rPr>
        <w:t>увелич</w:t>
      </w:r>
      <w:r>
        <w:rPr>
          <w:spacing w:val="-2"/>
          <w:sz w:val="28"/>
        </w:rPr>
        <w:t xml:space="preserve">ить </w:t>
      </w:r>
      <w:r w:rsidRPr="00FE6371">
        <w:rPr>
          <w:spacing w:val="-2"/>
          <w:sz w:val="28"/>
        </w:rPr>
        <w:t>подгрупп</w:t>
      </w:r>
      <w:r>
        <w:rPr>
          <w:spacing w:val="-2"/>
          <w:sz w:val="28"/>
        </w:rPr>
        <w:t>у</w:t>
      </w:r>
      <w:r w:rsidRPr="00FE6371">
        <w:rPr>
          <w:spacing w:val="-2"/>
          <w:sz w:val="28"/>
        </w:rPr>
        <w:t xml:space="preserve"> видов расходов</w:t>
      </w:r>
      <w:r>
        <w:rPr>
          <w:spacing w:val="-2"/>
          <w:sz w:val="28"/>
        </w:rPr>
        <w:t xml:space="preserve"> </w:t>
      </w:r>
      <w:r w:rsidRPr="00255F5A">
        <w:rPr>
          <w:spacing w:val="-2"/>
          <w:sz w:val="28"/>
        </w:rPr>
        <w:t>320 «Социальные выплаты гражданам, кроме публичных нормативных социальных выплат»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br/>
      </w:r>
      <w:r w:rsidRPr="00FE6371">
        <w:rPr>
          <w:spacing w:val="-2"/>
          <w:sz w:val="28"/>
        </w:rPr>
        <w:t xml:space="preserve">на сумму </w:t>
      </w:r>
      <w:r>
        <w:rPr>
          <w:b/>
          <w:spacing w:val="-2"/>
          <w:sz w:val="28"/>
        </w:rPr>
        <w:t>1</w:t>
      </w:r>
      <w:r w:rsidRPr="00FE6371">
        <w:rPr>
          <w:b/>
          <w:spacing w:val="-2"/>
          <w:sz w:val="28"/>
        </w:rPr>
        <w:t>,</w:t>
      </w:r>
      <w:r>
        <w:rPr>
          <w:b/>
          <w:spacing w:val="-2"/>
          <w:sz w:val="28"/>
        </w:rPr>
        <w:t>5</w:t>
      </w:r>
      <w:r w:rsidRPr="00FE6371">
        <w:rPr>
          <w:spacing w:val="-2"/>
          <w:sz w:val="28"/>
        </w:rPr>
        <w:t xml:space="preserve"> </w:t>
      </w:r>
      <w:r w:rsidRPr="00FE6371">
        <w:rPr>
          <w:b/>
          <w:spacing w:val="-2"/>
          <w:sz w:val="28"/>
        </w:rPr>
        <w:t>тыс. рублей</w:t>
      </w:r>
      <w:r>
        <w:rPr>
          <w:spacing w:val="-2"/>
          <w:sz w:val="28"/>
        </w:rPr>
        <w:t xml:space="preserve"> </w:t>
      </w:r>
      <w:r w:rsidRPr="00255F5A">
        <w:rPr>
          <w:spacing w:val="-2"/>
          <w:sz w:val="28"/>
        </w:rPr>
        <w:t>для отражения расходов, связанных с</w:t>
      </w:r>
      <w:r w:rsidRPr="001E5128">
        <w:rPr>
          <w:sz w:val="28"/>
          <w:szCs w:val="28"/>
        </w:rPr>
        <w:t xml:space="preserve"> оплат</w:t>
      </w:r>
      <w:r w:rsidR="00984ECC">
        <w:rPr>
          <w:sz w:val="28"/>
          <w:szCs w:val="28"/>
        </w:rPr>
        <w:t>ой</w:t>
      </w:r>
      <w:r w:rsidRPr="001E5128">
        <w:rPr>
          <w:sz w:val="28"/>
          <w:szCs w:val="28"/>
        </w:rPr>
        <w:t xml:space="preserve"> больничного листа за первые три дня нетрудоспособности </w:t>
      </w:r>
      <w:r>
        <w:rPr>
          <w:sz w:val="28"/>
          <w:szCs w:val="28"/>
        </w:rPr>
        <w:t>увол</w:t>
      </w:r>
      <w:r w:rsidR="00984ECC">
        <w:rPr>
          <w:sz w:val="28"/>
          <w:szCs w:val="28"/>
        </w:rPr>
        <w:t>енно</w:t>
      </w:r>
      <w:r>
        <w:rPr>
          <w:sz w:val="28"/>
          <w:szCs w:val="28"/>
        </w:rPr>
        <w:t>м</w:t>
      </w:r>
      <w:r w:rsidR="00984ECC">
        <w:rPr>
          <w:sz w:val="28"/>
          <w:szCs w:val="28"/>
        </w:rPr>
        <w:t>у</w:t>
      </w:r>
      <w:r>
        <w:rPr>
          <w:sz w:val="28"/>
          <w:szCs w:val="28"/>
        </w:rPr>
        <w:t xml:space="preserve"> рабо</w:t>
      </w:r>
      <w:r w:rsidRPr="001E5128">
        <w:rPr>
          <w:sz w:val="28"/>
          <w:szCs w:val="28"/>
        </w:rPr>
        <w:t>тнику</w:t>
      </w:r>
      <w:r>
        <w:rPr>
          <w:sz w:val="28"/>
          <w:szCs w:val="28"/>
        </w:rPr>
        <w:t xml:space="preserve"> территориального фонда </w:t>
      </w:r>
      <w:r w:rsidR="00984ECC" w:rsidRPr="00FE6371">
        <w:rPr>
          <w:spacing w:val="-2"/>
          <w:sz w:val="28"/>
        </w:rPr>
        <w:t>за счет экономии по подгруппе видов расходов 240 «Иные закупки товаров, работ и</w:t>
      </w:r>
      <w:proofErr w:type="gramEnd"/>
      <w:r w:rsidR="00984ECC" w:rsidRPr="00FE6371">
        <w:rPr>
          <w:spacing w:val="-2"/>
          <w:sz w:val="28"/>
        </w:rPr>
        <w:t xml:space="preserve"> услуг для обеспечения государственных (муниципальных) нужд»</w:t>
      </w:r>
      <w:r w:rsidR="00984ECC">
        <w:rPr>
          <w:spacing w:val="-2"/>
          <w:sz w:val="28"/>
        </w:rPr>
        <w:t xml:space="preserve"> группы видов расходов 200 «</w:t>
      </w:r>
      <w:r w:rsidR="00984ECC" w:rsidRPr="00471E0C">
        <w:rPr>
          <w:color w:val="000000"/>
          <w:sz w:val="28"/>
          <w:szCs w:val="28"/>
        </w:rPr>
        <w:t xml:space="preserve">Закупка товаров, работ </w:t>
      </w:r>
      <w:r w:rsidR="001F00D1">
        <w:rPr>
          <w:color w:val="000000"/>
          <w:sz w:val="28"/>
          <w:szCs w:val="28"/>
        </w:rPr>
        <w:br/>
      </w:r>
      <w:r w:rsidR="00984ECC" w:rsidRPr="00471E0C">
        <w:rPr>
          <w:color w:val="000000"/>
          <w:sz w:val="28"/>
          <w:szCs w:val="28"/>
        </w:rPr>
        <w:t>и услуг для обеспечения государственных (муниципальных) нужд</w:t>
      </w:r>
      <w:r w:rsidR="00984ECC">
        <w:rPr>
          <w:color w:val="000000"/>
          <w:sz w:val="28"/>
          <w:szCs w:val="28"/>
        </w:rPr>
        <w:t>»</w:t>
      </w:r>
      <w:r w:rsidR="00984ECC" w:rsidRPr="00FE6371">
        <w:rPr>
          <w:spacing w:val="-2"/>
          <w:sz w:val="28"/>
        </w:rPr>
        <w:t>.</w:t>
      </w:r>
    </w:p>
    <w:p w:rsidR="00984ECC" w:rsidRPr="00A9018D" w:rsidRDefault="00984ECC" w:rsidP="00984ECC">
      <w:pPr>
        <w:ind w:firstLine="709"/>
        <w:jc w:val="right"/>
        <w:rPr>
          <w:sz w:val="24"/>
          <w:szCs w:val="24"/>
        </w:rPr>
      </w:pPr>
      <w:r w:rsidRPr="00A9018D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559"/>
        <w:gridCol w:w="1701"/>
      </w:tblGrid>
      <w:tr w:rsidR="00984ECC" w:rsidRPr="00A9018D" w:rsidTr="004C2C1C">
        <w:trPr>
          <w:trHeight w:val="828"/>
        </w:trPr>
        <w:tc>
          <w:tcPr>
            <w:tcW w:w="4644" w:type="dxa"/>
            <w:vAlign w:val="center"/>
          </w:tcPr>
          <w:p w:rsidR="00984ECC" w:rsidRPr="00A9018D" w:rsidRDefault="00984ECC" w:rsidP="00E20FBC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984ECC" w:rsidRPr="00A9018D" w:rsidRDefault="00984ECC" w:rsidP="00E20FBC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Утверждено областным законом </w:t>
            </w:r>
            <w:r w:rsidRPr="00A9018D">
              <w:rPr>
                <w:spacing w:val="-2"/>
                <w:sz w:val="24"/>
                <w:szCs w:val="24"/>
              </w:rPr>
              <w:br/>
              <w:t>№</w:t>
            </w:r>
            <w:r>
              <w:rPr>
                <w:spacing w:val="-2"/>
                <w:sz w:val="24"/>
                <w:szCs w:val="24"/>
              </w:rPr>
              <w:t> 362</w:t>
            </w:r>
            <w:r w:rsidRPr="00A9018D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22</w:t>
            </w:r>
            <w:r w:rsidRPr="00A9018D">
              <w:rPr>
                <w:spacing w:val="-2"/>
                <w:sz w:val="24"/>
                <w:szCs w:val="24"/>
              </w:rPr>
              <w:t>-ОЗ</w:t>
            </w:r>
          </w:p>
        </w:tc>
        <w:tc>
          <w:tcPr>
            <w:tcW w:w="1559" w:type="dxa"/>
            <w:vAlign w:val="center"/>
          </w:tcPr>
          <w:p w:rsidR="00984ECC" w:rsidRPr="00A9018D" w:rsidRDefault="00984ECC" w:rsidP="00E20FBC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Изменения</w:t>
            </w:r>
          </w:p>
          <w:p w:rsidR="00984ECC" w:rsidRPr="00A9018D" w:rsidRDefault="00984ECC" w:rsidP="00E20FBC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1701" w:type="dxa"/>
            <w:vAlign w:val="center"/>
          </w:tcPr>
          <w:p w:rsidR="00984ECC" w:rsidRPr="00A9018D" w:rsidRDefault="00984ECC" w:rsidP="00E20FBC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4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12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686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12 686,1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032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-1,5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031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C04213">
              <w:rPr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</w:tcPr>
          <w:p w:rsidR="00984ECC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97,5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+1,5</w:t>
            </w:r>
          </w:p>
        </w:tc>
        <w:tc>
          <w:tcPr>
            <w:tcW w:w="1701" w:type="dxa"/>
          </w:tcPr>
          <w:p w:rsidR="00984ECC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99,0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126,6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126,6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91,8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91,8</w:t>
            </w:r>
          </w:p>
        </w:tc>
      </w:tr>
      <w:tr w:rsidR="00984ECC" w:rsidRPr="00A9018D" w:rsidTr="004C2C1C">
        <w:tc>
          <w:tcPr>
            <w:tcW w:w="4644" w:type="dxa"/>
          </w:tcPr>
          <w:p w:rsidR="00984ECC" w:rsidRPr="00A9018D" w:rsidRDefault="00984ECC" w:rsidP="00E20FBC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34 034,5</w:t>
            </w:r>
          </w:p>
        </w:tc>
        <w:tc>
          <w:tcPr>
            <w:tcW w:w="1559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84ECC" w:rsidRPr="00A9018D" w:rsidRDefault="00984ECC" w:rsidP="00E20FBC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34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034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</w:tr>
    </w:tbl>
    <w:p w:rsidR="00565844" w:rsidRDefault="00565844" w:rsidP="001C7625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Также п</w:t>
      </w:r>
      <w:r w:rsidR="008C4318" w:rsidRPr="005B493A">
        <w:rPr>
          <w:sz w:val="28"/>
        </w:rPr>
        <w:t xml:space="preserve">роектом </w:t>
      </w:r>
      <w:r w:rsidR="008C4318">
        <w:rPr>
          <w:sz w:val="28"/>
        </w:rPr>
        <w:t xml:space="preserve">областного </w:t>
      </w:r>
      <w:r w:rsidR="008C4318" w:rsidRPr="005B493A">
        <w:rPr>
          <w:sz w:val="28"/>
        </w:rPr>
        <w:t xml:space="preserve">закона предлагается </w:t>
      </w:r>
      <w:r w:rsidR="008C4318">
        <w:rPr>
          <w:sz w:val="28"/>
        </w:rPr>
        <w:t>установ</w:t>
      </w:r>
      <w:r w:rsidR="008C4318" w:rsidRPr="005B493A">
        <w:rPr>
          <w:sz w:val="28"/>
        </w:rPr>
        <w:t xml:space="preserve">ить </w:t>
      </w:r>
      <w:r w:rsidR="008C4318">
        <w:rPr>
          <w:sz w:val="28"/>
        </w:rPr>
        <w:t xml:space="preserve">общий </w:t>
      </w:r>
      <w:r w:rsidR="008C4318" w:rsidRPr="005B493A">
        <w:rPr>
          <w:sz w:val="28"/>
        </w:rPr>
        <w:t>размер нормированного страхового запаса территориального фонда</w:t>
      </w:r>
      <w:r w:rsidR="008C4318">
        <w:rPr>
          <w:sz w:val="28"/>
        </w:rPr>
        <w:t xml:space="preserve"> на 2021 год 3 281 248,7 тыс. рублей, в том числе </w:t>
      </w:r>
      <w:r>
        <w:rPr>
          <w:sz w:val="28"/>
        </w:rPr>
        <w:t>р</w:t>
      </w:r>
      <w:r w:rsidRPr="008C4318">
        <w:rPr>
          <w:sz w:val="28"/>
        </w:rPr>
        <w:t>азмер средств нормированного страхового запаса территориального фонда</w:t>
      </w:r>
      <w:r>
        <w:rPr>
          <w:sz w:val="28"/>
        </w:rPr>
        <w:t xml:space="preserve"> </w:t>
      </w:r>
      <w:r w:rsidRPr="00DE4E16">
        <w:rPr>
          <w:sz w:val="28"/>
          <w:szCs w:val="28"/>
        </w:rPr>
        <w:t>для дополнительного финансового обеспечения реализации территориальн</w:t>
      </w:r>
      <w:r>
        <w:rPr>
          <w:sz w:val="28"/>
          <w:szCs w:val="28"/>
        </w:rPr>
        <w:t>ых</w:t>
      </w:r>
      <w:r w:rsidRPr="00DE4E16">
        <w:rPr>
          <w:sz w:val="28"/>
          <w:szCs w:val="28"/>
        </w:rPr>
        <w:t xml:space="preserve"> программ </w:t>
      </w:r>
      <w:r w:rsidR="00E11633">
        <w:rPr>
          <w:sz w:val="28"/>
          <w:szCs w:val="28"/>
        </w:rPr>
        <w:t xml:space="preserve">обязательного медицинского страхования </w:t>
      </w:r>
      <w:r>
        <w:rPr>
          <w:sz w:val="28"/>
          <w:szCs w:val="28"/>
        </w:rPr>
        <w:t xml:space="preserve">не должен превышать </w:t>
      </w:r>
      <w:r w:rsidRPr="008C4318">
        <w:rPr>
          <w:sz w:val="28"/>
          <w:szCs w:val="28"/>
        </w:rPr>
        <w:t>среднемесячный размер планируемых поступлений средств территориального фонда на очередной год</w:t>
      </w:r>
      <w:r>
        <w:rPr>
          <w:sz w:val="28"/>
          <w:szCs w:val="28"/>
        </w:rPr>
        <w:t xml:space="preserve">, который в </w:t>
      </w:r>
      <w:r>
        <w:rPr>
          <w:sz w:val="28"/>
        </w:rPr>
        <w:t>соответствии с частью 6.4</w:t>
      </w:r>
      <w:proofErr w:type="gramEnd"/>
      <w:r>
        <w:rPr>
          <w:sz w:val="28"/>
        </w:rPr>
        <w:t xml:space="preserve"> статьи 26 Ф</w:t>
      </w:r>
      <w:r w:rsidRPr="008D36F3">
        <w:rPr>
          <w:sz w:val="28"/>
        </w:rPr>
        <w:t xml:space="preserve">едерального закона </w:t>
      </w:r>
      <w:r w:rsidR="00F40D0A">
        <w:rPr>
          <w:sz w:val="28"/>
        </w:rPr>
        <w:t>от 29 ноября 2010 г.</w:t>
      </w:r>
      <w:r w:rsidRPr="001C7625">
        <w:rPr>
          <w:sz w:val="28"/>
        </w:rPr>
        <w:t xml:space="preserve"> № 326-ФЗ </w:t>
      </w:r>
      <w:r w:rsidR="00FF0CB2">
        <w:rPr>
          <w:sz w:val="28"/>
        </w:rPr>
        <w:br/>
      </w:r>
      <w:r w:rsidRPr="001C7625">
        <w:rPr>
          <w:sz w:val="28"/>
        </w:rPr>
        <w:t>«Об обязательном медицинском страховании в Российской Федерации»</w:t>
      </w:r>
      <w:r>
        <w:rPr>
          <w:sz w:val="28"/>
        </w:rPr>
        <w:t xml:space="preserve"> </w:t>
      </w:r>
      <w:r>
        <w:rPr>
          <w:sz w:val="28"/>
          <w:szCs w:val="28"/>
        </w:rPr>
        <w:t>составляет 1 957 520,1 тыс. рублей</w:t>
      </w:r>
      <w:r>
        <w:rPr>
          <w:sz w:val="28"/>
        </w:rPr>
        <w:t>.</w:t>
      </w:r>
    </w:p>
    <w:p w:rsidR="00F535A2" w:rsidRDefault="00565844" w:rsidP="005658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С</w:t>
      </w:r>
      <w:r w:rsidR="008C4318" w:rsidRPr="008C4318">
        <w:rPr>
          <w:sz w:val="28"/>
        </w:rPr>
        <w:t>редств</w:t>
      </w:r>
      <w:r>
        <w:rPr>
          <w:sz w:val="28"/>
        </w:rPr>
        <w:t>а</w:t>
      </w:r>
      <w:r w:rsidR="008C4318" w:rsidRPr="008C4318">
        <w:rPr>
          <w:sz w:val="28"/>
        </w:rPr>
        <w:t xml:space="preserve"> нормированного страхового запаса территориального фонда</w:t>
      </w:r>
      <w:r w:rsidR="008C4318">
        <w:rPr>
          <w:sz w:val="28"/>
        </w:rPr>
        <w:t xml:space="preserve"> </w:t>
      </w:r>
      <w:r>
        <w:rPr>
          <w:sz w:val="28"/>
        </w:rPr>
        <w:br/>
      </w:r>
      <w:r w:rsidR="008C4318" w:rsidRPr="00DE4E16">
        <w:rPr>
          <w:sz w:val="28"/>
          <w:szCs w:val="28"/>
        </w:rPr>
        <w:t>для дополнительного финансового обеспечения реализации территориальн</w:t>
      </w:r>
      <w:r w:rsidR="00F535A2">
        <w:rPr>
          <w:sz w:val="28"/>
          <w:szCs w:val="28"/>
        </w:rPr>
        <w:t>ой</w:t>
      </w:r>
      <w:r w:rsidR="008C4318" w:rsidRPr="00DE4E16">
        <w:rPr>
          <w:sz w:val="28"/>
          <w:szCs w:val="28"/>
        </w:rPr>
        <w:t xml:space="preserve"> программ</w:t>
      </w:r>
      <w:r w:rsidR="00F535A2">
        <w:rPr>
          <w:sz w:val="28"/>
          <w:szCs w:val="28"/>
        </w:rPr>
        <w:t>ы</w:t>
      </w:r>
      <w:r w:rsidR="008C4318" w:rsidRPr="00DE4E16">
        <w:rPr>
          <w:sz w:val="28"/>
          <w:szCs w:val="28"/>
        </w:rPr>
        <w:t xml:space="preserve"> обязательного медицинского страхования</w:t>
      </w:r>
      <w:r w:rsidR="008C4318">
        <w:rPr>
          <w:sz w:val="28"/>
          <w:szCs w:val="28"/>
        </w:rPr>
        <w:t xml:space="preserve"> </w:t>
      </w:r>
      <w:r w:rsidR="00F535A2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предполагается использовать </w:t>
      </w:r>
      <w:r w:rsidRPr="005B493A">
        <w:rPr>
          <w:sz w:val="28"/>
        </w:rPr>
        <w:t xml:space="preserve">в целях обеспечения финансовой устойчивости </w:t>
      </w:r>
      <w:r w:rsidR="00E11633">
        <w:rPr>
          <w:sz w:val="28"/>
        </w:rPr>
        <w:t xml:space="preserve">обязательного медицинского страхования </w:t>
      </w:r>
      <w:r w:rsidRPr="005B493A">
        <w:rPr>
          <w:sz w:val="28"/>
        </w:rPr>
        <w:t>на территории Архангельской области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в том числе для </w:t>
      </w:r>
      <w:r w:rsidR="00F535A2">
        <w:rPr>
          <w:sz w:val="28"/>
          <w:szCs w:val="28"/>
        </w:rPr>
        <w:t xml:space="preserve">погашения задолженности страховых медицинских организаций перед медицинскими организациями, сложившейся </w:t>
      </w:r>
      <w:r w:rsidR="00F535A2" w:rsidRPr="00F535A2">
        <w:rPr>
          <w:sz w:val="28"/>
        </w:rPr>
        <w:t>в связи со сложной эпидемиологической ситуацией в Архангельской области, высоким уровнем заболеваемости новой коронавирусной инфекцией</w:t>
      </w:r>
      <w:proofErr w:type="gramEnd"/>
      <w:r w:rsidR="00F535A2" w:rsidRPr="00F535A2">
        <w:rPr>
          <w:sz w:val="28"/>
        </w:rPr>
        <w:t xml:space="preserve">, развертыванием </w:t>
      </w:r>
      <w:r w:rsidR="00E11633">
        <w:rPr>
          <w:sz w:val="28"/>
        </w:rPr>
        <w:br/>
      </w:r>
      <w:r w:rsidR="00F535A2" w:rsidRPr="00F535A2">
        <w:rPr>
          <w:sz w:val="28"/>
        </w:rPr>
        <w:t>и включением в систему обязательного медицинского страхования дополнительных инфекционных коек</w:t>
      </w:r>
      <w:r w:rsidR="00F535A2">
        <w:rPr>
          <w:sz w:val="28"/>
        </w:rPr>
        <w:t>.</w:t>
      </w:r>
    </w:p>
    <w:p w:rsidR="00C47F19" w:rsidRDefault="00C47F19" w:rsidP="004E5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018D">
        <w:rPr>
          <w:sz w:val="28"/>
          <w:szCs w:val="28"/>
        </w:rPr>
        <w:t>Сопоставление предлагаемых и ут</w:t>
      </w:r>
      <w:r w:rsidR="004E55B3">
        <w:rPr>
          <w:sz w:val="28"/>
          <w:szCs w:val="28"/>
        </w:rPr>
        <w:t xml:space="preserve">вержденных областным законом </w:t>
      </w:r>
      <w:r w:rsidR="004E55B3">
        <w:rPr>
          <w:sz w:val="28"/>
          <w:szCs w:val="28"/>
        </w:rPr>
        <w:br/>
        <w:t xml:space="preserve">№ </w:t>
      </w:r>
      <w:r w:rsidR="00C04213">
        <w:rPr>
          <w:sz w:val="28"/>
          <w:szCs w:val="28"/>
        </w:rPr>
        <w:t>362</w:t>
      </w:r>
      <w:r w:rsidRPr="00A9018D">
        <w:rPr>
          <w:sz w:val="28"/>
          <w:szCs w:val="28"/>
        </w:rPr>
        <w:t>-</w:t>
      </w:r>
      <w:r w:rsidR="00C04213">
        <w:rPr>
          <w:sz w:val="28"/>
          <w:szCs w:val="28"/>
        </w:rPr>
        <w:t>22</w:t>
      </w:r>
      <w:r w:rsidRPr="00A9018D">
        <w:rPr>
          <w:sz w:val="28"/>
          <w:szCs w:val="28"/>
        </w:rPr>
        <w:t xml:space="preserve">-ОЗ расходов </w:t>
      </w:r>
      <w:r w:rsidRPr="00A9018D">
        <w:rPr>
          <w:sz w:val="28"/>
        </w:rPr>
        <w:t xml:space="preserve">бюджета территориального фонда </w:t>
      </w:r>
      <w:r w:rsidR="005A02DE" w:rsidRPr="00A9018D">
        <w:rPr>
          <w:sz w:val="28"/>
        </w:rPr>
        <w:t>на 20</w:t>
      </w:r>
      <w:r w:rsidR="00CE5CBB">
        <w:rPr>
          <w:sz w:val="28"/>
        </w:rPr>
        <w:t>2</w:t>
      </w:r>
      <w:r w:rsidR="00C04213">
        <w:rPr>
          <w:sz w:val="28"/>
        </w:rPr>
        <w:t>1</w:t>
      </w:r>
      <w:r w:rsidRPr="00A9018D">
        <w:rPr>
          <w:sz w:val="28"/>
        </w:rPr>
        <w:t xml:space="preserve"> год приведено </w:t>
      </w:r>
      <w:r w:rsidR="005A02DE" w:rsidRPr="00A9018D">
        <w:rPr>
          <w:sz w:val="28"/>
        </w:rPr>
        <w:br/>
      </w:r>
      <w:r w:rsidR="004E55B3">
        <w:rPr>
          <w:sz w:val="28"/>
        </w:rPr>
        <w:t xml:space="preserve">в приложении № </w:t>
      </w:r>
      <w:r w:rsidRPr="00A9018D">
        <w:rPr>
          <w:sz w:val="28"/>
        </w:rPr>
        <w:t>3 к пояснительной записке.</w:t>
      </w:r>
    </w:p>
    <w:p w:rsidR="003F2F96" w:rsidRPr="00F40D0A" w:rsidRDefault="003F2F96" w:rsidP="003F2F96">
      <w:pPr>
        <w:ind w:firstLine="709"/>
        <w:jc w:val="both"/>
        <w:rPr>
          <w:sz w:val="28"/>
          <w:szCs w:val="28"/>
        </w:rPr>
      </w:pPr>
      <w:r w:rsidRPr="00FB2484">
        <w:rPr>
          <w:sz w:val="28"/>
        </w:rPr>
        <w:t xml:space="preserve">Принятие </w:t>
      </w:r>
      <w:r>
        <w:rPr>
          <w:sz w:val="28"/>
        </w:rPr>
        <w:t>проекта областного закона</w:t>
      </w:r>
      <w:r w:rsidRPr="00FB2484">
        <w:rPr>
          <w:sz w:val="28"/>
        </w:rPr>
        <w:t xml:space="preserve"> повлеч</w:t>
      </w:r>
      <w:r>
        <w:rPr>
          <w:sz w:val="28"/>
        </w:rPr>
        <w:t>е</w:t>
      </w:r>
      <w:r w:rsidRPr="00FB2484">
        <w:rPr>
          <w:sz w:val="28"/>
        </w:rPr>
        <w:t xml:space="preserve">т внесение изменений </w:t>
      </w:r>
      <w:r>
        <w:rPr>
          <w:sz w:val="28"/>
        </w:rPr>
        <w:br/>
      </w:r>
      <w:r w:rsidRPr="00FB2484">
        <w:rPr>
          <w:sz w:val="28"/>
        </w:rPr>
        <w:t xml:space="preserve">в постановление Правительства Архангельской области от </w:t>
      </w:r>
      <w:r>
        <w:rPr>
          <w:sz w:val="28"/>
        </w:rPr>
        <w:t>2</w:t>
      </w:r>
      <w:r w:rsidR="001C7625">
        <w:rPr>
          <w:sz w:val="28"/>
        </w:rPr>
        <w:t>2</w:t>
      </w:r>
      <w:r w:rsidRPr="00FB2484">
        <w:rPr>
          <w:sz w:val="28"/>
        </w:rPr>
        <w:t xml:space="preserve"> </w:t>
      </w:r>
      <w:r>
        <w:rPr>
          <w:sz w:val="28"/>
        </w:rPr>
        <w:t>дека</w:t>
      </w:r>
      <w:r w:rsidRPr="00FB2484">
        <w:rPr>
          <w:sz w:val="28"/>
        </w:rPr>
        <w:t>бря 20</w:t>
      </w:r>
      <w:r>
        <w:rPr>
          <w:sz w:val="28"/>
        </w:rPr>
        <w:t>20</w:t>
      </w:r>
      <w:r w:rsidR="00F40D0A">
        <w:rPr>
          <w:sz w:val="28"/>
        </w:rPr>
        <w:t xml:space="preserve"> г.</w:t>
      </w:r>
      <w:r w:rsidRPr="00FB2484">
        <w:rPr>
          <w:sz w:val="28"/>
        </w:rPr>
        <w:t xml:space="preserve"> №</w:t>
      </w:r>
      <w:r>
        <w:rPr>
          <w:sz w:val="28"/>
        </w:rPr>
        <w:t> </w:t>
      </w:r>
      <w:r w:rsidR="001C7625">
        <w:rPr>
          <w:sz w:val="28"/>
        </w:rPr>
        <w:t>911</w:t>
      </w:r>
      <w:r>
        <w:rPr>
          <w:sz w:val="28"/>
        </w:rPr>
        <w:t>-</w:t>
      </w:r>
      <w:r w:rsidRPr="00FB2484">
        <w:rPr>
          <w:sz w:val="28"/>
        </w:rPr>
        <w:t xml:space="preserve">пп «Об утверждении </w:t>
      </w:r>
      <w:r>
        <w:rPr>
          <w:sz w:val="28"/>
        </w:rPr>
        <w:t>территориальной п</w:t>
      </w:r>
      <w:r w:rsidRPr="00FB2484">
        <w:rPr>
          <w:sz w:val="28"/>
        </w:rPr>
        <w:t>рограммы государственных гарантий бесплатно</w:t>
      </w:r>
      <w:r>
        <w:rPr>
          <w:sz w:val="28"/>
        </w:rPr>
        <w:t>го</w:t>
      </w:r>
      <w:r w:rsidRPr="00FB2484">
        <w:rPr>
          <w:sz w:val="28"/>
        </w:rPr>
        <w:t xml:space="preserve"> оказания гражданам медицинской помощи </w:t>
      </w:r>
      <w:r>
        <w:rPr>
          <w:sz w:val="28"/>
        </w:rPr>
        <w:t>в</w:t>
      </w:r>
      <w:r w:rsidRPr="00FB2484">
        <w:rPr>
          <w:sz w:val="28"/>
        </w:rPr>
        <w:t xml:space="preserve"> Архангельской </w:t>
      </w:r>
      <w:r w:rsidRPr="00F40D0A">
        <w:rPr>
          <w:sz w:val="28"/>
          <w:szCs w:val="28"/>
        </w:rPr>
        <w:t>области на 2021 год и на плановый период 2022 и 2023 годов».</w:t>
      </w:r>
    </w:p>
    <w:p w:rsidR="00603F29" w:rsidRPr="00F40D0A" w:rsidRDefault="00603F29" w:rsidP="00603F29">
      <w:pPr>
        <w:jc w:val="both"/>
        <w:rPr>
          <w:sz w:val="28"/>
          <w:szCs w:val="28"/>
        </w:rPr>
      </w:pPr>
    </w:p>
    <w:p w:rsidR="005B29CD" w:rsidRPr="00F40D0A" w:rsidRDefault="005B29CD" w:rsidP="00603F29">
      <w:pPr>
        <w:jc w:val="both"/>
        <w:rPr>
          <w:sz w:val="28"/>
          <w:szCs w:val="28"/>
        </w:rPr>
      </w:pP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>Первый заместитель Губернатора</w:t>
      </w:r>
      <w:r w:rsidRPr="00F40D0A">
        <w:rPr>
          <w:b/>
          <w:sz w:val="28"/>
          <w:szCs w:val="28"/>
        </w:rPr>
        <w:tab/>
      </w: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 xml:space="preserve">Архангельской области – </w:t>
      </w:r>
    </w:p>
    <w:p w:rsidR="00B9782B" w:rsidRPr="00F40D0A" w:rsidRDefault="00B9782B" w:rsidP="00F40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D0A">
        <w:rPr>
          <w:b/>
          <w:sz w:val="28"/>
          <w:szCs w:val="28"/>
        </w:rPr>
        <w:t xml:space="preserve">председатель Правительства </w:t>
      </w:r>
    </w:p>
    <w:p w:rsidR="00B9782B" w:rsidRPr="00F40D0A" w:rsidRDefault="00B9782B" w:rsidP="00F40D0A">
      <w:pPr>
        <w:rPr>
          <w:b/>
        </w:rPr>
      </w:pPr>
      <w:r w:rsidRPr="00F40D0A">
        <w:rPr>
          <w:b/>
          <w:sz w:val="28"/>
          <w:szCs w:val="28"/>
        </w:rPr>
        <w:t>Архангельской области</w:t>
      </w:r>
      <w:r w:rsidRPr="00F40D0A">
        <w:rPr>
          <w:b/>
          <w:sz w:val="28"/>
          <w:szCs w:val="28"/>
        </w:rPr>
        <w:tab/>
        <w:t xml:space="preserve">             </w:t>
      </w:r>
      <w:r w:rsidR="00F40D0A">
        <w:rPr>
          <w:b/>
          <w:sz w:val="28"/>
          <w:szCs w:val="28"/>
        </w:rPr>
        <w:t xml:space="preserve">                     </w:t>
      </w:r>
      <w:r w:rsidRPr="00F40D0A">
        <w:rPr>
          <w:b/>
          <w:sz w:val="28"/>
          <w:szCs w:val="28"/>
        </w:rPr>
        <w:t xml:space="preserve">                              А.В. </w:t>
      </w:r>
      <w:proofErr w:type="spellStart"/>
      <w:r w:rsidRPr="00F40D0A">
        <w:rPr>
          <w:b/>
          <w:sz w:val="28"/>
          <w:szCs w:val="28"/>
        </w:rPr>
        <w:t>Алсуфьев</w:t>
      </w:r>
      <w:proofErr w:type="spellEnd"/>
    </w:p>
    <w:p w:rsidR="000B2008" w:rsidRPr="00A9018D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8"/>
        </w:rPr>
        <w:lastRenderedPageBreak/>
        <w:tab/>
      </w:r>
      <w:r w:rsidRPr="00A9018D">
        <w:rPr>
          <w:sz w:val="28"/>
        </w:rPr>
        <w:tab/>
      </w:r>
      <w:r w:rsidRPr="00A9018D">
        <w:rPr>
          <w:sz w:val="24"/>
        </w:rPr>
        <w:t>Приложение №</w:t>
      </w:r>
      <w:r w:rsidR="00FB7000" w:rsidRPr="00A9018D">
        <w:rPr>
          <w:sz w:val="24"/>
        </w:rPr>
        <w:t> </w:t>
      </w:r>
      <w:r w:rsidRPr="00A9018D">
        <w:rPr>
          <w:sz w:val="24"/>
        </w:rPr>
        <w:t xml:space="preserve">1 </w:t>
      </w:r>
    </w:p>
    <w:p w:rsidR="000B2008" w:rsidRPr="00A9018D" w:rsidRDefault="000B2008" w:rsidP="000B2008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0B2008" w:rsidRPr="00A9018D" w:rsidRDefault="000B2008" w:rsidP="000B2008">
      <w:pPr>
        <w:tabs>
          <w:tab w:val="left" w:pos="12060"/>
        </w:tabs>
        <w:rPr>
          <w:sz w:val="28"/>
          <w:szCs w:val="28"/>
        </w:rPr>
      </w:pPr>
      <w:r w:rsidRPr="00A9018D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7F21A5" w:rsidRPr="00372BC7" w:rsidTr="007F21A5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F21A5" w:rsidRPr="00372BC7" w:rsidRDefault="007F21A5" w:rsidP="007F21A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2:E21"/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</w:t>
            </w:r>
            <w:bookmarkEnd w:id="0"/>
            <w:r w:rsidRPr="00372BC7">
              <w:rPr>
                <w:b/>
                <w:bCs/>
                <w:sz w:val="28"/>
                <w:szCs w:val="28"/>
              </w:rPr>
              <w:t>обязательного медицинского страхования Архангельской области</w:t>
            </w:r>
            <w:proofErr w:type="gramEnd"/>
            <w:r w:rsidRPr="00372BC7">
              <w:rPr>
                <w:b/>
                <w:bCs/>
                <w:sz w:val="28"/>
                <w:szCs w:val="28"/>
              </w:rPr>
              <w:t xml:space="preserve">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F21A5" w:rsidRPr="00372BC7" w:rsidTr="007F21A5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1A5" w:rsidRPr="00372BC7" w:rsidRDefault="007F21A5" w:rsidP="007F21A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1A5" w:rsidRPr="00372BC7" w:rsidRDefault="007F21A5" w:rsidP="007F21A5">
            <w:pPr>
              <w:jc w:val="right"/>
            </w:pPr>
            <w:r w:rsidRPr="00372BC7">
              <w:t>тыс. рублей</w:t>
            </w:r>
          </w:p>
        </w:tc>
      </w:tr>
      <w:tr w:rsidR="007F21A5" w:rsidRPr="00372BC7" w:rsidTr="007F21A5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7F21A5" w:rsidRPr="00372BC7" w:rsidRDefault="007F21A5" w:rsidP="007F21A5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7F21A5" w:rsidRPr="00372BC7" w:rsidTr="00DC4480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A5" w:rsidRPr="00372BC7" w:rsidRDefault="007F21A5" w:rsidP="007F21A5"/>
        </w:tc>
      </w:tr>
      <w:tr w:rsidR="00DC4480" w:rsidRPr="00372BC7" w:rsidTr="00DC4480">
        <w:trPr>
          <w:trHeight w:val="1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0" w:rsidRPr="00DC4480" w:rsidRDefault="00DC4480" w:rsidP="00DC4480">
            <w:pPr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480" w:rsidRPr="00DC4480" w:rsidRDefault="00DC4480" w:rsidP="00DC4480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4</w:t>
            </w:r>
          </w:p>
        </w:tc>
      </w:tr>
      <w:tr w:rsidR="005C5E93" w:rsidRPr="00372BC7" w:rsidTr="00DC4480">
        <w:trPr>
          <w:trHeight w:val="1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728</w:t>
            </w:r>
            <w:r w:rsidRPr="00372BC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 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1C7625">
              <w:rPr>
                <w:b/>
                <w:bCs/>
                <w:sz w:val="24"/>
                <w:szCs w:val="24"/>
              </w:rPr>
              <w:t>5 205,4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1C7625" w:rsidP="007F21A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75 934,1</w:t>
            </w:r>
          </w:p>
        </w:tc>
      </w:tr>
      <w:tr w:rsidR="005C5E93" w:rsidRPr="00372BC7" w:rsidTr="00DC4480">
        <w:trPr>
          <w:trHeight w:val="1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</w:t>
            </w:r>
            <w:r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Pr="00372BC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23,2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</w:t>
            </w:r>
            <w:r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C5E93" w:rsidRPr="00372BC7" w:rsidTr="00DC4480">
        <w:trPr>
          <w:trHeight w:val="17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1 </w:t>
            </w:r>
            <w:r w:rsidR="001C7625">
              <w:rPr>
                <w:bCs/>
                <w:sz w:val="24"/>
                <w:szCs w:val="24"/>
              </w:rPr>
              <w:t>424</w:t>
            </w:r>
            <w:r>
              <w:rPr>
                <w:bCs/>
                <w:sz w:val="24"/>
                <w:szCs w:val="24"/>
              </w:rPr>
              <w:t>,</w:t>
            </w:r>
            <w:r w:rsidR="001C762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C7625">
              <w:rPr>
                <w:bCs/>
                <w:sz w:val="24"/>
                <w:szCs w:val="24"/>
              </w:rPr>
              <w:t> 776,2</w:t>
            </w:r>
          </w:p>
        </w:tc>
      </w:tr>
      <w:tr w:rsidR="005C5E93" w:rsidRPr="00372BC7" w:rsidTr="00DC4480">
        <w:trPr>
          <w:trHeight w:val="1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50 027,2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1C7625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+ 13 757,5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4C4386" w:rsidP="007F21A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63 784,7</w:t>
            </w:r>
          </w:p>
        </w:tc>
      </w:tr>
      <w:tr w:rsidR="005C5E93" w:rsidRPr="00372BC7" w:rsidTr="00DC4480">
        <w:trPr>
          <w:trHeight w:val="16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24 </w:t>
            </w:r>
            <w:r>
              <w:rPr>
                <w:b/>
                <w:bCs/>
                <w:sz w:val="24"/>
                <w:szCs w:val="24"/>
              </w:rPr>
              <w:t>870 987,5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4C4386">
              <w:rPr>
                <w:b/>
                <w:bCs/>
                <w:sz w:val="24"/>
                <w:szCs w:val="24"/>
              </w:rPr>
              <w:t>1 830 </w:t>
            </w:r>
            <w:r w:rsidR="00194D4C">
              <w:rPr>
                <w:b/>
                <w:bCs/>
                <w:sz w:val="24"/>
                <w:szCs w:val="24"/>
              </w:rPr>
              <w:t>397</w:t>
            </w:r>
            <w:r w:rsidR="004C4386">
              <w:rPr>
                <w:b/>
                <w:bCs/>
                <w:sz w:val="24"/>
                <w:szCs w:val="24"/>
              </w:rPr>
              <w:t>,</w:t>
            </w:r>
            <w:r w:rsidR="00194D4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4C4386">
              <w:rPr>
                <w:b/>
                <w:bCs/>
                <w:sz w:val="24"/>
                <w:szCs w:val="24"/>
              </w:rPr>
              <w:t>6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4C4386">
              <w:rPr>
                <w:b/>
                <w:bCs/>
                <w:sz w:val="24"/>
                <w:szCs w:val="24"/>
              </w:rPr>
              <w:t>701</w:t>
            </w:r>
            <w:r w:rsidR="00194D4C">
              <w:rPr>
                <w:b/>
                <w:bCs/>
                <w:sz w:val="24"/>
                <w:szCs w:val="24"/>
              </w:rPr>
              <w:t> 385,4</w:t>
            </w:r>
          </w:p>
        </w:tc>
      </w:tr>
      <w:tr w:rsidR="005C5E93" w:rsidRPr="00372BC7" w:rsidTr="007F21A5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555 437,0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634212" w:rsidP="00DC4480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555 437,0</w:t>
            </w:r>
          </w:p>
        </w:tc>
      </w:tr>
      <w:tr w:rsidR="005C5E93" w:rsidRPr="00372BC7" w:rsidTr="007F21A5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3" w:rsidRPr="00372BC7" w:rsidRDefault="005C5E93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5C5E93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E93" w:rsidRPr="00372BC7" w:rsidRDefault="005C5E93" w:rsidP="007F21A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финансовое обеспечение организации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  <w:r w:rsidRPr="00372BC7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  <w:r w:rsidRPr="00372BC7">
              <w:rPr>
                <w:sz w:val="24"/>
                <w:szCs w:val="24"/>
              </w:rPr>
              <w:t>,5</w:t>
            </w:r>
          </w:p>
        </w:tc>
      </w:tr>
      <w:tr w:rsidR="005C5E93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E93" w:rsidRPr="00372BC7" w:rsidRDefault="005C5E93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21A5">
              <w:rPr>
                <w:sz w:val="24"/>
                <w:szCs w:val="24"/>
              </w:rPr>
              <w:t>ежбюджетные трансферты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B4890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372BC7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8</w:t>
            </w:r>
          </w:p>
        </w:tc>
      </w:tr>
      <w:tr w:rsidR="005C5E93" w:rsidRPr="00372BC7" w:rsidTr="007F21A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E93" w:rsidRDefault="005C5E93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7F21A5">
              <w:rPr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7F21A5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Default="005B4890" w:rsidP="00DC4480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7F21A5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7F21A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 </w:t>
            </w:r>
            <w:r w:rsidRPr="007F21A5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Pr="007F21A5">
              <w:rPr>
                <w:sz w:val="24"/>
                <w:szCs w:val="24"/>
              </w:rPr>
              <w:t>9</w:t>
            </w:r>
          </w:p>
        </w:tc>
      </w:tr>
      <w:tr w:rsidR="005C5E93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E93" w:rsidRDefault="005C5E93" w:rsidP="007F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7F21A5">
              <w:rPr>
                <w:sz w:val="24"/>
                <w:szCs w:val="24"/>
              </w:rPr>
              <w:t xml:space="preserve">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sz w:val="24"/>
                <w:szCs w:val="24"/>
              </w:rPr>
              <w:br/>
            </w:r>
            <w:r w:rsidRPr="007F21A5">
              <w:rPr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7F21A5" w:rsidRDefault="005C5E93" w:rsidP="005C5E9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Default="005B4890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E93" w:rsidRPr="007F21A5" w:rsidRDefault="005C5E93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Default="00AB67F9" w:rsidP="00AB67F9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Межбюджетные трансферты </w:t>
            </w:r>
            <w:r>
              <w:rPr>
                <w:sz w:val="24"/>
                <w:szCs w:val="24"/>
              </w:rPr>
              <w:t>из областного бюджета</w:t>
            </w:r>
            <w:r w:rsidRPr="00372BC7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5C5E9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4C4386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+ 1 796 023,4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4C4386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D3990">
              <w:rPr>
                <w:sz w:val="24"/>
                <w:szCs w:val="24"/>
              </w:rPr>
              <w:t>863 069,0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Pr="00372BC7" w:rsidRDefault="00AB67F9" w:rsidP="00AB6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5C5E9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Pr="00AB67F9" w:rsidRDefault="00AB67F9" w:rsidP="00AB67F9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AB67F9">
              <w:rPr>
                <w:rFonts w:cs="SchoolBook"/>
                <w:sz w:val="24"/>
                <w:szCs w:val="24"/>
              </w:rPr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5C5E93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Pr="00DC4480" w:rsidRDefault="00AB67F9" w:rsidP="00634212">
            <w:pPr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634212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634212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634212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DC4480">
              <w:rPr>
                <w:bCs/>
                <w:sz w:val="24"/>
                <w:szCs w:val="24"/>
              </w:rPr>
              <w:t>4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Pr="00AB67F9" w:rsidRDefault="00AB67F9" w:rsidP="00634212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AB67F9">
              <w:rPr>
                <w:rFonts w:cs="SchoolBook"/>
                <w:sz w:val="24"/>
                <w:szCs w:val="24"/>
              </w:rPr>
              <w:t>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AB67F9" w:rsidP="005C5E93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4C4386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+ 586 016,8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DC4480" w:rsidRDefault="004C4386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586 016,8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7F9" w:rsidRDefault="00AB67F9" w:rsidP="00DC4480">
            <w:pPr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5C5E93">
            <w:pPr>
              <w:ind w:right="-58"/>
              <w:jc w:val="right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DC4480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>,</w:t>
            </w:r>
            <w:r w:rsidRPr="00DC448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7F21A5">
            <w:pPr>
              <w:ind w:right="-58"/>
              <w:jc w:val="right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DC4480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>,</w:t>
            </w:r>
            <w:r w:rsidRPr="00DC4480">
              <w:rPr>
                <w:sz w:val="24"/>
                <w:szCs w:val="24"/>
              </w:rPr>
              <w:t>6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AB67F9">
            <w:pPr>
              <w:rPr>
                <w:bCs/>
                <w:sz w:val="24"/>
                <w:szCs w:val="24"/>
              </w:rPr>
            </w:pPr>
            <w:r w:rsidRPr="005B4890">
              <w:rPr>
                <w:bCs/>
                <w:sz w:val="24"/>
                <w:szCs w:val="24"/>
              </w:rPr>
              <w:t>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</w:t>
            </w:r>
            <w:r w:rsidRPr="005B4890">
              <w:rPr>
                <w:bCs/>
                <w:sz w:val="24"/>
                <w:szCs w:val="24"/>
                <w:lang w:val="en-US"/>
              </w:rPr>
              <w:t>COVID</w:t>
            </w:r>
            <w:r w:rsidRPr="005B4890">
              <w:rPr>
                <w:bCs/>
                <w:sz w:val="24"/>
                <w:szCs w:val="24"/>
              </w:rPr>
              <w:t>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+ 1 210 006,6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1 210 006,6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межбюджетные трансферты</w:t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84 503,3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</w:t>
            </w:r>
            <w:r w:rsidR="004C4386">
              <w:rPr>
                <w:bCs/>
                <w:sz w:val="24"/>
                <w:szCs w:val="24"/>
              </w:rPr>
              <w:t>36 809,4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4C4386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421 312,7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5C5E93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5B489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 w:rsidR="004C4386">
              <w:rPr>
                <w:bCs/>
                <w:sz w:val="24"/>
                <w:szCs w:val="24"/>
              </w:rPr>
              <w:t>741,0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C4386">
              <w:rPr>
                <w:bCs/>
                <w:sz w:val="24"/>
                <w:szCs w:val="24"/>
              </w:rPr>
              <w:t> 738,8</w:t>
            </w:r>
          </w:p>
        </w:tc>
      </w:tr>
      <w:tr w:rsidR="00AB67F9" w:rsidRPr="00372BC7" w:rsidTr="00DC448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171C77" w:rsidRDefault="00AB67F9" w:rsidP="005C5E93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- 1</w:t>
            </w:r>
            <w:r>
              <w:rPr>
                <w:bCs/>
                <w:sz w:val="24"/>
                <w:szCs w:val="24"/>
              </w:rPr>
              <w:t>37 996,2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DC448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 w:rsidR="004C4386">
              <w:rPr>
                <w:bCs/>
                <w:sz w:val="24"/>
                <w:szCs w:val="24"/>
              </w:rPr>
              <w:t>3 175,9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171C77" w:rsidRDefault="00AB67F9" w:rsidP="007F21A5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- 1</w:t>
            </w:r>
            <w:r>
              <w:rPr>
                <w:bCs/>
                <w:sz w:val="24"/>
                <w:szCs w:val="24"/>
              </w:rPr>
              <w:t>4</w:t>
            </w:r>
            <w:r w:rsidR="004C4386">
              <w:rPr>
                <w:bCs/>
                <w:sz w:val="24"/>
                <w:szCs w:val="24"/>
              </w:rPr>
              <w:t>1 172,1</w:t>
            </w:r>
          </w:p>
        </w:tc>
      </w:tr>
      <w:tr w:rsidR="00AB67F9" w:rsidRPr="00372BC7" w:rsidTr="00DC4480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5C5E93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24 </w:t>
            </w:r>
            <w:r>
              <w:rPr>
                <w:b/>
                <w:bCs/>
                <w:sz w:val="24"/>
                <w:szCs w:val="24"/>
              </w:rPr>
              <w:t>931 716,2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4C4386">
              <w:rPr>
                <w:b/>
                <w:bCs/>
                <w:sz w:val="24"/>
                <w:szCs w:val="24"/>
              </w:rPr>
              <w:t>1 845 603,3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F9" w:rsidRPr="00372BC7" w:rsidRDefault="00AB67F9" w:rsidP="007F21A5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4C4386">
              <w:rPr>
                <w:b/>
                <w:bCs/>
                <w:sz w:val="24"/>
                <w:szCs w:val="24"/>
              </w:rPr>
              <w:t>6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4C4386">
              <w:rPr>
                <w:b/>
                <w:bCs/>
                <w:sz w:val="24"/>
                <w:szCs w:val="24"/>
              </w:rPr>
              <w:t>777 319,5</w:t>
            </w:r>
          </w:p>
        </w:tc>
      </w:tr>
    </w:tbl>
    <w:p w:rsidR="002046AB" w:rsidRPr="00A9018D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A9018D" w:rsidSect="002B39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9D27A0" w:rsidRPr="00F26296" w:rsidRDefault="00F76F14" w:rsidP="009D27A0">
      <w:pPr>
        <w:tabs>
          <w:tab w:val="left" w:pos="11340"/>
        </w:tabs>
        <w:rPr>
          <w:sz w:val="24"/>
        </w:rPr>
      </w:pPr>
      <w:r w:rsidRPr="00A9018D">
        <w:rPr>
          <w:sz w:val="24"/>
        </w:rPr>
        <w:lastRenderedPageBreak/>
        <w:t xml:space="preserve">  </w:t>
      </w:r>
      <w:r w:rsidR="00CC0D8C" w:rsidRPr="00A9018D">
        <w:rPr>
          <w:sz w:val="24"/>
        </w:rPr>
        <w:tab/>
      </w:r>
      <w:r w:rsidR="00CC0D8C" w:rsidRPr="00A9018D">
        <w:rPr>
          <w:sz w:val="24"/>
        </w:rPr>
        <w:tab/>
      </w:r>
      <w:r w:rsidR="009D27A0" w:rsidRPr="00F26296">
        <w:rPr>
          <w:sz w:val="24"/>
        </w:rPr>
        <w:t>Приложение №</w:t>
      </w:r>
      <w:r w:rsidR="009D27A0">
        <w:rPr>
          <w:sz w:val="24"/>
        </w:rPr>
        <w:t> </w:t>
      </w:r>
      <w:r w:rsidR="009D27A0" w:rsidRPr="00F26296">
        <w:rPr>
          <w:sz w:val="24"/>
        </w:rPr>
        <w:t>2</w:t>
      </w:r>
    </w:p>
    <w:p w:rsidR="009D27A0" w:rsidRPr="00F26296" w:rsidRDefault="009D27A0" w:rsidP="009D27A0">
      <w:pPr>
        <w:tabs>
          <w:tab w:val="left" w:pos="11340"/>
        </w:tabs>
        <w:jc w:val="right"/>
        <w:rPr>
          <w:sz w:val="28"/>
        </w:rPr>
      </w:pPr>
      <w:r w:rsidRPr="00F26296">
        <w:rPr>
          <w:sz w:val="24"/>
        </w:rPr>
        <w:tab/>
        <w:t>к пояснительной записке</w:t>
      </w:r>
    </w:p>
    <w:p w:rsidR="009D27A0" w:rsidRPr="00F26296" w:rsidRDefault="009D27A0" w:rsidP="009D27A0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4E46EB" w:rsidRPr="00372BC7" w:rsidTr="00EC7F4A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обязательного медицинского страхования Архангельской области</w:t>
            </w:r>
            <w:proofErr w:type="gramEnd"/>
            <w:r w:rsidRPr="00372BC7">
              <w:rPr>
                <w:b/>
                <w:bCs/>
                <w:sz w:val="28"/>
                <w:szCs w:val="28"/>
              </w:rPr>
              <w:t xml:space="preserve">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46EB" w:rsidRPr="00372BC7" w:rsidTr="00EC7F4A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>(в соответствии со структурой проекта областного закона)</w:t>
            </w:r>
          </w:p>
        </w:tc>
      </w:tr>
      <w:tr w:rsidR="004E46EB" w:rsidRPr="00372BC7" w:rsidTr="00EC7F4A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рублей</w:t>
            </w:r>
          </w:p>
        </w:tc>
      </w:tr>
      <w:tr w:rsidR="004E46EB" w:rsidRPr="00372BC7" w:rsidTr="00EC7F4A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  <w:proofErr w:type="gramStart"/>
            <w:r w:rsidRPr="00372BC7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4E46EB" w:rsidRPr="00372BC7" w:rsidTr="00EC7F4A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EB" w:rsidRPr="00372BC7" w:rsidRDefault="004E46EB" w:rsidP="00EC7F4A">
            <w:pPr>
              <w:rPr>
                <w:sz w:val="24"/>
                <w:szCs w:val="24"/>
              </w:rPr>
            </w:pPr>
          </w:p>
        </w:tc>
      </w:tr>
      <w:tr w:rsidR="004E46EB" w:rsidRPr="00372BC7" w:rsidTr="00EC7F4A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DF1003" w:rsidRPr="00372BC7" w:rsidTr="00EC7F4A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60 728,7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DF1003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="00E20F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2</w:t>
            </w:r>
            <w:r w:rsidR="00E20FBC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</w:t>
            </w:r>
            <w:r w:rsidR="00E20FB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E20FBC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75 934,1</w:t>
            </w:r>
          </w:p>
        </w:tc>
      </w:tr>
      <w:tr w:rsidR="00DF100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Pr="00372BC7">
              <w:rPr>
                <w:sz w:val="24"/>
                <w:szCs w:val="24"/>
              </w:rPr>
              <w:br/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DF10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DF100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DF100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DF100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373,2</w:t>
            </w:r>
          </w:p>
        </w:tc>
      </w:tr>
      <w:tr w:rsidR="00DF1003" w:rsidRPr="00372BC7" w:rsidTr="00EC7F4A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10 351,5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="00E20FBC">
              <w:rPr>
                <w:sz w:val="24"/>
                <w:szCs w:val="24"/>
              </w:rPr>
              <w:t> 424,7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 w:rsidR="00E20FBC">
              <w:rPr>
                <w:spacing w:val="-4"/>
                <w:sz w:val="24"/>
                <w:szCs w:val="24"/>
              </w:rPr>
              <w:t> 776,2</w:t>
            </w:r>
          </w:p>
        </w:tc>
      </w:tr>
      <w:tr w:rsidR="00DF1003" w:rsidRPr="00372BC7" w:rsidTr="00EC7F4A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698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</w:t>
            </w:r>
            <w:r w:rsidR="00E20FB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</w:t>
            </w:r>
            <w:r w:rsidR="00E20FB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20FBC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</w:t>
            </w:r>
            <w:r w:rsidR="00E20FBC">
              <w:rPr>
                <w:spacing w:val="-4"/>
                <w:sz w:val="24"/>
                <w:szCs w:val="24"/>
              </w:rPr>
              <w:t>80,1</w:t>
            </w:r>
          </w:p>
        </w:tc>
      </w:tr>
    </w:tbl>
    <w:p w:rsidR="004E46EB" w:rsidRPr="00372BC7" w:rsidRDefault="004E46EB" w:rsidP="004E46EB">
      <w:pPr>
        <w:jc w:val="center"/>
        <w:rPr>
          <w:sz w:val="24"/>
          <w:szCs w:val="24"/>
        </w:rPr>
        <w:sectPr w:rsidR="004E46EB" w:rsidRPr="00372BC7" w:rsidSect="00724573">
          <w:headerReference w:type="default" r:id="rId14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4E46EB" w:rsidRPr="00372BC7" w:rsidTr="00EC7F4A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6EB" w:rsidRPr="00372BC7" w:rsidRDefault="004E46EB" w:rsidP="00EC7F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E20FBC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3 698,7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2 980,1</w:t>
            </w:r>
          </w:p>
        </w:tc>
      </w:tr>
      <w:tr w:rsidR="00DF1003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DA0423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</w:t>
            </w:r>
            <w:r>
              <w:rPr>
                <w:spacing w:val="-6"/>
                <w:sz w:val="24"/>
                <w:szCs w:val="24"/>
              </w:rPr>
              <w:t xml:space="preserve">00 </w:t>
            </w:r>
            <w:r w:rsidRPr="00372BC7">
              <w:rPr>
                <w:spacing w:val="-6"/>
                <w:sz w:val="24"/>
                <w:szCs w:val="24"/>
              </w:rPr>
              <w:t>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DA0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20FBC">
              <w:rPr>
                <w:sz w:val="24"/>
                <w:szCs w:val="24"/>
              </w:rPr>
              <w:t>865</w:t>
            </w:r>
            <w:r>
              <w:rPr>
                <w:sz w:val="24"/>
                <w:szCs w:val="24"/>
              </w:rPr>
              <w:t>,</w:t>
            </w:r>
            <w:r w:rsidR="00E20FB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E20FBC">
              <w:rPr>
                <w:spacing w:val="-4"/>
                <w:sz w:val="24"/>
                <w:szCs w:val="24"/>
              </w:rPr>
              <w:t> 693,0</w:t>
            </w:r>
          </w:p>
        </w:tc>
      </w:tr>
      <w:tr w:rsidR="00E20FBC" w:rsidRPr="00372BC7" w:rsidTr="00EC7F4A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DA0423" w:rsidRDefault="00E20FBC" w:rsidP="00DA0423">
            <w:pPr>
              <w:jc w:val="center"/>
              <w:rPr>
                <w:sz w:val="24"/>
                <w:szCs w:val="24"/>
              </w:rPr>
            </w:pPr>
            <w:r w:rsidRPr="00DA0423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DA0423" w:rsidRDefault="00E20FBC" w:rsidP="00DA0423">
            <w:pPr>
              <w:jc w:val="center"/>
              <w:rPr>
                <w:sz w:val="24"/>
                <w:szCs w:val="24"/>
              </w:rPr>
            </w:pPr>
            <w:r w:rsidRPr="00DA0423">
              <w:rPr>
                <w:spacing w:val="-6"/>
                <w:sz w:val="24"/>
                <w:szCs w:val="24"/>
              </w:rPr>
              <w:t>1 16 10100 09 0000 140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DA0423" w:rsidRDefault="00E20FBC" w:rsidP="00DA0423">
            <w:pPr>
              <w:rPr>
                <w:sz w:val="24"/>
                <w:szCs w:val="24"/>
              </w:rPr>
            </w:pPr>
            <w:r w:rsidRPr="00DA042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Default="00E20FBC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+ 865,5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1 693,0</w:t>
            </w:r>
          </w:p>
        </w:tc>
      </w:tr>
      <w:tr w:rsidR="00DF1003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064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20FBC">
              <w:rPr>
                <w:sz w:val="24"/>
                <w:szCs w:val="24"/>
              </w:rPr>
              <w:t>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E20FBC">
              <w:rPr>
                <w:spacing w:val="-4"/>
                <w:sz w:val="24"/>
                <w:szCs w:val="24"/>
              </w:rPr>
              <w:t> 809,7</w:t>
            </w:r>
          </w:p>
        </w:tc>
      </w:tr>
      <w:tr w:rsidR="00E20FBC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064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3 809,7</w:t>
            </w:r>
          </w:p>
        </w:tc>
      </w:tr>
      <w:tr w:rsidR="00DF1003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2 761,0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DF1003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532,4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3 293,4</w:t>
            </w:r>
          </w:p>
        </w:tc>
      </w:tr>
      <w:tr w:rsidR="00DF1003" w:rsidRPr="00372BC7" w:rsidTr="00EC7F4A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bookmarkStart w:id="1" w:name="_GoBack"/>
            <w:r w:rsidRPr="00372BC7">
              <w:rPr>
                <w:spacing w:val="-6"/>
                <w:sz w:val="24"/>
                <w:szCs w:val="24"/>
              </w:rPr>
              <w:t>года</w:t>
            </w:r>
            <w:bookmarkEnd w:id="1"/>
            <w:r w:rsidRPr="00372BC7">
              <w:rPr>
                <w:spacing w:val="-6"/>
                <w:sz w:val="24"/>
                <w:szCs w:val="24"/>
              </w:rPr>
              <w:t>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2 761,0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532,4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3 293,4</w:t>
            </w:r>
          </w:p>
        </w:tc>
      </w:tr>
      <w:tr w:rsidR="00DF1003" w:rsidRPr="00372BC7" w:rsidTr="000E451E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50 027,2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E20FBC" w:rsidP="00DF10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+ 13 757,5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E20FBC" w:rsidP="000E451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</w:t>
            </w:r>
            <w:r w:rsidR="00DF1003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784</w:t>
            </w:r>
            <w:r w:rsidR="00DF1003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  <w:tr w:rsidR="00E20FBC" w:rsidRPr="00372BC7" w:rsidTr="000E451E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50 027,2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+ 13 757,5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63 784,7</w:t>
            </w:r>
          </w:p>
        </w:tc>
      </w:tr>
      <w:tr w:rsidR="00E20FBC" w:rsidRPr="00372BC7" w:rsidTr="00E2409D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50 027,2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+ 13 757,5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63 784,7</w:t>
            </w:r>
          </w:p>
        </w:tc>
      </w:tr>
      <w:tr w:rsidR="00DF1003" w:rsidRPr="00372BC7" w:rsidTr="00EC7F4A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>
              <w:rPr>
                <w:spacing w:val="-4"/>
                <w:sz w:val="24"/>
                <w:szCs w:val="24"/>
              </w:rPr>
              <w:t>870 987,5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1 </w:t>
            </w:r>
            <w:r w:rsidR="00E20FBC">
              <w:rPr>
                <w:sz w:val="24"/>
                <w:szCs w:val="24"/>
              </w:rPr>
              <w:t>830 397,9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E20FBC">
              <w:rPr>
                <w:spacing w:val="-4"/>
                <w:sz w:val="24"/>
                <w:szCs w:val="24"/>
              </w:rPr>
              <w:t>701 385,4</w:t>
            </w:r>
          </w:p>
        </w:tc>
      </w:tr>
      <w:tr w:rsidR="00DF1003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006 985,9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</w:t>
            </w:r>
            <w:r w:rsidR="00E20FBC">
              <w:rPr>
                <w:sz w:val="24"/>
                <w:szCs w:val="24"/>
              </w:rPr>
              <w:t>832 832,8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6 </w:t>
            </w:r>
            <w:r w:rsidR="00E20FBC">
              <w:rPr>
                <w:spacing w:val="-4"/>
                <w:sz w:val="24"/>
                <w:szCs w:val="24"/>
              </w:rPr>
              <w:t>839 818,7</w:t>
            </w:r>
          </w:p>
        </w:tc>
      </w:tr>
      <w:tr w:rsidR="00E20FBC" w:rsidRPr="00372BC7" w:rsidTr="00EC7F4A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634212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006 985,9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+ 1 832 832,8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6 839 818,7</w:t>
            </w:r>
          </w:p>
        </w:tc>
      </w:tr>
      <w:tr w:rsidR="004B67C6" w:rsidRPr="00372BC7" w:rsidTr="00EC7F4A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4B67C6" w:rsidRDefault="004B67C6" w:rsidP="004B67C6">
            <w:pPr>
              <w:jc w:val="center"/>
              <w:rPr>
                <w:spacing w:val="-6"/>
                <w:sz w:val="24"/>
                <w:szCs w:val="24"/>
              </w:rPr>
            </w:pPr>
            <w:r w:rsidRPr="004B67C6">
              <w:rPr>
                <w:spacing w:val="-6"/>
                <w:sz w:val="24"/>
                <w:szCs w:val="24"/>
              </w:rPr>
              <w:t>2 02 50202 09 0000 150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4B67C6" w:rsidRDefault="004B67C6" w:rsidP="004B67C6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4B67C6">
              <w:rPr>
                <w:rFonts w:cs="SchoolBook"/>
                <w:sz w:val="24"/>
                <w:szCs w:val="24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4B67C6">
              <w:rPr>
                <w:rFonts w:cs="SchoolBook"/>
                <w:sz w:val="24"/>
                <w:szCs w:val="24"/>
              </w:rPr>
              <w:br/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63421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Default="00E20FBC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+ 586 016,8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BC" w:rsidRPr="00372BC7" w:rsidRDefault="00E20FBC" w:rsidP="00E20FBC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586 016,8</w:t>
            </w:r>
          </w:p>
        </w:tc>
      </w:tr>
      <w:tr w:rsidR="00DF1003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372BC7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</w:tr>
      <w:tr w:rsidR="00DF1003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231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B40E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 xml:space="preserve">, передаваемые </w:t>
            </w:r>
            <w:r w:rsidRPr="00E2409D">
              <w:rPr>
                <w:sz w:val="24"/>
                <w:szCs w:val="24"/>
              </w:rPr>
              <w:t xml:space="preserve">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оказания медицинской помощи лицам, застрахованным </w:t>
            </w:r>
            <w:r>
              <w:rPr>
                <w:sz w:val="24"/>
                <w:szCs w:val="24"/>
              </w:rPr>
              <w:br/>
            </w:r>
            <w:r w:rsidRPr="00E2409D">
              <w:rPr>
                <w:sz w:val="24"/>
                <w:szCs w:val="24"/>
              </w:rPr>
              <w:t>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395 580,8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4B67C6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395 580,8</w:t>
            </w:r>
          </w:p>
        </w:tc>
      </w:tr>
      <w:tr w:rsidR="00DF1003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257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</w:t>
            </w:r>
            <w:r w:rsidRPr="00E2409D">
              <w:rPr>
                <w:sz w:val="24"/>
                <w:szCs w:val="24"/>
              </w:rPr>
              <w:lastRenderedPageBreak/>
              <w:t>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81 535,9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4B67C6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81 535,9</w:t>
            </w:r>
          </w:p>
        </w:tc>
      </w:tr>
      <w:tr w:rsidR="00DF1003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258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09D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4B67C6" w:rsidP="004B67C6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3" w:rsidRPr="00372BC7" w:rsidRDefault="00DF1003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7 414,8</w:t>
            </w:r>
          </w:p>
        </w:tc>
      </w:tr>
      <w:tr w:rsidR="004B67C6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</w:t>
            </w:r>
            <w:r>
              <w:rPr>
                <w:spacing w:val="-6"/>
                <w:sz w:val="24"/>
                <w:szCs w:val="24"/>
              </w:rPr>
              <w:t>622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132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C1F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</w:t>
            </w:r>
            <w:r>
              <w:rPr>
                <w:sz w:val="24"/>
                <w:szCs w:val="24"/>
              </w:rPr>
              <w:t>х</w:t>
            </w:r>
            <w:r w:rsidRPr="00132C1F">
              <w:rPr>
                <w:sz w:val="24"/>
                <w:szCs w:val="24"/>
              </w:rPr>
              <w:t xml:space="preserve"> по обязательному медицинскому страхованию лиц, перенесших новую коронавирусную инфекцию (</w:t>
            </w:r>
            <w:r w:rsidRPr="00132C1F">
              <w:rPr>
                <w:sz w:val="24"/>
                <w:szCs w:val="24"/>
                <w:lang w:val="en-US"/>
              </w:rPr>
              <w:t>COVID</w:t>
            </w:r>
            <w:r w:rsidRPr="00132C1F">
              <w:rPr>
                <w:sz w:val="24"/>
                <w:szCs w:val="24"/>
              </w:rPr>
              <w:t>-19)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132C1F" w:rsidRDefault="004B67C6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67 045,6</w:t>
            </w:r>
          </w:p>
        </w:tc>
      </w:tr>
      <w:tr w:rsidR="004B67C6" w:rsidRPr="00372BC7" w:rsidTr="00EC7F4A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6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4B67C6" w:rsidRDefault="004B67C6" w:rsidP="004B67C6">
            <w:pPr>
              <w:jc w:val="center"/>
              <w:rPr>
                <w:sz w:val="24"/>
                <w:szCs w:val="24"/>
              </w:rPr>
            </w:pPr>
            <w:r w:rsidRPr="004B67C6">
              <w:rPr>
                <w:spacing w:val="-6"/>
                <w:sz w:val="24"/>
                <w:szCs w:val="24"/>
              </w:rPr>
              <w:t>2 02 55849 09 0000 150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Pr="004B67C6" w:rsidRDefault="004B67C6" w:rsidP="004B67C6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proofErr w:type="gramStart"/>
            <w:r w:rsidRPr="004B67C6">
              <w:rPr>
                <w:rFonts w:cs="SchoolBook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</w:t>
            </w:r>
            <w:r w:rsidRPr="004B67C6">
              <w:rPr>
                <w:sz w:val="24"/>
                <w:szCs w:val="24"/>
              </w:rPr>
              <w:t xml:space="preserve">оказания медицинской помощи лицам, застрахованным по обязательному медицинскому страхованию, в том числе </w:t>
            </w:r>
            <w:r w:rsidRPr="004B67C6">
              <w:rPr>
                <w:sz w:val="24"/>
                <w:szCs w:val="24"/>
              </w:rPr>
              <w:br/>
              <w:t>с за</w:t>
            </w:r>
            <w:r>
              <w:rPr>
                <w:sz w:val="24"/>
                <w:szCs w:val="24"/>
              </w:rPr>
              <w:t xml:space="preserve">болеванием и (или) подозрением </w:t>
            </w:r>
            <w:r w:rsidRPr="004B67C6">
              <w:rPr>
                <w:sz w:val="24"/>
                <w:szCs w:val="24"/>
              </w:rPr>
              <w:t>на заболевание новой коронавирусной инфекцией (</w:t>
            </w:r>
            <w:r w:rsidRPr="004B67C6">
              <w:rPr>
                <w:sz w:val="24"/>
                <w:szCs w:val="24"/>
                <w:lang w:val="en-US"/>
              </w:rPr>
              <w:t>COVID</w:t>
            </w:r>
            <w:r w:rsidRPr="004B67C6">
              <w:rPr>
                <w:sz w:val="24"/>
                <w:szCs w:val="24"/>
              </w:rPr>
              <w:t>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Default="004B67C6" w:rsidP="00EC7F4A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+ 1 210 006,6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7C6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1 210 006,6</w:t>
            </w:r>
          </w:p>
        </w:tc>
      </w:tr>
      <w:tr w:rsidR="004B67C6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503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20FB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</w:t>
            </w:r>
            <w:r w:rsidR="00E20FBC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>,</w:t>
            </w:r>
            <w:r w:rsidR="00E20FB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E20FBC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421 312,7</w:t>
            </w:r>
          </w:p>
        </w:tc>
      </w:tr>
      <w:tr w:rsidR="00E20FBC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84 503,3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+ 36 809,4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BC" w:rsidRPr="00372BC7" w:rsidRDefault="00E20FBC" w:rsidP="00E2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421 312,7</w:t>
            </w:r>
          </w:p>
        </w:tc>
      </w:tr>
      <w:tr w:rsidR="004B67C6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E20FBC">
              <w:rPr>
                <w:sz w:val="24"/>
                <w:szCs w:val="24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FBC">
              <w:rPr>
                <w:sz w:val="24"/>
                <w:szCs w:val="24"/>
              </w:rPr>
              <w:t> 738,8</w:t>
            </w:r>
          </w:p>
        </w:tc>
      </w:tr>
      <w:tr w:rsidR="004F5ED0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2 738,8</w:t>
            </w:r>
          </w:p>
        </w:tc>
      </w:tr>
      <w:tr w:rsidR="004F5ED0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2 738,8</w:t>
            </w:r>
          </w:p>
        </w:tc>
      </w:tr>
      <w:tr w:rsidR="004B67C6" w:rsidRPr="00372BC7" w:rsidTr="009B610F">
        <w:trPr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4F5ED0">
              <w:rPr>
                <w:sz w:val="24"/>
                <w:szCs w:val="24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F5ED0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2 067,2</w:t>
            </w:r>
          </w:p>
        </w:tc>
      </w:tr>
      <w:tr w:rsidR="004B67C6" w:rsidRPr="00372BC7" w:rsidTr="00EC7F4A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</w:t>
            </w:r>
          </w:p>
        </w:tc>
      </w:tr>
      <w:tr w:rsidR="004B67C6" w:rsidRPr="00372BC7" w:rsidTr="00EC7F4A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37 996,2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290D8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4F5ED0">
              <w:rPr>
                <w:sz w:val="24"/>
                <w:szCs w:val="24"/>
              </w:rPr>
              <w:t>3 175,9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290D8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</w:t>
            </w:r>
            <w:r w:rsidR="004F5ED0">
              <w:rPr>
                <w:sz w:val="24"/>
                <w:szCs w:val="24"/>
              </w:rPr>
              <w:t>1 172,1</w:t>
            </w:r>
          </w:p>
        </w:tc>
      </w:tr>
      <w:tr w:rsidR="004F5ED0" w:rsidRPr="00372BC7" w:rsidTr="00EC7F4A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37 996,2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3 175,9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ED0" w:rsidRPr="00372BC7" w:rsidRDefault="004F5ED0" w:rsidP="003D399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41 172,1</w:t>
            </w:r>
          </w:p>
        </w:tc>
      </w:tr>
      <w:tr w:rsidR="004B67C6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7C6" w:rsidRPr="00372BC7" w:rsidRDefault="004B67C6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</w:t>
            </w:r>
            <w:r w:rsidRPr="00372BC7">
              <w:rPr>
                <w:sz w:val="24"/>
                <w:szCs w:val="24"/>
              </w:rPr>
              <w:lastRenderedPageBreak/>
              <w:t xml:space="preserve">страхования на территориях субъектов Российской Федерации </w:t>
            </w:r>
            <w:r w:rsidRPr="00372BC7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-6 794,9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4F5ED0">
              <w:rPr>
                <w:sz w:val="24"/>
                <w:szCs w:val="24"/>
              </w:rPr>
              <w:t>2 383,0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5ED0">
              <w:rPr>
                <w:sz w:val="24"/>
                <w:szCs w:val="24"/>
              </w:rPr>
              <w:t>9 177,9</w:t>
            </w:r>
          </w:p>
        </w:tc>
      </w:tr>
      <w:tr w:rsidR="004B67C6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7C6" w:rsidRPr="00372BC7" w:rsidRDefault="004B67C6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4B67C6" w:rsidRPr="00372BC7" w:rsidRDefault="004B67C6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1 326,2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4B67C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4F5ED0">
              <w:rPr>
                <w:sz w:val="24"/>
                <w:szCs w:val="24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4F5ED0">
              <w:rPr>
                <w:sz w:val="24"/>
                <w:szCs w:val="24"/>
              </w:rPr>
              <w:t>2 067,2</w:t>
            </w:r>
          </w:p>
        </w:tc>
      </w:tr>
      <w:tr w:rsidR="004B67C6" w:rsidRPr="00372BC7" w:rsidTr="00EC7F4A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6334D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7C6" w:rsidRPr="006334D7" w:rsidRDefault="004B67C6" w:rsidP="00EC7F4A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- 122 593,5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4B67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- 122 640,0</w:t>
            </w:r>
          </w:p>
        </w:tc>
      </w:tr>
      <w:tr w:rsidR="004B67C6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6334D7" w:rsidRDefault="004B67C6" w:rsidP="00EC7F4A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7C6" w:rsidRPr="006334D7" w:rsidRDefault="004B67C6" w:rsidP="00EC7F4A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6334D7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</w:tr>
      <w:tr w:rsidR="004B67C6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7C6" w:rsidRPr="00372BC7" w:rsidRDefault="004B67C6" w:rsidP="0029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Pr="006334D7" w:rsidRDefault="004B67C6" w:rsidP="00290D89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73000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7C6" w:rsidRPr="006334D7" w:rsidRDefault="004B67C6" w:rsidP="00132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Default="004B67C6" w:rsidP="00634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5ED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Default="004F5ED0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7C6" w:rsidRDefault="004B67C6" w:rsidP="00EC7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5ED0">
              <w:rPr>
                <w:sz w:val="24"/>
                <w:szCs w:val="24"/>
              </w:rPr>
              <w:t> 21,6</w:t>
            </w:r>
          </w:p>
        </w:tc>
      </w:tr>
      <w:tr w:rsidR="00132C1F" w:rsidRPr="00372BC7" w:rsidTr="00EC7F4A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C1F" w:rsidRPr="00372BC7" w:rsidRDefault="00132C1F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C1F" w:rsidRPr="00372BC7" w:rsidRDefault="00132C1F" w:rsidP="00EC7F4A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2C1F" w:rsidRPr="00372BC7" w:rsidRDefault="00132C1F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2C1F" w:rsidRPr="00372BC7" w:rsidRDefault="004B67C6" w:rsidP="00EC7F4A">
            <w:pPr>
              <w:jc w:val="right"/>
              <w:rPr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24 </w:t>
            </w:r>
            <w:r>
              <w:rPr>
                <w:bCs/>
                <w:sz w:val="24"/>
                <w:szCs w:val="24"/>
              </w:rPr>
              <w:t>931 716,2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2C1F" w:rsidRPr="00372BC7" w:rsidRDefault="00132C1F" w:rsidP="004F5ED0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4B67C6">
              <w:rPr>
                <w:bCs/>
                <w:sz w:val="24"/>
                <w:szCs w:val="24"/>
              </w:rPr>
              <w:t>1 </w:t>
            </w:r>
            <w:r w:rsidR="004F5ED0">
              <w:rPr>
                <w:bCs/>
                <w:sz w:val="24"/>
                <w:szCs w:val="24"/>
              </w:rPr>
              <w:t>845 603,3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2C1F" w:rsidRPr="00372BC7" w:rsidRDefault="00132C1F" w:rsidP="00EC7F4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</w:t>
            </w:r>
            <w:r w:rsidR="004B67C6">
              <w:rPr>
                <w:bCs/>
                <w:sz w:val="24"/>
                <w:szCs w:val="24"/>
              </w:rPr>
              <w:t>6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4F5ED0">
              <w:rPr>
                <w:bCs/>
                <w:sz w:val="24"/>
                <w:szCs w:val="24"/>
              </w:rPr>
              <w:t>777 319,5</w:t>
            </w:r>
          </w:p>
        </w:tc>
      </w:tr>
    </w:tbl>
    <w:p w:rsidR="004E46EB" w:rsidRPr="00372BC7" w:rsidRDefault="004E46EB" w:rsidP="004E46EB">
      <w:pPr>
        <w:tabs>
          <w:tab w:val="left" w:pos="11340"/>
        </w:tabs>
        <w:ind w:right="-456"/>
        <w:rPr>
          <w:sz w:val="24"/>
        </w:rPr>
        <w:sectPr w:rsidR="004E46EB" w:rsidRPr="00372BC7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A9018D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4"/>
        </w:rPr>
        <w:lastRenderedPageBreak/>
        <w:tab/>
      </w:r>
      <w:r w:rsidRPr="00A9018D">
        <w:rPr>
          <w:sz w:val="24"/>
        </w:rPr>
        <w:tab/>
        <w:t xml:space="preserve">Приложение № 3 </w:t>
      </w:r>
    </w:p>
    <w:p w:rsidR="00A6487B" w:rsidRPr="00A9018D" w:rsidRDefault="00A6487B" w:rsidP="00A6487B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A6487B" w:rsidRDefault="00A6487B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E62143" w:rsidRPr="005F54B9" w:rsidRDefault="00E62143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1F6F96" w:rsidRPr="00372BC7" w:rsidRDefault="001F6F96" w:rsidP="001F6F96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372BC7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Pr="00372BC7">
        <w:rPr>
          <w:b/>
          <w:sz w:val="28"/>
        </w:rPr>
        <w:t xml:space="preserve"> расходов бюджета </w:t>
      </w:r>
      <w:r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proofErr w:type="gramEnd"/>
      <w:r w:rsidRPr="00372BC7">
        <w:rPr>
          <w:b/>
          <w:sz w:val="28"/>
        </w:rPr>
        <w:t xml:space="preserve"> на 202</w:t>
      </w:r>
      <w:r>
        <w:rPr>
          <w:b/>
          <w:sz w:val="28"/>
        </w:rPr>
        <w:t>1</w:t>
      </w:r>
      <w:r w:rsidRPr="00372BC7">
        <w:rPr>
          <w:b/>
          <w:sz w:val="28"/>
        </w:rPr>
        <w:t xml:space="preserve"> год</w:t>
      </w:r>
    </w:p>
    <w:p w:rsidR="001F6F96" w:rsidRPr="00372BC7" w:rsidRDefault="001F6F96" w:rsidP="001F6F96">
      <w:pPr>
        <w:tabs>
          <w:tab w:val="left" w:pos="6096"/>
        </w:tabs>
        <w:jc w:val="center"/>
        <w:rPr>
          <w:b/>
          <w:sz w:val="28"/>
        </w:rPr>
      </w:pPr>
    </w:p>
    <w:p w:rsidR="001F6F96" w:rsidRPr="00372BC7" w:rsidRDefault="001F6F96" w:rsidP="001F6F96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1F6F96" w:rsidRPr="00372BC7" w:rsidTr="00EC7F4A">
        <w:trPr>
          <w:cantSplit/>
          <w:trHeight w:val="685"/>
        </w:trPr>
        <w:tc>
          <w:tcPr>
            <w:tcW w:w="2312" w:type="pct"/>
            <w:vMerge w:val="restart"/>
          </w:tcPr>
          <w:p w:rsidR="001F6F96" w:rsidRPr="00372BC7" w:rsidRDefault="001F6F96" w:rsidP="00EC7F4A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863" w:type="pct"/>
            <w:vMerge w:val="restart"/>
          </w:tcPr>
          <w:p w:rsidR="001F6F96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Изменения </w:t>
            </w:r>
          </w:p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1F6F96" w:rsidRPr="00372BC7" w:rsidTr="00EC7F4A">
        <w:trPr>
          <w:cantSplit/>
          <w:trHeight w:val="276"/>
        </w:trPr>
        <w:tc>
          <w:tcPr>
            <w:tcW w:w="2312" w:type="pct"/>
            <w:vMerge/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1F6F96" w:rsidRPr="00372BC7" w:rsidRDefault="001F6F96" w:rsidP="00EC7F4A">
            <w:pPr>
              <w:jc w:val="center"/>
              <w:rPr>
                <w:sz w:val="24"/>
                <w:szCs w:val="24"/>
              </w:rPr>
            </w:pPr>
          </w:p>
        </w:tc>
      </w:tr>
      <w:tr w:rsidR="00E62143" w:rsidRPr="00372BC7" w:rsidTr="00EC7F4A">
        <w:tc>
          <w:tcPr>
            <w:tcW w:w="2312" w:type="pct"/>
          </w:tcPr>
          <w:p w:rsidR="00E62143" w:rsidRPr="00E62143" w:rsidRDefault="00E62143" w:rsidP="00E62143">
            <w:pPr>
              <w:jc w:val="center"/>
              <w:rPr>
                <w:spacing w:val="-2"/>
                <w:sz w:val="24"/>
                <w:szCs w:val="24"/>
              </w:rPr>
            </w:pPr>
            <w:r w:rsidRPr="00E6214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858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1F6F96" w:rsidRPr="00372BC7" w:rsidTr="00EC7F4A">
        <w:tc>
          <w:tcPr>
            <w:tcW w:w="2312" w:type="pct"/>
          </w:tcPr>
          <w:p w:rsidR="001F6F96" w:rsidRPr="00372BC7" w:rsidRDefault="001F6F96" w:rsidP="00EC7F4A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34 034,5</w:t>
            </w:r>
          </w:p>
        </w:tc>
        <w:tc>
          <w:tcPr>
            <w:tcW w:w="863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1F6F96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F6F96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1F6F96" w:rsidRPr="00372BC7" w:rsidRDefault="001F6F96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1F6F96" w:rsidRPr="00372BC7" w:rsidRDefault="001F6F96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6C51F9" w:rsidRPr="00372BC7" w:rsidTr="00EC7F4A">
        <w:tc>
          <w:tcPr>
            <w:tcW w:w="2312" w:type="pct"/>
            <w:tcBorders>
              <w:bottom w:val="single" w:sz="4" w:space="0" w:color="auto"/>
            </w:tcBorders>
          </w:tcPr>
          <w:p w:rsidR="006C51F9" w:rsidRPr="00372BC7" w:rsidRDefault="006C51F9" w:rsidP="00EC7F4A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010 215,0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6C51F9" w:rsidRPr="00372BC7" w:rsidRDefault="006C51F9" w:rsidP="009B548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</w:t>
            </w:r>
            <w:r w:rsidR="00FA2DAE">
              <w:rPr>
                <w:spacing w:val="-4"/>
                <w:sz w:val="24"/>
                <w:szCs w:val="24"/>
              </w:rPr>
              <w:t>1 </w:t>
            </w:r>
            <w:r w:rsidR="00010D8D">
              <w:rPr>
                <w:spacing w:val="-4"/>
                <w:sz w:val="24"/>
                <w:szCs w:val="24"/>
              </w:rPr>
              <w:t>845 </w:t>
            </w:r>
            <w:r w:rsidR="009B5485">
              <w:rPr>
                <w:spacing w:val="-4"/>
                <w:sz w:val="24"/>
                <w:szCs w:val="24"/>
              </w:rPr>
              <w:t>603</w:t>
            </w:r>
            <w:r w:rsidR="00010D8D">
              <w:rPr>
                <w:spacing w:val="-4"/>
                <w:sz w:val="24"/>
                <w:szCs w:val="24"/>
              </w:rPr>
              <w:t>,</w:t>
            </w:r>
            <w:r w:rsidR="009B5485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6C51F9" w:rsidRPr="00372BC7" w:rsidRDefault="006C51F9" w:rsidP="00EC3BF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FA2DAE"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0D8D">
              <w:rPr>
                <w:spacing w:val="-4"/>
                <w:sz w:val="24"/>
                <w:szCs w:val="24"/>
              </w:rPr>
              <w:t>85</w:t>
            </w:r>
            <w:r w:rsidR="009B5485">
              <w:rPr>
                <w:spacing w:val="-4"/>
                <w:sz w:val="24"/>
                <w:szCs w:val="24"/>
              </w:rPr>
              <w:t>5 818,3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155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155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1F6F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1F6F96">
              <w:rPr>
                <w:spacing w:val="-2"/>
                <w:sz w:val="24"/>
                <w:szCs w:val="24"/>
              </w:rPr>
      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</w:t>
            </w:r>
            <w:r>
              <w:rPr>
                <w:spacing w:val="-2"/>
                <w:sz w:val="24"/>
                <w:szCs w:val="24"/>
              </w:rPr>
              <w:br/>
            </w:r>
            <w:r w:rsidRPr="001F6F96">
              <w:rPr>
                <w:spacing w:val="-2"/>
                <w:sz w:val="24"/>
                <w:szCs w:val="24"/>
              </w:rPr>
              <w:t xml:space="preserve">с заболеванием и (или) подозрением </w:t>
            </w:r>
            <w:r>
              <w:rPr>
                <w:spacing w:val="-2"/>
                <w:sz w:val="24"/>
                <w:szCs w:val="24"/>
              </w:rPr>
              <w:br/>
            </w:r>
            <w:r w:rsidRPr="001F6F96">
              <w:rPr>
                <w:spacing w:val="-2"/>
                <w:sz w:val="24"/>
                <w:szCs w:val="24"/>
              </w:rPr>
              <w:t>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395 580,8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395 580,8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81 535,9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81 535,9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 xml:space="preserve">инансовое обеспечение осуществления денежных выплат стимулирующего характера медицинским работникам </w:t>
            </w:r>
            <w:r w:rsidRPr="001F6F96">
              <w:rPr>
                <w:spacing w:val="-2"/>
                <w:sz w:val="24"/>
                <w:szCs w:val="24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1F6F96">
              <w:rPr>
                <w:spacing w:val="-2"/>
                <w:sz w:val="24"/>
                <w:szCs w:val="24"/>
              </w:rPr>
              <w:br/>
              <w:t>и профилактических медицинских осмотров населения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7 414,8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7 414,8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BB7E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1F6F96">
              <w:rPr>
                <w:spacing w:val="-2"/>
                <w:sz w:val="24"/>
                <w:szCs w:val="24"/>
              </w:rPr>
              <w:t>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</w:t>
            </w:r>
            <w:r w:rsidRPr="001F6F96">
              <w:rPr>
                <w:spacing w:val="-2"/>
                <w:sz w:val="24"/>
                <w:szCs w:val="24"/>
                <w:lang w:val="en-US"/>
              </w:rPr>
              <w:t>COVID</w:t>
            </w:r>
            <w:r w:rsidRPr="001F6F96">
              <w:rPr>
                <w:spacing w:val="-2"/>
                <w:sz w:val="24"/>
                <w:szCs w:val="24"/>
              </w:rPr>
              <w:t>-19)</w:t>
            </w:r>
            <w:r>
              <w:rPr>
                <w:spacing w:val="-2"/>
                <w:sz w:val="24"/>
                <w:szCs w:val="24"/>
              </w:rPr>
              <w:t xml:space="preserve">, в рамках 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67 045,6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 w:rsidRPr="001F6F96">
              <w:rPr>
                <w:spacing w:val="-4"/>
                <w:sz w:val="24"/>
                <w:szCs w:val="24"/>
              </w:rPr>
              <w:t>67 045,6</w:t>
            </w:r>
          </w:p>
        </w:tc>
      </w:tr>
      <w:tr w:rsidR="00E62143" w:rsidRPr="00372BC7" w:rsidTr="00EC7F4A">
        <w:tc>
          <w:tcPr>
            <w:tcW w:w="2312" w:type="pct"/>
          </w:tcPr>
          <w:p w:rsidR="00E62143" w:rsidRPr="00E62143" w:rsidRDefault="00E62143" w:rsidP="00EC7F4A">
            <w:pPr>
              <w:jc w:val="center"/>
              <w:rPr>
                <w:spacing w:val="-2"/>
                <w:sz w:val="24"/>
                <w:szCs w:val="24"/>
              </w:rPr>
            </w:pPr>
            <w:r w:rsidRPr="00E62143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E62143" w:rsidRPr="00372BC7" w:rsidRDefault="00E62143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BB7E53" w:rsidRPr="00372BC7" w:rsidTr="00EC7F4A">
        <w:tc>
          <w:tcPr>
            <w:tcW w:w="2312" w:type="pct"/>
          </w:tcPr>
          <w:p w:rsidR="00BB7E53" w:rsidRPr="00372BC7" w:rsidRDefault="00BB7E53" w:rsidP="00EC7F4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реализации территориальной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BB7E53" w:rsidRDefault="00BB7E53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BB7E53" w:rsidRPr="00372BC7" w:rsidRDefault="00BB7E53" w:rsidP="001F6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BB7E53" w:rsidRDefault="00BB7E53" w:rsidP="00EC7F4A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6C51F9" w:rsidRPr="00372BC7" w:rsidTr="00EC7F4A">
        <w:tc>
          <w:tcPr>
            <w:tcW w:w="2312" w:type="pct"/>
          </w:tcPr>
          <w:p w:rsidR="006C51F9" w:rsidRDefault="006C51F9" w:rsidP="00EC7F4A">
            <w:pPr>
              <w:rPr>
                <w:spacing w:val="-2"/>
                <w:sz w:val="24"/>
                <w:szCs w:val="24"/>
              </w:rPr>
            </w:pPr>
            <w:r w:rsidRPr="006C51F9">
              <w:rPr>
                <w:spacing w:val="-2"/>
                <w:sz w:val="24"/>
                <w:szCs w:val="24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      </w:r>
            <w:r>
              <w:rPr>
                <w:spacing w:val="-2"/>
                <w:sz w:val="24"/>
                <w:szCs w:val="24"/>
              </w:rPr>
              <w:br/>
            </w:r>
            <w:r w:rsidRPr="006C51F9">
              <w:rPr>
                <w:spacing w:val="-2"/>
                <w:sz w:val="24"/>
                <w:szCs w:val="24"/>
              </w:rPr>
              <w:t xml:space="preserve">с заболеванием и (или) подозрением </w:t>
            </w:r>
            <w:r>
              <w:rPr>
                <w:spacing w:val="-2"/>
                <w:sz w:val="24"/>
                <w:szCs w:val="24"/>
              </w:rPr>
              <w:br/>
            </w:r>
            <w:r w:rsidRPr="006C51F9">
              <w:rPr>
                <w:spacing w:val="-2"/>
                <w:sz w:val="24"/>
                <w:szCs w:val="24"/>
              </w:rPr>
              <w:t>на заболевание новой коронавирусной инфекцией (COVID-19)</w:t>
            </w:r>
            <w:r w:rsidR="00DF7614">
              <w:rPr>
                <w:spacing w:val="-2"/>
                <w:sz w:val="24"/>
                <w:szCs w:val="24"/>
              </w:rPr>
              <w:t>,</w:t>
            </w:r>
            <w:r w:rsidRPr="006C51F9">
              <w:rPr>
                <w:spacing w:val="-2"/>
                <w:sz w:val="24"/>
                <w:szCs w:val="24"/>
              </w:rPr>
              <w:t xml:space="preserve"> в рамках реализации территориальных программ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C51F9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1F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+ 1 210 006,6</w:t>
            </w:r>
          </w:p>
        </w:tc>
        <w:tc>
          <w:tcPr>
            <w:tcW w:w="967" w:type="pct"/>
            <w:vAlign w:val="bottom"/>
          </w:tcPr>
          <w:p w:rsidR="006C51F9" w:rsidRDefault="006C51F9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1 210 006,6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372BC7">
              <w:rPr>
                <w:spacing w:val="-2"/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65 880,0</w:t>
            </w:r>
          </w:p>
        </w:tc>
        <w:tc>
          <w:tcPr>
            <w:tcW w:w="863" w:type="pct"/>
            <w:vAlign w:val="bottom"/>
          </w:tcPr>
          <w:p w:rsidR="006C51F9" w:rsidRPr="00372BC7" w:rsidRDefault="00010D8D" w:rsidP="001F6F9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+ 12 </w:t>
            </w:r>
            <w:r w:rsidR="009B5485">
              <w:rPr>
                <w:sz w:val="24"/>
                <w:szCs w:val="24"/>
              </w:rPr>
              <w:t>770</w:t>
            </w:r>
            <w:r>
              <w:rPr>
                <w:sz w:val="24"/>
                <w:szCs w:val="24"/>
              </w:rPr>
              <w:t>,</w:t>
            </w:r>
            <w:r w:rsidR="009B5485">
              <w:rPr>
                <w:sz w:val="24"/>
                <w:szCs w:val="24"/>
              </w:rPr>
              <w:t>5</w:t>
            </w:r>
          </w:p>
        </w:tc>
        <w:tc>
          <w:tcPr>
            <w:tcW w:w="967" w:type="pct"/>
            <w:vAlign w:val="bottom"/>
          </w:tcPr>
          <w:p w:rsidR="006C51F9" w:rsidRPr="00372BC7" w:rsidRDefault="00010D8D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78 650,5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расходов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85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589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6C51F9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</w:t>
            </w:r>
            <w:r w:rsidR="00010D8D">
              <w:rPr>
                <w:spacing w:val="-2"/>
                <w:sz w:val="24"/>
                <w:szCs w:val="24"/>
              </w:rPr>
              <w:t>36 809,4</w:t>
            </w:r>
          </w:p>
        </w:tc>
        <w:tc>
          <w:tcPr>
            <w:tcW w:w="967" w:type="pct"/>
            <w:vAlign w:val="bottom"/>
          </w:tcPr>
          <w:p w:rsidR="006C51F9" w:rsidRPr="00372BC7" w:rsidRDefault="00010D8D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422 398,9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372BC7" w:rsidRDefault="006C51F9" w:rsidP="00EC7F4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C51F9" w:rsidRPr="00372BC7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4 013,3</w:t>
            </w:r>
          </w:p>
        </w:tc>
        <w:tc>
          <w:tcPr>
            <w:tcW w:w="863" w:type="pct"/>
            <w:vAlign w:val="bottom"/>
          </w:tcPr>
          <w:p w:rsidR="006C51F9" w:rsidRPr="00372BC7" w:rsidRDefault="009B5485" w:rsidP="001F6F9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6C51F9" w:rsidRPr="00372BC7" w:rsidRDefault="009B5485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4 013,3</w:t>
            </w:r>
          </w:p>
        </w:tc>
      </w:tr>
      <w:tr w:rsidR="006C51F9" w:rsidRPr="00372BC7" w:rsidTr="00EC7F4A">
        <w:tc>
          <w:tcPr>
            <w:tcW w:w="2312" w:type="pct"/>
          </w:tcPr>
          <w:p w:rsidR="006C51F9" w:rsidRPr="004B67C6" w:rsidRDefault="00010D8D" w:rsidP="00634212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010D8D">
              <w:rPr>
                <w:rFonts w:cs="SchoolBook"/>
                <w:sz w:val="24"/>
                <w:szCs w:val="24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C51F9" w:rsidRDefault="006C51F9" w:rsidP="0063421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6C51F9" w:rsidRDefault="00010D8D" w:rsidP="001F6F9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+ 586 016,8</w:t>
            </w:r>
          </w:p>
        </w:tc>
        <w:tc>
          <w:tcPr>
            <w:tcW w:w="967" w:type="pct"/>
            <w:vAlign w:val="bottom"/>
          </w:tcPr>
          <w:p w:rsidR="006C51F9" w:rsidRDefault="00010D8D" w:rsidP="00EC7F4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586 016,8</w:t>
            </w:r>
          </w:p>
        </w:tc>
      </w:tr>
      <w:tr w:rsidR="006C51F9" w:rsidRPr="00FB2484" w:rsidTr="00EC7F4A">
        <w:trPr>
          <w:trHeight w:val="245"/>
        </w:trPr>
        <w:tc>
          <w:tcPr>
            <w:tcW w:w="2312" w:type="pct"/>
            <w:vAlign w:val="bottom"/>
          </w:tcPr>
          <w:p w:rsidR="006C51F9" w:rsidRPr="00372BC7" w:rsidRDefault="006C51F9" w:rsidP="00EC7F4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6C51F9" w:rsidRPr="007742A5" w:rsidRDefault="006C51F9" w:rsidP="00634212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>
              <w:rPr>
                <w:b/>
                <w:spacing w:val="-4"/>
                <w:sz w:val="24"/>
                <w:szCs w:val="24"/>
              </w:rPr>
              <w:t>5 144 249,5</w:t>
            </w:r>
          </w:p>
        </w:tc>
        <w:tc>
          <w:tcPr>
            <w:tcW w:w="863" w:type="pct"/>
            <w:vAlign w:val="bottom"/>
          </w:tcPr>
          <w:p w:rsidR="006C51F9" w:rsidRPr="00372BC7" w:rsidRDefault="006C51F9" w:rsidP="00EC7F4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 </w:t>
            </w:r>
            <w:r>
              <w:rPr>
                <w:b/>
                <w:spacing w:val="-4"/>
                <w:sz w:val="24"/>
                <w:szCs w:val="24"/>
              </w:rPr>
              <w:t>1 </w:t>
            </w:r>
            <w:r w:rsidR="00010D8D">
              <w:rPr>
                <w:b/>
                <w:spacing w:val="-4"/>
                <w:sz w:val="24"/>
                <w:szCs w:val="24"/>
              </w:rPr>
              <w:t>845 603,3</w:t>
            </w:r>
          </w:p>
        </w:tc>
        <w:tc>
          <w:tcPr>
            <w:tcW w:w="967" w:type="pct"/>
            <w:vAlign w:val="bottom"/>
          </w:tcPr>
          <w:p w:rsidR="006C51F9" w:rsidRPr="007742A5" w:rsidRDefault="006C51F9" w:rsidP="00EC7F4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>
              <w:rPr>
                <w:b/>
                <w:spacing w:val="-4"/>
                <w:sz w:val="24"/>
                <w:szCs w:val="24"/>
              </w:rPr>
              <w:t>6 </w:t>
            </w:r>
            <w:r w:rsidR="00010D8D">
              <w:rPr>
                <w:b/>
                <w:spacing w:val="-4"/>
                <w:sz w:val="24"/>
                <w:szCs w:val="24"/>
              </w:rPr>
              <w:t>989 852,8</w:t>
            </w:r>
          </w:p>
        </w:tc>
      </w:tr>
    </w:tbl>
    <w:p w:rsidR="001F6F96" w:rsidRDefault="001F6F96" w:rsidP="001F6F96">
      <w:pPr>
        <w:tabs>
          <w:tab w:val="left" w:pos="5954"/>
          <w:tab w:val="left" w:pos="7230"/>
          <w:tab w:val="left" w:pos="10632"/>
        </w:tabs>
        <w:jc w:val="both"/>
      </w:pPr>
    </w:p>
    <w:p w:rsidR="00BC1F2B" w:rsidRPr="00A9018D" w:rsidRDefault="00BC1F2B" w:rsidP="001F6F96">
      <w:pPr>
        <w:tabs>
          <w:tab w:val="left" w:pos="6096"/>
        </w:tabs>
        <w:jc w:val="center"/>
        <w:outlineLvl w:val="0"/>
        <w:rPr>
          <w:sz w:val="2"/>
          <w:szCs w:val="2"/>
        </w:rPr>
      </w:pPr>
    </w:p>
    <w:sectPr w:rsidR="00BC1F2B" w:rsidRPr="00A9018D" w:rsidSect="00EE75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CC" w:rsidRDefault="00A66BCC">
      <w:r>
        <w:separator/>
      </w:r>
    </w:p>
  </w:endnote>
  <w:endnote w:type="continuationSeparator" w:id="0">
    <w:p w:rsidR="00A66BCC" w:rsidRDefault="00A6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6302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58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844" w:rsidRDefault="005658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565844">
    <w:pPr>
      <w:pStyle w:val="a6"/>
      <w:framePr w:wrap="around" w:vAnchor="text" w:hAnchor="margin" w:xAlign="right" w:y="1"/>
      <w:rPr>
        <w:rStyle w:val="a7"/>
      </w:rPr>
    </w:pPr>
  </w:p>
  <w:p w:rsidR="00565844" w:rsidRDefault="00565844" w:rsidP="004E55B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6302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58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844" w:rsidRDefault="0056584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565844">
    <w:pPr>
      <w:pStyle w:val="a6"/>
      <w:framePr w:wrap="around" w:vAnchor="text" w:hAnchor="margin" w:xAlign="right" w:y="1"/>
      <w:rPr>
        <w:rStyle w:val="a7"/>
      </w:rPr>
    </w:pPr>
  </w:p>
  <w:p w:rsidR="00565844" w:rsidRDefault="005658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CC" w:rsidRDefault="00A66BCC">
      <w:r>
        <w:separator/>
      </w:r>
    </w:p>
  </w:footnote>
  <w:footnote w:type="continuationSeparator" w:id="0">
    <w:p w:rsidR="00A66BCC" w:rsidRDefault="00A6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63020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58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844" w:rsidRDefault="005658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A66B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D0A">
      <w:rPr>
        <w:noProof/>
      </w:rPr>
      <w:t>6</w:t>
    </w:r>
    <w:r>
      <w:rPr>
        <w:noProof/>
      </w:rPr>
      <w:fldChar w:fldCharType="end"/>
    </w:r>
  </w:p>
  <w:p w:rsidR="00565844" w:rsidRDefault="005658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565844">
    <w:pPr>
      <w:pStyle w:val="a8"/>
      <w:jc w:val="center"/>
    </w:pPr>
  </w:p>
  <w:p w:rsidR="00565844" w:rsidRDefault="0056584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Pr="0025180D" w:rsidRDefault="00A66B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D0A">
      <w:rPr>
        <w:noProof/>
      </w:rPr>
      <w:t>11</w:t>
    </w:r>
    <w:r>
      <w:rPr>
        <w:noProof/>
      </w:rPr>
      <w:fldChar w:fldCharType="end"/>
    </w:r>
  </w:p>
  <w:p w:rsidR="00565844" w:rsidRDefault="0056584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Pr="0025180D" w:rsidRDefault="00A66B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D0A">
      <w:rPr>
        <w:noProof/>
      </w:rPr>
      <w:t>13</w:t>
    </w:r>
    <w:r>
      <w:rPr>
        <w:noProof/>
      </w:rPr>
      <w:fldChar w:fldCharType="end"/>
    </w:r>
  </w:p>
  <w:p w:rsidR="00565844" w:rsidRDefault="0056584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63020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58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844" w:rsidRDefault="00565844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A66B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D0A">
      <w:rPr>
        <w:noProof/>
      </w:rPr>
      <w:t>18</w:t>
    </w:r>
    <w:r>
      <w:rPr>
        <w:noProof/>
      </w:rPr>
      <w:fldChar w:fldCharType="end"/>
    </w:r>
  </w:p>
  <w:p w:rsidR="00565844" w:rsidRDefault="00565844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44" w:rsidRDefault="00A66B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844">
      <w:rPr>
        <w:noProof/>
      </w:rPr>
      <w:t>15</w:t>
    </w:r>
    <w:r>
      <w:rPr>
        <w:noProof/>
      </w:rPr>
      <w:fldChar w:fldCharType="end"/>
    </w:r>
  </w:p>
  <w:p w:rsidR="00565844" w:rsidRDefault="005658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362AAE"/>
    <w:multiLevelType w:val="hybridMultilevel"/>
    <w:tmpl w:val="130E40D4"/>
    <w:lvl w:ilvl="0" w:tplc="854C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0DE8"/>
    <w:rsid w:val="0000140F"/>
    <w:rsid w:val="000019C2"/>
    <w:rsid w:val="0000624D"/>
    <w:rsid w:val="0000770E"/>
    <w:rsid w:val="00010CE3"/>
    <w:rsid w:val="00010D8D"/>
    <w:rsid w:val="00010FA3"/>
    <w:rsid w:val="000123E2"/>
    <w:rsid w:val="000134BE"/>
    <w:rsid w:val="0001369E"/>
    <w:rsid w:val="00013A14"/>
    <w:rsid w:val="00014F3D"/>
    <w:rsid w:val="00016163"/>
    <w:rsid w:val="00017626"/>
    <w:rsid w:val="00020B9E"/>
    <w:rsid w:val="000214F6"/>
    <w:rsid w:val="0002254E"/>
    <w:rsid w:val="0002262D"/>
    <w:rsid w:val="00022D7B"/>
    <w:rsid w:val="00023DF4"/>
    <w:rsid w:val="00025816"/>
    <w:rsid w:val="00026E40"/>
    <w:rsid w:val="0002758F"/>
    <w:rsid w:val="000277B4"/>
    <w:rsid w:val="000309EA"/>
    <w:rsid w:val="00030E9D"/>
    <w:rsid w:val="00030F0D"/>
    <w:rsid w:val="000312AA"/>
    <w:rsid w:val="000312D1"/>
    <w:rsid w:val="000313E3"/>
    <w:rsid w:val="0003184C"/>
    <w:rsid w:val="00031D54"/>
    <w:rsid w:val="000329B6"/>
    <w:rsid w:val="000345DA"/>
    <w:rsid w:val="000350A9"/>
    <w:rsid w:val="000354A4"/>
    <w:rsid w:val="00035E72"/>
    <w:rsid w:val="000374E6"/>
    <w:rsid w:val="000404A8"/>
    <w:rsid w:val="00040842"/>
    <w:rsid w:val="0004104A"/>
    <w:rsid w:val="000413E6"/>
    <w:rsid w:val="00041A03"/>
    <w:rsid w:val="000421B0"/>
    <w:rsid w:val="00042B95"/>
    <w:rsid w:val="00043522"/>
    <w:rsid w:val="00043D2F"/>
    <w:rsid w:val="00046E4A"/>
    <w:rsid w:val="00050B33"/>
    <w:rsid w:val="0005104B"/>
    <w:rsid w:val="00053B99"/>
    <w:rsid w:val="000544A4"/>
    <w:rsid w:val="0005770F"/>
    <w:rsid w:val="0005774F"/>
    <w:rsid w:val="000619C4"/>
    <w:rsid w:val="00061A42"/>
    <w:rsid w:val="00062264"/>
    <w:rsid w:val="00063442"/>
    <w:rsid w:val="000655A9"/>
    <w:rsid w:val="00065931"/>
    <w:rsid w:val="00065AC0"/>
    <w:rsid w:val="000665B2"/>
    <w:rsid w:val="00067BFC"/>
    <w:rsid w:val="00074E22"/>
    <w:rsid w:val="000753B5"/>
    <w:rsid w:val="00075657"/>
    <w:rsid w:val="00075EBF"/>
    <w:rsid w:val="00077CB7"/>
    <w:rsid w:val="00080059"/>
    <w:rsid w:val="00080496"/>
    <w:rsid w:val="00080898"/>
    <w:rsid w:val="00081D7F"/>
    <w:rsid w:val="00082966"/>
    <w:rsid w:val="00082C26"/>
    <w:rsid w:val="00082D02"/>
    <w:rsid w:val="000832C7"/>
    <w:rsid w:val="00084283"/>
    <w:rsid w:val="00084D7C"/>
    <w:rsid w:val="00086C75"/>
    <w:rsid w:val="00087CEC"/>
    <w:rsid w:val="00087DCE"/>
    <w:rsid w:val="000911A7"/>
    <w:rsid w:val="00092585"/>
    <w:rsid w:val="00092861"/>
    <w:rsid w:val="00092867"/>
    <w:rsid w:val="00092979"/>
    <w:rsid w:val="0009382F"/>
    <w:rsid w:val="00094D1B"/>
    <w:rsid w:val="00096538"/>
    <w:rsid w:val="000967D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A784D"/>
    <w:rsid w:val="000B058A"/>
    <w:rsid w:val="000B1460"/>
    <w:rsid w:val="000B1C41"/>
    <w:rsid w:val="000B2008"/>
    <w:rsid w:val="000B476C"/>
    <w:rsid w:val="000B7928"/>
    <w:rsid w:val="000C00A3"/>
    <w:rsid w:val="000C0E49"/>
    <w:rsid w:val="000C16A5"/>
    <w:rsid w:val="000C29E4"/>
    <w:rsid w:val="000C403D"/>
    <w:rsid w:val="000C46E7"/>
    <w:rsid w:val="000C50C6"/>
    <w:rsid w:val="000D129C"/>
    <w:rsid w:val="000D2260"/>
    <w:rsid w:val="000D2DF6"/>
    <w:rsid w:val="000D33B8"/>
    <w:rsid w:val="000E1506"/>
    <w:rsid w:val="000E1676"/>
    <w:rsid w:val="000E1F3D"/>
    <w:rsid w:val="000E2524"/>
    <w:rsid w:val="000E39F9"/>
    <w:rsid w:val="000E43E4"/>
    <w:rsid w:val="000E451E"/>
    <w:rsid w:val="000E48F1"/>
    <w:rsid w:val="000F02B4"/>
    <w:rsid w:val="000F3555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23BC"/>
    <w:rsid w:val="001247C7"/>
    <w:rsid w:val="00124C9D"/>
    <w:rsid w:val="00125DF3"/>
    <w:rsid w:val="00126044"/>
    <w:rsid w:val="00126FB4"/>
    <w:rsid w:val="00130D22"/>
    <w:rsid w:val="001317C0"/>
    <w:rsid w:val="00132C1F"/>
    <w:rsid w:val="00133B77"/>
    <w:rsid w:val="001349E9"/>
    <w:rsid w:val="00140A04"/>
    <w:rsid w:val="0014266F"/>
    <w:rsid w:val="00143BD7"/>
    <w:rsid w:val="001441C7"/>
    <w:rsid w:val="00144DEE"/>
    <w:rsid w:val="00145711"/>
    <w:rsid w:val="00145AC8"/>
    <w:rsid w:val="00147A15"/>
    <w:rsid w:val="00151A96"/>
    <w:rsid w:val="00152501"/>
    <w:rsid w:val="001542C7"/>
    <w:rsid w:val="00154459"/>
    <w:rsid w:val="00154D65"/>
    <w:rsid w:val="00154E7A"/>
    <w:rsid w:val="001550C1"/>
    <w:rsid w:val="00155152"/>
    <w:rsid w:val="00156590"/>
    <w:rsid w:val="001567DA"/>
    <w:rsid w:val="001604F6"/>
    <w:rsid w:val="00162258"/>
    <w:rsid w:val="00162B8D"/>
    <w:rsid w:val="00162F1D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7742F"/>
    <w:rsid w:val="001827F6"/>
    <w:rsid w:val="00184812"/>
    <w:rsid w:val="00185DB9"/>
    <w:rsid w:val="00186717"/>
    <w:rsid w:val="001874A3"/>
    <w:rsid w:val="001905EF"/>
    <w:rsid w:val="0019076E"/>
    <w:rsid w:val="00190B19"/>
    <w:rsid w:val="00192189"/>
    <w:rsid w:val="00194D4C"/>
    <w:rsid w:val="00195359"/>
    <w:rsid w:val="00195CC0"/>
    <w:rsid w:val="00195ECB"/>
    <w:rsid w:val="00197A31"/>
    <w:rsid w:val="001A0AAA"/>
    <w:rsid w:val="001A10FB"/>
    <w:rsid w:val="001A12F5"/>
    <w:rsid w:val="001A1766"/>
    <w:rsid w:val="001A1C13"/>
    <w:rsid w:val="001A4508"/>
    <w:rsid w:val="001A4937"/>
    <w:rsid w:val="001A49D3"/>
    <w:rsid w:val="001A5FE2"/>
    <w:rsid w:val="001A6720"/>
    <w:rsid w:val="001A7057"/>
    <w:rsid w:val="001A7CD4"/>
    <w:rsid w:val="001B0864"/>
    <w:rsid w:val="001B0E5E"/>
    <w:rsid w:val="001B0E86"/>
    <w:rsid w:val="001B3979"/>
    <w:rsid w:val="001B45CB"/>
    <w:rsid w:val="001B51E5"/>
    <w:rsid w:val="001B5786"/>
    <w:rsid w:val="001B6DDD"/>
    <w:rsid w:val="001B79D3"/>
    <w:rsid w:val="001B7A5F"/>
    <w:rsid w:val="001C0A37"/>
    <w:rsid w:val="001C0F0C"/>
    <w:rsid w:val="001C18C3"/>
    <w:rsid w:val="001C2615"/>
    <w:rsid w:val="001C2C04"/>
    <w:rsid w:val="001C2C89"/>
    <w:rsid w:val="001C7625"/>
    <w:rsid w:val="001D0540"/>
    <w:rsid w:val="001D0690"/>
    <w:rsid w:val="001D163B"/>
    <w:rsid w:val="001D1C98"/>
    <w:rsid w:val="001D236D"/>
    <w:rsid w:val="001D414C"/>
    <w:rsid w:val="001D5CBF"/>
    <w:rsid w:val="001D7A87"/>
    <w:rsid w:val="001E115F"/>
    <w:rsid w:val="001E33AD"/>
    <w:rsid w:val="001E3654"/>
    <w:rsid w:val="001E47D7"/>
    <w:rsid w:val="001E60AB"/>
    <w:rsid w:val="001E63B1"/>
    <w:rsid w:val="001E6F67"/>
    <w:rsid w:val="001F00D1"/>
    <w:rsid w:val="001F00FB"/>
    <w:rsid w:val="001F093B"/>
    <w:rsid w:val="001F0EFA"/>
    <w:rsid w:val="001F0F10"/>
    <w:rsid w:val="001F1216"/>
    <w:rsid w:val="001F2687"/>
    <w:rsid w:val="001F2B8F"/>
    <w:rsid w:val="001F30B7"/>
    <w:rsid w:val="001F4FEE"/>
    <w:rsid w:val="001F5D16"/>
    <w:rsid w:val="001F6F96"/>
    <w:rsid w:val="0020004F"/>
    <w:rsid w:val="0020011B"/>
    <w:rsid w:val="00200439"/>
    <w:rsid w:val="00201254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0A1"/>
    <w:rsid w:val="0021516F"/>
    <w:rsid w:val="00215399"/>
    <w:rsid w:val="00217404"/>
    <w:rsid w:val="002179BD"/>
    <w:rsid w:val="00217B2C"/>
    <w:rsid w:val="00222801"/>
    <w:rsid w:val="002228ED"/>
    <w:rsid w:val="002232E6"/>
    <w:rsid w:val="00223D87"/>
    <w:rsid w:val="0022554E"/>
    <w:rsid w:val="00226B08"/>
    <w:rsid w:val="00227168"/>
    <w:rsid w:val="00227AF3"/>
    <w:rsid w:val="00227C15"/>
    <w:rsid w:val="00230F2D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46990"/>
    <w:rsid w:val="00250DA4"/>
    <w:rsid w:val="0025180D"/>
    <w:rsid w:val="002518F6"/>
    <w:rsid w:val="002525CB"/>
    <w:rsid w:val="00252CA2"/>
    <w:rsid w:val="002530B7"/>
    <w:rsid w:val="00253DED"/>
    <w:rsid w:val="0025569E"/>
    <w:rsid w:val="00255CB3"/>
    <w:rsid w:val="00255F5A"/>
    <w:rsid w:val="00256B20"/>
    <w:rsid w:val="00256C83"/>
    <w:rsid w:val="0025706D"/>
    <w:rsid w:val="0025732B"/>
    <w:rsid w:val="00260169"/>
    <w:rsid w:val="0026270C"/>
    <w:rsid w:val="0026315C"/>
    <w:rsid w:val="0026387B"/>
    <w:rsid w:val="0026390D"/>
    <w:rsid w:val="002642AD"/>
    <w:rsid w:val="0026504C"/>
    <w:rsid w:val="00266CD0"/>
    <w:rsid w:val="00267022"/>
    <w:rsid w:val="002709E2"/>
    <w:rsid w:val="00271349"/>
    <w:rsid w:val="00271BEA"/>
    <w:rsid w:val="00271F49"/>
    <w:rsid w:val="0027395F"/>
    <w:rsid w:val="00273DBF"/>
    <w:rsid w:val="0027472D"/>
    <w:rsid w:val="00274AF8"/>
    <w:rsid w:val="00274E68"/>
    <w:rsid w:val="00276B05"/>
    <w:rsid w:val="002802C1"/>
    <w:rsid w:val="002804EF"/>
    <w:rsid w:val="00282030"/>
    <w:rsid w:val="0028283C"/>
    <w:rsid w:val="00282E07"/>
    <w:rsid w:val="002852D2"/>
    <w:rsid w:val="002856C0"/>
    <w:rsid w:val="0028786D"/>
    <w:rsid w:val="00290D89"/>
    <w:rsid w:val="00290FF9"/>
    <w:rsid w:val="00295A5D"/>
    <w:rsid w:val="00296B00"/>
    <w:rsid w:val="00297883"/>
    <w:rsid w:val="00297CEF"/>
    <w:rsid w:val="002A03BD"/>
    <w:rsid w:val="002A1BC1"/>
    <w:rsid w:val="002A237E"/>
    <w:rsid w:val="002A3BDF"/>
    <w:rsid w:val="002A4326"/>
    <w:rsid w:val="002A6222"/>
    <w:rsid w:val="002A668E"/>
    <w:rsid w:val="002A76D3"/>
    <w:rsid w:val="002B265D"/>
    <w:rsid w:val="002B2866"/>
    <w:rsid w:val="002B39A9"/>
    <w:rsid w:val="002B43A4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D1754"/>
    <w:rsid w:val="002D283F"/>
    <w:rsid w:val="002D41EE"/>
    <w:rsid w:val="002D4EC7"/>
    <w:rsid w:val="002D570E"/>
    <w:rsid w:val="002D611A"/>
    <w:rsid w:val="002D7EF0"/>
    <w:rsid w:val="002E087D"/>
    <w:rsid w:val="002E111C"/>
    <w:rsid w:val="002E152A"/>
    <w:rsid w:val="002E1C1C"/>
    <w:rsid w:val="002E3A8C"/>
    <w:rsid w:val="002E3FDE"/>
    <w:rsid w:val="002E4ED8"/>
    <w:rsid w:val="002E57E5"/>
    <w:rsid w:val="002E6369"/>
    <w:rsid w:val="002E64A0"/>
    <w:rsid w:val="002F1998"/>
    <w:rsid w:val="002F37ED"/>
    <w:rsid w:val="002F561A"/>
    <w:rsid w:val="002F68E6"/>
    <w:rsid w:val="002F6B84"/>
    <w:rsid w:val="002F6D96"/>
    <w:rsid w:val="002F776B"/>
    <w:rsid w:val="002F7CBB"/>
    <w:rsid w:val="00300195"/>
    <w:rsid w:val="00300337"/>
    <w:rsid w:val="00300698"/>
    <w:rsid w:val="00304354"/>
    <w:rsid w:val="00305092"/>
    <w:rsid w:val="00306A92"/>
    <w:rsid w:val="003120BE"/>
    <w:rsid w:val="00312EB3"/>
    <w:rsid w:val="00312F18"/>
    <w:rsid w:val="00313A40"/>
    <w:rsid w:val="00315229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6B70"/>
    <w:rsid w:val="0033112C"/>
    <w:rsid w:val="0033159F"/>
    <w:rsid w:val="003322C9"/>
    <w:rsid w:val="00333B27"/>
    <w:rsid w:val="003409EB"/>
    <w:rsid w:val="00341061"/>
    <w:rsid w:val="003411A2"/>
    <w:rsid w:val="003421CB"/>
    <w:rsid w:val="00344BD4"/>
    <w:rsid w:val="00350959"/>
    <w:rsid w:val="003513AB"/>
    <w:rsid w:val="003516F7"/>
    <w:rsid w:val="00355F6E"/>
    <w:rsid w:val="003569E6"/>
    <w:rsid w:val="00357DA4"/>
    <w:rsid w:val="00361275"/>
    <w:rsid w:val="00361FC1"/>
    <w:rsid w:val="003635F1"/>
    <w:rsid w:val="003641BA"/>
    <w:rsid w:val="003668DF"/>
    <w:rsid w:val="00367647"/>
    <w:rsid w:val="00367E52"/>
    <w:rsid w:val="00370359"/>
    <w:rsid w:val="00370BB5"/>
    <w:rsid w:val="003768BF"/>
    <w:rsid w:val="00376D05"/>
    <w:rsid w:val="003803E8"/>
    <w:rsid w:val="003813BB"/>
    <w:rsid w:val="00381B57"/>
    <w:rsid w:val="00381BCD"/>
    <w:rsid w:val="0038244F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97159"/>
    <w:rsid w:val="00397630"/>
    <w:rsid w:val="003A10DC"/>
    <w:rsid w:val="003A1A87"/>
    <w:rsid w:val="003A1BC2"/>
    <w:rsid w:val="003A29D3"/>
    <w:rsid w:val="003A3CC6"/>
    <w:rsid w:val="003A41A4"/>
    <w:rsid w:val="003A41AF"/>
    <w:rsid w:val="003A4AF9"/>
    <w:rsid w:val="003B0B05"/>
    <w:rsid w:val="003B24A2"/>
    <w:rsid w:val="003B306E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990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0C9"/>
    <w:rsid w:val="003E2C26"/>
    <w:rsid w:val="003E3347"/>
    <w:rsid w:val="003E3C2C"/>
    <w:rsid w:val="003E6A29"/>
    <w:rsid w:val="003E7084"/>
    <w:rsid w:val="003F177A"/>
    <w:rsid w:val="003F21F9"/>
    <w:rsid w:val="003F28FA"/>
    <w:rsid w:val="003F2F96"/>
    <w:rsid w:val="003F3A3C"/>
    <w:rsid w:val="003F5F91"/>
    <w:rsid w:val="003F6D96"/>
    <w:rsid w:val="003F75DD"/>
    <w:rsid w:val="004000B3"/>
    <w:rsid w:val="00400C81"/>
    <w:rsid w:val="00400E4E"/>
    <w:rsid w:val="00401D88"/>
    <w:rsid w:val="00403C4E"/>
    <w:rsid w:val="004050B9"/>
    <w:rsid w:val="00406E6F"/>
    <w:rsid w:val="004107DB"/>
    <w:rsid w:val="00411146"/>
    <w:rsid w:val="004115AF"/>
    <w:rsid w:val="0041212C"/>
    <w:rsid w:val="004161B7"/>
    <w:rsid w:val="00416B17"/>
    <w:rsid w:val="00420F33"/>
    <w:rsid w:val="004219B6"/>
    <w:rsid w:val="00422348"/>
    <w:rsid w:val="004225A8"/>
    <w:rsid w:val="00424788"/>
    <w:rsid w:val="00424D7A"/>
    <w:rsid w:val="00425B3C"/>
    <w:rsid w:val="00427C94"/>
    <w:rsid w:val="004306D5"/>
    <w:rsid w:val="004312D4"/>
    <w:rsid w:val="00431D71"/>
    <w:rsid w:val="0043306D"/>
    <w:rsid w:val="00433B9E"/>
    <w:rsid w:val="00435A64"/>
    <w:rsid w:val="00436CB0"/>
    <w:rsid w:val="00441D0E"/>
    <w:rsid w:val="00441E2D"/>
    <w:rsid w:val="00441FD7"/>
    <w:rsid w:val="004425CB"/>
    <w:rsid w:val="00442F70"/>
    <w:rsid w:val="00444C25"/>
    <w:rsid w:val="0044592A"/>
    <w:rsid w:val="004464D7"/>
    <w:rsid w:val="0045039B"/>
    <w:rsid w:val="00450449"/>
    <w:rsid w:val="00450542"/>
    <w:rsid w:val="00453574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3EB8"/>
    <w:rsid w:val="00464E9E"/>
    <w:rsid w:val="00466D44"/>
    <w:rsid w:val="00470A42"/>
    <w:rsid w:val="00470AE4"/>
    <w:rsid w:val="00471A79"/>
    <w:rsid w:val="0047276A"/>
    <w:rsid w:val="00473E8B"/>
    <w:rsid w:val="00476BF0"/>
    <w:rsid w:val="00476E8F"/>
    <w:rsid w:val="004805FE"/>
    <w:rsid w:val="00480CE9"/>
    <w:rsid w:val="004813F2"/>
    <w:rsid w:val="00481B68"/>
    <w:rsid w:val="0048258A"/>
    <w:rsid w:val="00482F14"/>
    <w:rsid w:val="00483697"/>
    <w:rsid w:val="004836E3"/>
    <w:rsid w:val="004840FC"/>
    <w:rsid w:val="00486E27"/>
    <w:rsid w:val="00487949"/>
    <w:rsid w:val="0048795A"/>
    <w:rsid w:val="004908D6"/>
    <w:rsid w:val="00493603"/>
    <w:rsid w:val="00493B02"/>
    <w:rsid w:val="0049612D"/>
    <w:rsid w:val="0049687E"/>
    <w:rsid w:val="004A26BB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4F93"/>
    <w:rsid w:val="004B5861"/>
    <w:rsid w:val="004B5BA2"/>
    <w:rsid w:val="004B67C6"/>
    <w:rsid w:val="004B6A19"/>
    <w:rsid w:val="004B7323"/>
    <w:rsid w:val="004B7854"/>
    <w:rsid w:val="004C069F"/>
    <w:rsid w:val="004C0F50"/>
    <w:rsid w:val="004C2AAF"/>
    <w:rsid w:val="004C2C1C"/>
    <w:rsid w:val="004C4386"/>
    <w:rsid w:val="004C4FD8"/>
    <w:rsid w:val="004C5201"/>
    <w:rsid w:val="004C5C91"/>
    <w:rsid w:val="004C5D85"/>
    <w:rsid w:val="004C7178"/>
    <w:rsid w:val="004C7827"/>
    <w:rsid w:val="004C7D75"/>
    <w:rsid w:val="004D217D"/>
    <w:rsid w:val="004D2AD8"/>
    <w:rsid w:val="004D3B0D"/>
    <w:rsid w:val="004D50A1"/>
    <w:rsid w:val="004D52E3"/>
    <w:rsid w:val="004D70E7"/>
    <w:rsid w:val="004E038A"/>
    <w:rsid w:val="004E1BD5"/>
    <w:rsid w:val="004E46EB"/>
    <w:rsid w:val="004E5342"/>
    <w:rsid w:val="004E55B3"/>
    <w:rsid w:val="004E6F04"/>
    <w:rsid w:val="004E6F10"/>
    <w:rsid w:val="004F1DFD"/>
    <w:rsid w:val="004F49F6"/>
    <w:rsid w:val="004F5ED0"/>
    <w:rsid w:val="004F6B67"/>
    <w:rsid w:val="00501237"/>
    <w:rsid w:val="00510CEE"/>
    <w:rsid w:val="0051426E"/>
    <w:rsid w:val="005176C7"/>
    <w:rsid w:val="00517B88"/>
    <w:rsid w:val="0052058F"/>
    <w:rsid w:val="00520B0C"/>
    <w:rsid w:val="005214BC"/>
    <w:rsid w:val="0052150D"/>
    <w:rsid w:val="00521697"/>
    <w:rsid w:val="005216A1"/>
    <w:rsid w:val="00523EC9"/>
    <w:rsid w:val="00525497"/>
    <w:rsid w:val="00526005"/>
    <w:rsid w:val="00526928"/>
    <w:rsid w:val="005304DD"/>
    <w:rsid w:val="00530803"/>
    <w:rsid w:val="00531982"/>
    <w:rsid w:val="00531E88"/>
    <w:rsid w:val="005324B9"/>
    <w:rsid w:val="0053320D"/>
    <w:rsid w:val="005335A0"/>
    <w:rsid w:val="00533F5F"/>
    <w:rsid w:val="0053495F"/>
    <w:rsid w:val="00534D95"/>
    <w:rsid w:val="00535403"/>
    <w:rsid w:val="005357C1"/>
    <w:rsid w:val="00535B16"/>
    <w:rsid w:val="005372D6"/>
    <w:rsid w:val="00537445"/>
    <w:rsid w:val="0053747D"/>
    <w:rsid w:val="005404DA"/>
    <w:rsid w:val="00545119"/>
    <w:rsid w:val="00546900"/>
    <w:rsid w:val="00546EF7"/>
    <w:rsid w:val="005474F4"/>
    <w:rsid w:val="00550FB6"/>
    <w:rsid w:val="005544B0"/>
    <w:rsid w:val="005545B3"/>
    <w:rsid w:val="00554A28"/>
    <w:rsid w:val="0056150C"/>
    <w:rsid w:val="00561BEA"/>
    <w:rsid w:val="005638BC"/>
    <w:rsid w:val="00563CAB"/>
    <w:rsid w:val="00563E1B"/>
    <w:rsid w:val="00563E62"/>
    <w:rsid w:val="00565844"/>
    <w:rsid w:val="005659F7"/>
    <w:rsid w:val="0056603E"/>
    <w:rsid w:val="00566B91"/>
    <w:rsid w:val="0056752B"/>
    <w:rsid w:val="00567E53"/>
    <w:rsid w:val="005721D0"/>
    <w:rsid w:val="00572D3D"/>
    <w:rsid w:val="00572E7F"/>
    <w:rsid w:val="005730DB"/>
    <w:rsid w:val="005752FE"/>
    <w:rsid w:val="00576BD6"/>
    <w:rsid w:val="00577E15"/>
    <w:rsid w:val="00577F15"/>
    <w:rsid w:val="0058178D"/>
    <w:rsid w:val="00583841"/>
    <w:rsid w:val="0058404C"/>
    <w:rsid w:val="00585C27"/>
    <w:rsid w:val="00590A6A"/>
    <w:rsid w:val="0059202C"/>
    <w:rsid w:val="00595F4A"/>
    <w:rsid w:val="005960C7"/>
    <w:rsid w:val="00596A3F"/>
    <w:rsid w:val="00596D54"/>
    <w:rsid w:val="00597052"/>
    <w:rsid w:val="005A02DE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29CD"/>
    <w:rsid w:val="005B32CB"/>
    <w:rsid w:val="005B4890"/>
    <w:rsid w:val="005B493A"/>
    <w:rsid w:val="005B4CD8"/>
    <w:rsid w:val="005B5788"/>
    <w:rsid w:val="005B6199"/>
    <w:rsid w:val="005B70D0"/>
    <w:rsid w:val="005C0134"/>
    <w:rsid w:val="005C056B"/>
    <w:rsid w:val="005C0F85"/>
    <w:rsid w:val="005C0FBE"/>
    <w:rsid w:val="005C4405"/>
    <w:rsid w:val="005C4A84"/>
    <w:rsid w:val="005C5181"/>
    <w:rsid w:val="005C54F6"/>
    <w:rsid w:val="005C5DED"/>
    <w:rsid w:val="005C5E93"/>
    <w:rsid w:val="005C7076"/>
    <w:rsid w:val="005C70E9"/>
    <w:rsid w:val="005C7A33"/>
    <w:rsid w:val="005D1E28"/>
    <w:rsid w:val="005D329B"/>
    <w:rsid w:val="005D386B"/>
    <w:rsid w:val="005D4580"/>
    <w:rsid w:val="005D4A1C"/>
    <w:rsid w:val="005D6064"/>
    <w:rsid w:val="005E0380"/>
    <w:rsid w:val="005E329D"/>
    <w:rsid w:val="005E3AF2"/>
    <w:rsid w:val="005E5109"/>
    <w:rsid w:val="005E5FB2"/>
    <w:rsid w:val="005E6019"/>
    <w:rsid w:val="005E6414"/>
    <w:rsid w:val="005E7DD9"/>
    <w:rsid w:val="005F1209"/>
    <w:rsid w:val="005F1B38"/>
    <w:rsid w:val="005F25A9"/>
    <w:rsid w:val="005F2A4D"/>
    <w:rsid w:val="005F2B50"/>
    <w:rsid w:val="005F318E"/>
    <w:rsid w:val="005F516D"/>
    <w:rsid w:val="005F54B9"/>
    <w:rsid w:val="005F6995"/>
    <w:rsid w:val="00601451"/>
    <w:rsid w:val="00601A76"/>
    <w:rsid w:val="00602A07"/>
    <w:rsid w:val="00603F21"/>
    <w:rsid w:val="00603F29"/>
    <w:rsid w:val="00603F37"/>
    <w:rsid w:val="006041FF"/>
    <w:rsid w:val="00605C74"/>
    <w:rsid w:val="00606153"/>
    <w:rsid w:val="006073DE"/>
    <w:rsid w:val="0061048A"/>
    <w:rsid w:val="006123A0"/>
    <w:rsid w:val="006132D0"/>
    <w:rsid w:val="006133A3"/>
    <w:rsid w:val="00616161"/>
    <w:rsid w:val="00616537"/>
    <w:rsid w:val="00616B18"/>
    <w:rsid w:val="00616D15"/>
    <w:rsid w:val="00617FE9"/>
    <w:rsid w:val="006201D3"/>
    <w:rsid w:val="006227B4"/>
    <w:rsid w:val="00623B3C"/>
    <w:rsid w:val="00624F06"/>
    <w:rsid w:val="00624F73"/>
    <w:rsid w:val="0062519C"/>
    <w:rsid w:val="006265EB"/>
    <w:rsid w:val="00630209"/>
    <w:rsid w:val="0063258C"/>
    <w:rsid w:val="00633172"/>
    <w:rsid w:val="00633488"/>
    <w:rsid w:val="0063382A"/>
    <w:rsid w:val="0063402E"/>
    <w:rsid w:val="00634151"/>
    <w:rsid w:val="006341DA"/>
    <w:rsid w:val="00634212"/>
    <w:rsid w:val="00634733"/>
    <w:rsid w:val="00635129"/>
    <w:rsid w:val="006365E8"/>
    <w:rsid w:val="00637CD3"/>
    <w:rsid w:val="0064146E"/>
    <w:rsid w:val="00642329"/>
    <w:rsid w:val="00642C16"/>
    <w:rsid w:val="00643AA0"/>
    <w:rsid w:val="00645487"/>
    <w:rsid w:val="006466C5"/>
    <w:rsid w:val="00650B18"/>
    <w:rsid w:val="00650CF9"/>
    <w:rsid w:val="00650FA2"/>
    <w:rsid w:val="0065131E"/>
    <w:rsid w:val="00652BE7"/>
    <w:rsid w:val="00653E46"/>
    <w:rsid w:val="0065412C"/>
    <w:rsid w:val="006547C6"/>
    <w:rsid w:val="00654F5E"/>
    <w:rsid w:val="006568DB"/>
    <w:rsid w:val="00656D7B"/>
    <w:rsid w:val="00657A9B"/>
    <w:rsid w:val="00657BF2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462B"/>
    <w:rsid w:val="00684C2D"/>
    <w:rsid w:val="00684FE7"/>
    <w:rsid w:val="00686D2B"/>
    <w:rsid w:val="00686F3B"/>
    <w:rsid w:val="006877FE"/>
    <w:rsid w:val="006879E9"/>
    <w:rsid w:val="00687C43"/>
    <w:rsid w:val="006913AC"/>
    <w:rsid w:val="0069320B"/>
    <w:rsid w:val="00694121"/>
    <w:rsid w:val="006943DC"/>
    <w:rsid w:val="00697BD6"/>
    <w:rsid w:val="006A0320"/>
    <w:rsid w:val="006A204D"/>
    <w:rsid w:val="006A4098"/>
    <w:rsid w:val="006A421B"/>
    <w:rsid w:val="006A591E"/>
    <w:rsid w:val="006A605B"/>
    <w:rsid w:val="006A675B"/>
    <w:rsid w:val="006A7E38"/>
    <w:rsid w:val="006B01FA"/>
    <w:rsid w:val="006B0BAB"/>
    <w:rsid w:val="006B16AF"/>
    <w:rsid w:val="006B2E2D"/>
    <w:rsid w:val="006B3672"/>
    <w:rsid w:val="006B3A9A"/>
    <w:rsid w:val="006B4BF6"/>
    <w:rsid w:val="006B6001"/>
    <w:rsid w:val="006B7901"/>
    <w:rsid w:val="006C0A37"/>
    <w:rsid w:val="006C1E5D"/>
    <w:rsid w:val="006C2374"/>
    <w:rsid w:val="006C3115"/>
    <w:rsid w:val="006C3757"/>
    <w:rsid w:val="006C51F9"/>
    <w:rsid w:val="006C76C3"/>
    <w:rsid w:val="006D063D"/>
    <w:rsid w:val="006D0EA6"/>
    <w:rsid w:val="006D1274"/>
    <w:rsid w:val="006D2B15"/>
    <w:rsid w:val="006D49A0"/>
    <w:rsid w:val="006D5423"/>
    <w:rsid w:val="006D640D"/>
    <w:rsid w:val="006D6BFB"/>
    <w:rsid w:val="006E0F02"/>
    <w:rsid w:val="006E188C"/>
    <w:rsid w:val="006E208C"/>
    <w:rsid w:val="006E2BF6"/>
    <w:rsid w:val="006E3087"/>
    <w:rsid w:val="006E4F99"/>
    <w:rsid w:val="006E6082"/>
    <w:rsid w:val="006E679E"/>
    <w:rsid w:val="006E6B40"/>
    <w:rsid w:val="006E6F5C"/>
    <w:rsid w:val="006F086A"/>
    <w:rsid w:val="006F0D2E"/>
    <w:rsid w:val="006F1A36"/>
    <w:rsid w:val="006F2C9C"/>
    <w:rsid w:val="006F2D37"/>
    <w:rsid w:val="006F6369"/>
    <w:rsid w:val="006F6EB9"/>
    <w:rsid w:val="007019C5"/>
    <w:rsid w:val="00701C00"/>
    <w:rsid w:val="00701DEA"/>
    <w:rsid w:val="00702E19"/>
    <w:rsid w:val="00703756"/>
    <w:rsid w:val="00705834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11F"/>
    <w:rsid w:val="0072052F"/>
    <w:rsid w:val="0072088F"/>
    <w:rsid w:val="007235D8"/>
    <w:rsid w:val="00724573"/>
    <w:rsid w:val="007254D8"/>
    <w:rsid w:val="00725E68"/>
    <w:rsid w:val="007265B9"/>
    <w:rsid w:val="00730AC0"/>
    <w:rsid w:val="00731A98"/>
    <w:rsid w:val="00733860"/>
    <w:rsid w:val="00733A24"/>
    <w:rsid w:val="00733A58"/>
    <w:rsid w:val="00734009"/>
    <w:rsid w:val="00734FA1"/>
    <w:rsid w:val="00735ED0"/>
    <w:rsid w:val="007362D1"/>
    <w:rsid w:val="00736CB6"/>
    <w:rsid w:val="00736EEC"/>
    <w:rsid w:val="00740A1E"/>
    <w:rsid w:val="00741900"/>
    <w:rsid w:val="00743237"/>
    <w:rsid w:val="00743301"/>
    <w:rsid w:val="007452A2"/>
    <w:rsid w:val="007457DC"/>
    <w:rsid w:val="00745F57"/>
    <w:rsid w:val="00746D0C"/>
    <w:rsid w:val="007470EF"/>
    <w:rsid w:val="00753B29"/>
    <w:rsid w:val="0075445D"/>
    <w:rsid w:val="00754CFC"/>
    <w:rsid w:val="00754DED"/>
    <w:rsid w:val="00755657"/>
    <w:rsid w:val="00761A2A"/>
    <w:rsid w:val="00764E88"/>
    <w:rsid w:val="007650A6"/>
    <w:rsid w:val="00765A56"/>
    <w:rsid w:val="00765A76"/>
    <w:rsid w:val="00765BAA"/>
    <w:rsid w:val="00765CE9"/>
    <w:rsid w:val="007660BA"/>
    <w:rsid w:val="007660D3"/>
    <w:rsid w:val="007661A3"/>
    <w:rsid w:val="00766602"/>
    <w:rsid w:val="0077235C"/>
    <w:rsid w:val="00772876"/>
    <w:rsid w:val="00772AD3"/>
    <w:rsid w:val="007742A5"/>
    <w:rsid w:val="007747CF"/>
    <w:rsid w:val="00775628"/>
    <w:rsid w:val="00777323"/>
    <w:rsid w:val="007776F2"/>
    <w:rsid w:val="00777F8B"/>
    <w:rsid w:val="0078122C"/>
    <w:rsid w:val="00782692"/>
    <w:rsid w:val="00782E6A"/>
    <w:rsid w:val="00783D1B"/>
    <w:rsid w:val="00784BC8"/>
    <w:rsid w:val="00787A73"/>
    <w:rsid w:val="0079013B"/>
    <w:rsid w:val="00791608"/>
    <w:rsid w:val="0079164F"/>
    <w:rsid w:val="007926FC"/>
    <w:rsid w:val="00793A49"/>
    <w:rsid w:val="007949D9"/>
    <w:rsid w:val="0079565E"/>
    <w:rsid w:val="00796184"/>
    <w:rsid w:val="00796A14"/>
    <w:rsid w:val="007972FA"/>
    <w:rsid w:val="007A0852"/>
    <w:rsid w:val="007A1866"/>
    <w:rsid w:val="007A2107"/>
    <w:rsid w:val="007A279D"/>
    <w:rsid w:val="007A3A20"/>
    <w:rsid w:val="007A518D"/>
    <w:rsid w:val="007A7139"/>
    <w:rsid w:val="007A79BD"/>
    <w:rsid w:val="007B0823"/>
    <w:rsid w:val="007B12CC"/>
    <w:rsid w:val="007B13D3"/>
    <w:rsid w:val="007B2E53"/>
    <w:rsid w:val="007B5AAC"/>
    <w:rsid w:val="007B5B26"/>
    <w:rsid w:val="007B5E50"/>
    <w:rsid w:val="007B6874"/>
    <w:rsid w:val="007B7D1F"/>
    <w:rsid w:val="007C0B9C"/>
    <w:rsid w:val="007C15F7"/>
    <w:rsid w:val="007C2342"/>
    <w:rsid w:val="007C2F98"/>
    <w:rsid w:val="007C4036"/>
    <w:rsid w:val="007C58F9"/>
    <w:rsid w:val="007C5BD6"/>
    <w:rsid w:val="007C6121"/>
    <w:rsid w:val="007C7FC0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5695"/>
    <w:rsid w:val="007E6238"/>
    <w:rsid w:val="007E6BFC"/>
    <w:rsid w:val="007F0837"/>
    <w:rsid w:val="007F0BE0"/>
    <w:rsid w:val="007F21A5"/>
    <w:rsid w:val="007F220F"/>
    <w:rsid w:val="007F2211"/>
    <w:rsid w:val="007F5494"/>
    <w:rsid w:val="007F572A"/>
    <w:rsid w:val="007F6108"/>
    <w:rsid w:val="007F644B"/>
    <w:rsid w:val="007F6498"/>
    <w:rsid w:val="007F7DFB"/>
    <w:rsid w:val="00801048"/>
    <w:rsid w:val="00803F5F"/>
    <w:rsid w:val="0080495B"/>
    <w:rsid w:val="00807F04"/>
    <w:rsid w:val="00811A1D"/>
    <w:rsid w:val="00812128"/>
    <w:rsid w:val="00814571"/>
    <w:rsid w:val="00814CD9"/>
    <w:rsid w:val="008154FF"/>
    <w:rsid w:val="00815745"/>
    <w:rsid w:val="0081661B"/>
    <w:rsid w:val="00820366"/>
    <w:rsid w:val="008206B8"/>
    <w:rsid w:val="00823ACA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2653"/>
    <w:rsid w:val="0084305F"/>
    <w:rsid w:val="008442E8"/>
    <w:rsid w:val="0084550E"/>
    <w:rsid w:val="00847C84"/>
    <w:rsid w:val="00851877"/>
    <w:rsid w:val="00855D18"/>
    <w:rsid w:val="00860425"/>
    <w:rsid w:val="00861A64"/>
    <w:rsid w:val="008622C1"/>
    <w:rsid w:val="00863617"/>
    <w:rsid w:val="00864565"/>
    <w:rsid w:val="00864CAC"/>
    <w:rsid w:val="00866195"/>
    <w:rsid w:val="008700A1"/>
    <w:rsid w:val="00870631"/>
    <w:rsid w:val="00870745"/>
    <w:rsid w:val="008708E4"/>
    <w:rsid w:val="008714CC"/>
    <w:rsid w:val="00874555"/>
    <w:rsid w:val="0087591C"/>
    <w:rsid w:val="00876860"/>
    <w:rsid w:val="008802AB"/>
    <w:rsid w:val="008819EC"/>
    <w:rsid w:val="008847AE"/>
    <w:rsid w:val="00886E22"/>
    <w:rsid w:val="0088708B"/>
    <w:rsid w:val="00887373"/>
    <w:rsid w:val="00887BE4"/>
    <w:rsid w:val="00887D20"/>
    <w:rsid w:val="008944D9"/>
    <w:rsid w:val="008954C8"/>
    <w:rsid w:val="0089553D"/>
    <w:rsid w:val="00896FCF"/>
    <w:rsid w:val="008975AF"/>
    <w:rsid w:val="00897869"/>
    <w:rsid w:val="00897FA5"/>
    <w:rsid w:val="008A08AF"/>
    <w:rsid w:val="008A0E80"/>
    <w:rsid w:val="008A1E7A"/>
    <w:rsid w:val="008A2FEC"/>
    <w:rsid w:val="008A3D05"/>
    <w:rsid w:val="008A3D44"/>
    <w:rsid w:val="008A4756"/>
    <w:rsid w:val="008A6960"/>
    <w:rsid w:val="008B0C4C"/>
    <w:rsid w:val="008B1222"/>
    <w:rsid w:val="008B4341"/>
    <w:rsid w:val="008B596E"/>
    <w:rsid w:val="008C190A"/>
    <w:rsid w:val="008C2FB3"/>
    <w:rsid w:val="008C3052"/>
    <w:rsid w:val="008C32BE"/>
    <w:rsid w:val="008C4318"/>
    <w:rsid w:val="008C4A13"/>
    <w:rsid w:val="008D07FC"/>
    <w:rsid w:val="008D0D44"/>
    <w:rsid w:val="008D36F3"/>
    <w:rsid w:val="008D45A4"/>
    <w:rsid w:val="008D4B2D"/>
    <w:rsid w:val="008D6933"/>
    <w:rsid w:val="008D7F8F"/>
    <w:rsid w:val="008E148D"/>
    <w:rsid w:val="008E18B8"/>
    <w:rsid w:val="008E1FE2"/>
    <w:rsid w:val="008E2269"/>
    <w:rsid w:val="008E229E"/>
    <w:rsid w:val="008E282F"/>
    <w:rsid w:val="008E2B93"/>
    <w:rsid w:val="008E3755"/>
    <w:rsid w:val="008E4B08"/>
    <w:rsid w:val="008E6870"/>
    <w:rsid w:val="008E6FAE"/>
    <w:rsid w:val="008E7E35"/>
    <w:rsid w:val="008F0288"/>
    <w:rsid w:val="008F106E"/>
    <w:rsid w:val="008F116C"/>
    <w:rsid w:val="008F26C7"/>
    <w:rsid w:val="008F2B58"/>
    <w:rsid w:val="008F2D3D"/>
    <w:rsid w:val="008F644E"/>
    <w:rsid w:val="008F67C6"/>
    <w:rsid w:val="008F6A73"/>
    <w:rsid w:val="008F71F2"/>
    <w:rsid w:val="00901594"/>
    <w:rsid w:val="00901CCB"/>
    <w:rsid w:val="00902910"/>
    <w:rsid w:val="00902EA9"/>
    <w:rsid w:val="009034AD"/>
    <w:rsid w:val="00903579"/>
    <w:rsid w:val="00903C53"/>
    <w:rsid w:val="00904102"/>
    <w:rsid w:val="00912250"/>
    <w:rsid w:val="00912CC9"/>
    <w:rsid w:val="00913391"/>
    <w:rsid w:val="00913459"/>
    <w:rsid w:val="00913658"/>
    <w:rsid w:val="00913FD1"/>
    <w:rsid w:val="00914B1D"/>
    <w:rsid w:val="00916432"/>
    <w:rsid w:val="00921846"/>
    <w:rsid w:val="00921DE2"/>
    <w:rsid w:val="0092268B"/>
    <w:rsid w:val="00922876"/>
    <w:rsid w:val="00923195"/>
    <w:rsid w:val="0092343C"/>
    <w:rsid w:val="00924BD5"/>
    <w:rsid w:val="00926E21"/>
    <w:rsid w:val="0092719E"/>
    <w:rsid w:val="0093030E"/>
    <w:rsid w:val="009310B0"/>
    <w:rsid w:val="0093192E"/>
    <w:rsid w:val="009357EC"/>
    <w:rsid w:val="00936E6E"/>
    <w:rsid w:val="00937788"/>
    <w:rsid w:val="009400E1"/>
    <w:rsid w:val="00940B5A"/>
    <w:rsid w:val="009410B7"/>
    <w:rsid w:val="00943C98"/>
    <w:rsid w:val="00945EAE"/>
    <w:rsid w:val="00947CEF"/>
    <w:rsid w:val="00951E65"/>
    <w:rsid w:val="0095337A"/>
    <w:rsid w:val="009533F1"/>
    <w:rsid w:val="0095713F"/>
    <w:rsid w:val="0095782D"/>
    <w:rsid w:val="009604EE"/>
    <w:rsid w:val="009609F9"/>
    <w:rsid w:val="0096379B"/>
    <w:rsid w:val="00963BA2"/>
    <w:rsid w:val="00964EED"/>
    <w:rsid w:val="00965537"/>
    <w:rsid w:val="00970D81"/>
    <w:rsid w:val="00972536"/>
    <w:rsid w:val="00972692"/>
    <w:rsid w:val="009730C9"/>
    <w:rsid w:val="009815DC"/>
    <w:rsid w:val="00981EBE"/>
    <w:rsid w:val="009826F5"/>
    <w:rsid w:val="00983060"/>
    <w:rsid w:val="009836FF"/>
    <w:rsid w:val="009840C7"/>
    <w:rsid w:val="0098411E"/>
    <w:rsid w:val="00984ECC"/>
    <w:rsid w:val="00985757"/>
    <w:rsid w:val="00986A09"/>
    <w:rsid w:val="009909F4"/>
    <w:rsid w:val="00991E37"/>
    <w:rsid w:val="009921D2"/>
    <w:rsid w:val="009930B8"/>
    <w:rsid w:val="00993207"/>
    <w:rsid w:val="00995189"/>
    <w:rsid w:val="0099586C"/>
    <w:rsid w:val="00995EF2"/>
    <w:rsid w:val="00996465"/>
    <w:rsid w:val="00996568"/>
    <w:rsid w:val="009A2996"/>
    <w:rsid w:val="009A2BAC"/>
    <w:rsid w:val="009A2EF8"/>
    <w:rsid w:val="009A30B5"/>
    <w:rsid w:val="009A386D"/>
    <w:rsid w:val="009A40A7"/>
    <w:rsid w:val="009A4136"/>
    <w:rsid w:val="009A5F6B"/>
    <w:rsid w:val="009A60E4"/>
    <w:rsid w:val="009A6528"/>
    <w:rsid w:val="009A6ACD"/>
    <w:rsid w:val="009A7551"/>
    <w:rsid w:val="009A791C"/>
    <w:rsid w:val="009B0043"/>
    <w:rsid w:val="009B1B8E"/>
    <w:rsid w:val="009B1CBF"/>
    <w:rsid w:val="009B2727"/>
    <w:rsid w:val="009B451F"/>
    <w:rsid w:val="009B5485"/>
    <w:rsid w:val="009B610F"/>
    <w:rsid w:val="009B6757"/>
    <w:rsid w:val="009B6DC9"/>
    <w:rsid w:val="009B7AA8"/>
    <w:rsid w:val="009C0A99"/>
    <w:rsid w:val="009C1DAB"/>
    <w:rsid w:val="009C1F7B"/>
    <w:rsid w:val="009C228E"/>
    <w:rsid w:val="009C3E35"/>
    <w:rsid w:val="009C5C2E"/>
    <w:rsid w:val="009C5D4C"/>
    <w:rsid w:val="009C5D7A"/>
    <w:rsid w:val="009C697B"/>
    <w:rsid w:val="009C6A22"/>
    <w:rsid w:val="009C7906"/>
    <w:rsid w:val="009D0037"/>
    <w:rsid w:val="009D0085"/>
    <w:rsid w:val="009D27A0"/>
    <w:rsid w:val="009D29BF"/>
    <w:rsid w:val="009D3923"/>
    <w:rsid w:val="009D5F33"/>
    <w:rsid w:val="009D63FF"/>
    <w:rsid w:val="009D6854"/>
    <w:rsid w:val="009D7BB5"/>
    <w:rsid w:val="009D7F03"/>
    <w:rsid w:val="009E08E9"/>
    <w:rsid w:val="009E102D"/>
    <w:rsid w:val="009E265E"/>
    <w:rsid w:val="009E54B9"/>
    <w:rsid w:val="009E6BD2"/>
    <w:rsid w:val="009E72C7"/>
    <w:rsid w:val="009F1A59"/>
    <w:rsid w:val="009F6861"/>
    <w:rsid w:val="009F71AD"/>
    <w:rsid w:val="00A03DA9"/>
    <w:rsid w:val="00A07537"/>
    <w:rsid w:val="00A07825"/>
    <w:rsid w:val="00A10369"/>
    <w:rsid w:val="00A104B0"/>
    <w:rsid w:val="00A10795"/>
    <w:rsid w:val="00A114C9"/>
    <w:rsid w:val="00A1167E"/>
    <w:rsid w:val="00A117F8"/>
    <w:rsid w:val="00A1208F"/>
    <w:rsid w:val="00A1287B"/>
    <w:rsid w:val="00A13707"/>
    <w:rsid w:val="00A141E7"/>
    <w:rsid w:val="00A147FC"/>
    <w:rsid w:val="00A15C2E"/>
    <w:rsid w:val="00A16D42"/>
    <w:rsid w:val="00A2017E"/>
    <w:rsid w:val="00A21521"/>
    <w:rsid w:val="00A251DC"/>
    <w:rsid w:val="00A25DF2"/>
    <w:rsid w:val="00A270C2"/>
    <w:rsid w:val="00A27897"/>
    <w:rsid w:val="00A27B21"/>
    <w:rsid w:val="00A30E1B"/>
    <w:rsid w:val="00A30F1C"/>
    <w:rsid w:val="00A3282B"/>
    <w:rsid w:val="00A335D3"/>
    <w:rsid w:val="00A3674F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7CE"/>
    <w:rsid w:val="00A458A6"/>
    <w:rsid w:val="00A4598C"/>
    <w:rsid w:val="00A46197"/>
    <w:rsid w:val="00A46283"/>
    <w:rsid w:val="00A464CC"/>
    <w:rsid w:val="00A4669B"/>
    <w:rsid w:val="00A4769A"/>
    <w:rsid w:val="00A47CE0"/>
    <w:rsid w:val="00A50070"/>
    <w:rsid w:val="00A5282A"/>
    <w:rsid w:val="00A53F7C"/>
    <w:rsid w:val="00A5710E"/>
    <w:rsid w:val="00A57D9A"/>
    <w:rsid w:val="00A60109"/>
    <w:rsid w:val="00A607B7"/>
    <w:rsid w:val="00A62B00"/>
    <w:rsid w:val="00A63538"/>
    <w:rsid w:val="00A6419A"/>
    <w:rsid w:val="00A6487B"/>
    <w:rsid w:val="00A64F43"/>
    <w:rsid w:val="00A65868"/>
    <w:rsid w:val="00A6675F"/>
    <w:rsid w:val="00A66BCC"/>
    <w:rsid w:val="00A70244"/>
    <w:rsid w:val="00A709B4"/>
    <w:rsid w:val="00A717E5"/>
    <w:rsid w:val="00A72B4C"/>
    <w:rsid w:val="00A73413"/>
    <w:rsid w:val="00A74239"/>
    <w:rsid w:val="00A749C0"/>
    <w:rsid w:val="00A77623"/>
    <w:rsid w:val="00A7791D"/>
    <w:rsid w:val="00A832F9"/>
    <w:rsid w:val="00A84E3E"/>
    <w:rsid w:val="00A8677E"/>
    <w:rsid w:val="00A86C3E"/>
    <w:rsid w:val="00A8748B"/>
    <w:rsid w:val="00A87DF4"/>
    <w:rsid w:val="00A9018D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39F1"/>
    <w:rsid w:val="00AA5D07"/>
    <w:rsid w:val="00AA6EE7"/>
    <w:rsid w:val="00AA7E87"/>
    <w:rsid w:val="00AB0AEA"/>
    <w:rsid w:val="00AB0B04"/>
    <w:rsid w:val="00AB162D"/>
    <w:rsid w:val="00AB33D2"/>
    <w:rsid w:val="00AB3D13"/>
    <w:rsid w:val="00AB491C"/>
    <w:rsid w:val="00AB4DAE"/>
    <w:rsid w:val="00AB5170"/>
    <w:rsid w:val="00AB54C1"/>
    <w:rsid w:val="00AB67F9"/>
    <w:rsid w:val="00AC4156"/>
    <w:rsid w:val="00AC6209"/>
    <w:rsid w:val="00AC692D"/>
    <w:rsid w:val="00AD0726"/>
    <w:rsid w:val="00AD16DF"/>
    <w:rsid w:val="00AD236D"/>
    <w:rsid w:val="00AD2603"/>
    <w:rsid w:val="00AD361D"/>
    <w:rsid w:val="00AD4460"/>
    <w:rsid w:val="00AD45C0"/>
    <w:rsid w:val="00AD5CCD"/>
    <w:rsid w:val="00AD64B1"/>
    <w:rsid w:val="00AD7205"/>
    <w:rsid w:val="00AD730D"/>
    <w:rsid w:val="00AD7A3A"/>
    <w:rsid w:val="00AD7C62"/>
    <w:rsid w:val="00AE023B"/>
    <w:rsid w:val="00AE0745"/>
    <w:rsid w:val="00AE161D"/>
    <w:rsid w:val="00AE2DAE"/>
    <w:rsid w:val="00AE34C0"/>
    <w:rsid w:val="00AE3E60"/>
    <w:rsid w:val="00AE43CA"/>
    <w:rsid w:val="00AE5741"/>
    <w:rsid w:val="00AE6F0F"/>
    <w:rsid w:val="00AE7386"/>
    <w:rsid w:val="00AF1DA1"/>
    <w:rsid w:val="00AF4D4E"/>
    <w:rsid w:val="00AF736A"/>
    <w:rsid w:val="00B0048E"/>
    <w:rsid w:val="00B00495"/>
    <w:rsid w:val="00B023E1"/>
    <w:rsid w:val="00B03ADE"/>
    <w:rsid w:val="00B04607"/>
    <w:rsid w:val="00B04F5E"/>
    <w:rsid w:val="00B05079"/>
    <w:rsid w:val="00B05626"/>
    <w:rsid w:val="00B05A62"/>
    <w:rsid w:val="00B05D2C"/>
    <w:rsid w:val="00B06979"/>
    <w:rsid w:val="00B06B10"/>
    <w:rsid w:val="00B14D2E"/>
    <w:rsid w:val="00B151B5"/>
    <w:rsid w:val="00B16D8C"/>
    <w:rsid w:val="00B2636F"/>
    <w:rsid w:val="00B26CAD"/>
    <w:rsid w:val="00B27550"/>
    <w:rsid w:val="00B3035C"/>
    <w:rsid w:val="00B30D83"/>
    <w:rsid w:val="00B311E5"/>
    <w:rsid w:val="00B319FA"/>
    <w:rsid w:val="00B33625"/>
    <w:rsid w:val="00B34B43"/>
    <w:rsid w:val="00B40520"/>
    <w:rsid w:val="00B406F5"/>
    <w:rsid w:val="00B40E7F"/>
    <w:rsid w:val="00B44C0E"/>
    <w:rsid w:val="00B457CE"/>
    <w:rsid w:val="00B46EEF"/>
    <w:rsid w:val="00B51590"/>
    <w:rsid w:val="00B528E4"/>
    <w:rsid w:val="00B5357C"/>
    <w:rsid w:val="00B553DA"/>
    <w:rsid w:val="00B56486"/>
    <w:rsid w:val="00B56662"/>
    <w:rsid w:val="00B572A7"/>
    <w:rsid w:val="00B6105A"/>
    <w:rsid w:val="00B61773"/>
    <w:rsid w:val="00B618B7"/>
    <w:rsid w:val="00B635DB"/>
    <w:rsid w:val="00B636B4"/>
    <w:rsid w:val="00B64324"/>
    <w:rsid w:val="00B64362"/>
    <w:rsid w:val="00B676E6"/>
    <w:rsid w:val="00B72892"/>
    <w:rsid w:val="00B72FB1"/>
    <w:rsid w:val="00B74905"/>
    <w:rsid w:val="00B74F5C"/>
    <w:rsid w:val="00B76508"/>
    <w:rsid w:val="00B77319"/>
    <w:rsid w:val="00B774A2"/>
    <w:rsid w:val="00B77E34"/>
    <w:rsid w:val="00B81884"/>
    <w:rsid w:val="00B82708"/>
    <w:rsid w:val="00B8327A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9782B"/>
    <w:rsid w:val="00B979F3"/>
    <w:rsid w:val="00BA2068"/>
    <w:rsid w:val="00BA2465"/>
    <w:rsid w:val="00BA4FFE"/>
    <w:rsid w:val="00BA755F"/>
    <w:rsid w:val="00BB0071"/>
    <w:rsid w:val="00BB1129"/>
    <w:rsid w:val="00BB32F3"/>
    <w:rsid w:val="00BB507F"/>
    <w:rsid w:val="00BB5E34"/>
    <w:rsid w:val="00BB63A4"/>
    <w:rsid w:val="00BB7B93"/>
    <w:rsid w:val="00BB7E53"/>
    <w:rsid w:val="00BC0937"/>
    <w:rsid w:val="00BC1036"/>
    <w:rsid w:val="00BC1A90"/>
    <w:rsid w:val="00BC1C3C"/>
    <w:rsid w:val="00BC1F2B"/>
    <w:rsid w:val="00BC252D"/>
    <w:rsid w:val="00BC3161"/>
    <w:rsid w:val="00BC511B"/>
    <w:rsid w:val="00BC69EE"/>
    <w:rsid w:val="00BD13E2"/>
    <w:rsid w:val="00BD297F"/>
    <w:rsid w:val="00BD646D"/>
    <w:rsid w:val="00BD681A"/>
    <w:rsid w:val="00BD694D"/>
    <w:rsid w:val="00BD7C43"/>
    <w:rsid w:val="00BE3103"/>
    <w:rsid w:val="00BE3161"/>
    <w:rsid w:val="00BE32B6"/>
    <w:rsid w:val="00BE3D04"/>
    <w:rsid w:val="00BE70CD"/>
    <w:rsid w:val="00BE75DF"/>
    <w:rsid w:val="00BF0E3F"/>
    <w:rsid w:val="00BF1FD2"/>
    <w:rsid w:val="00BF25B7"/>
    <w:rsid w:val="00BF263A"/>
    <w:rsid w:val="00BF32E8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213"/>
    <w:rsid w:val="00C04B7E"/>
    <w:rsid w:val="00C07C4C"/>
    <w:rsid w:val="00C10051"/>
    <w:rsid w:val="00C13CCD"/>
    <w:rsid w:val="00C147A5"/>
    <w:rsid w:val="00C152C5"/>
    <w:rsid w:val="00C15BFC"/>
    <w:rsid w:val="00C15C26"/>
    <w:rsid w:val="00C17652"/>
    <w:rsid w:val="00C20C3C"/>
    <w:rsid w:val="00C21436"/>
    <w:rsid w:val="00C22A76"/>
    <w:rsid w:val="00C22E43"/>
    <w:rsid w:val="00C24E12"/>
    <w:rsid w:val="00C27E3B"/>
    <w:rsid w:val="00C30AEB"/>
    <w:rsid w:val="00C32500"/>
    <w:rsid w:val="00C32C89"/>
    <w:rsid w:val="00C33272"/>
    <w:rsid w:val="00C343F6"/>
    <w:rsid w:val="00C35246"/>
    <w:rsid w:val="00C35D78"/>
    <w:rsid w:val="00C409FF"/>
    <w:rsid w:val="00C41199"/>
    <w:rsid w:val="00C41809"/>
    <w:rsid w:val="00C42163"/>
    <w:rsid w:val="00C42312"/>
    <w:rsid w:val="00C42493"/>
    <w:rsid w:val="00C44EC2"/>
    <w:rsid w:val="00C44F00"/>
    <w:rsid w:val="00C47F19"/>
    <w:rsid w:val="00C52599"/>
    <w:rsid w:val="00C534CE"/>
    <w:rsid w:val="00C534DE"/>
    <w:rsid w:val="00C537C7"/>
    <w:rsid w:val="00C53A4B"/>
    <w:rsid w:val="00C545E2"/>
    <w:rsid w:val="00C5489A"/>
    <w:rsid w:val="00C54ACB"/>
    <w:rsid w:val="00C554D6"/>
    <w:rsid w:val="00C56CC1"/>
    <w:rsid w:val="00C60064"/>
    <w:rsid w:val="00C607A7"/>
    <w:rsid w:val="00C611BB"/>
    <w:rsid w:val="00C616C1"/>
    <w:rsid w:val="00C625DF"/>
    <w:rsid w:val="00C62CDC"/>
    <w:rsid w:val="00C649EB"/>
    <w:rsid w:val="00C64A72"/>
    <w:rsid w:val="00C67D16"/>
    <w:rsid w:val="00C70674"/>
    <w:rsid w:val="00C707E5"/>
    <w:rsid w:val="00C709F0"/>
    <w:rsid w:val="00C727CE"/>
    <w:rsid w:val="00C738BC"/>
    <w:rsid w:val="00C74D8B"/>
    <w:rsid w:val="00C760A0"/>
    <w:rsid w:val="00C80C32"/>
    <w:rsid w:val="00C813D1"/>
    <w:rsid w:val="00C8190C"/>
    <w:rsid w:val="00C820E8"/>
    <w:rsid w:val="00C84755"/>
    <w:rsid w:val="00C912C7"/>
    <w:rsid w:val="00C9423D"/>
    <w:rsid w:val="00C94568"/>
    <w:rsid w:val="00C96C64"/>
    <w:rsid w:val="00CA23EC"/>
    <w:rsid w:val="00CA2C0A"/>
    <w:rsid w:val="00CA3C92"/>
    <w:rsid w:val="00CA54AA"/>
    <w:rsid w:val="00CA5502"/>
    <w:rsid w:val="00CA61D5"/>
    <w:rsid w:val="00CA62F7"/>
    <w:rsid w:val="00CB0B7B"/>
    <w:rsid w:val="00CB23B5"/>
    <w:rsid w:val="00CB547A"/>
    <w:rsid w:val="00CB6CF7"/>
    <w:rsid w:val="00CC0D8C"/>
    <w:rsid w:val="00CC2582"/>
    <w:rsid w:val="00CC26FB"/>
    <w:rsid w:val="00CC50CD"/>
    <w:rsid w:val="00CC6676"/>
    <w:rsid w:val="00CC6F50"/>
    <w:rsid w:val="00CC7206"/>
    <w:rsid w:val="00CD031C"/>
    <w:rsid w:val="00CD0744"/>
    <w:rsid w:val="00CD25DD"/>
    <w:rsid w:val="00CD2AB0"/>
    <w:rsid w:val="00CD4582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5CBB"/>
    <w:rsid w:val="00CE7661"/>
    <w:rsid w:val="00CE7BDF"/>
    <w:rsid w:val="00CF17A6"/>
    <w:rsid w:val="00CF1E16"/>
    <w:rsid w:val="00CF5CB3"/>
    <w:rsid w:val="00CF7D95"/>
    <w:rsid w:val="00D00573"/>
    <w:rsid w:val="00D0156B"/>
    <w:rsid w:val="00D016A0"/>
    <w:rsid w:val="00D01AE9"/>
    <w:rsid w:val="00D01F94"/>
    <w:rsid w:val="00D02251"/>
    <w:rsid w:val="00D023E9"/>
    <w:rsid w:val="00D04893"/>
    <w:rsid w:val="00D04FA4"/>
    <w:rsid w:val="00D05B59"/>
    <w:rsid w:val="00D063B8"/>
    <w:rsid w:val="00D07D6C"/>
    <w:rsid w:val="00D10DB5"/>
    <w:rsid w:val="00D116A7"/>
    <w:rsid w:val="00D12193"/>
    <w:rsid w:val="00D140AE"/>
    <w:rsid w:val="00D142AD"/>
    <w:rsid w:val="00D17546"/>
    <w:rsid w:val="00D17762"/>
    <w:rsid w:val="00D2097B"/>
    <w:rsid w:val="00D20E8A"/>
    <w:rsid w:val="00D2227D"/>
    <w:rsid w:val="00D22B61"/>
    <w:rsid w:val="00D235FD"/>
    <w:rsid w:val="00D23C09"/>
    <w:rsid w:val="00D24157"/>
    <w:rsid w:val="00D2423C"/>
    <w:rsid w:val="00D244A4"/>
    <w:rsid w:val="00D24C69"/>
    <w:rsid w:val="00D24E84"/>
    <w:rsid w:val="00D2556A"/>
    <w:rsid w:val="00D261F3"/>
    <w:rsid w:val="00D26677"/>
    <w:rsid w:val="00D26B80"/>
    <w:rsid w:val="00D274E7"/>
    <w:rsid w:val="00D308C2"/>
    <w:rsid w:val="00D33D76"/>
    <w:rsid w:val="00D358BE"/>
    <w:rsid w:val="00D35A9C"/>
    <w:rsid w:val="00D36023"/>
    <w:rsid w:val="00D36152"/>
    <w:rsid w:val="00D37E20"/>
    <w:rsid w:val="00D41E7F"/>
    <w:rsid w:val="00D429AD"/>
    <w:rsid w:val="00D432DD"/>
    <w:rsid w:val="00D4358E"/>
    <w:rsid w:val="00D435D3"/>
    <w:rsid w:val="00D44E2B"/>
    <w:rsid w:val="00D47303"/>
    <w:rsid w:val="00D47533"/>
    <w:rsid w:val="00D50AD0"/>
    <w:rsid w:val="00D510BF"/>
    <w:rsid w:val="00D53604"/>
    <w:rsid w:val="00D5408A"/>
    <w:rsid w:val="00D5650F"/>
    <w:rsid w:val="00D5670D"/>
    <w:rsid w:val="00D56CAF"/>
    <w:rsid w:val="00D57999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2E"/>
    <w:rsid w:val="00D87AA8"/>
    <w:rsid w:val="00D87D3C"/>
    <w:rsid w:val="00D931E8"/>
    <w:rsid w:val="00D943A5"/>
    <w:rsid w:val="00D95032"/>
    <w:rsid w:val="00D96372"/>
    <w:rsid w:val="00D96A1C"/>
    <w:rsid w:val="00D971B2"/>
    <w:rsid w:val="00D97F8E"/>
    <w:rsid w:val="00DA0423"/>
    <w:rsid w:val="00DA0936"/>
    <w:rsid w:val="00DA3184"/>
    <w:rsid w:val="00DA488E"/>
    <w:rsid w:val="00DA4C92"/>
    <w:rsid w:val="00DA5844"/>
    <w:rsid w:val="00DB0312"/>
    <w:rsid w:val="00DB10E4"/>
    <w:rsid w:val="00DB17E4"/>
    <w:rsid w:val="00DB1AE3"/>
    <w:rsid w:val="00DB2626"/>
    <w:rsid w:val="00DB5F5E"/>
    <w:rsid w:val="00DB67AF"/>
    <w:rsid w:val="00DC0609"/>
    <w:rsid w:val="00DC344E"/>
    <w:rsid w:val="00DC3823"/>
    <w:rsid w:val="00DC3B2D"/>
    <w:rsid w:val="00DC3D49"/>
    <w:rsid w:val="00DC3E8E"/>
    <w:rsid w:val="00DC3FCC"/>
    <w:rsid w:val="00DC4480"/>
    <w:rsid w:val="00DC4FE5"/>
    <w:rsid w:val="00DC7318"/>
    <w:rsid w:val="00DD0F63"/>
    <w:rsid w:val="00DD1140"/>
    <w:rsid w:val="00DD3CCD"/>
    <w:rsid w:val="00DE1360"/>
    <w:rsid w:val="00DE2CCE"/>
    <w:rsid w:val="00DE552F"/>
    <w:rsid w:val="00DE7D8A"/>
    <w:rsid w:val="00DF0497"/>
    <w:rsid w:val="00DF0A19"/>
    <w:rsid w:val="00DF0C1D"/>
    <w:rsid w:val="00DF1003"/>
    <w:rsid w:val="00DF1E64"/>
    <w:rsid w:val="00DF5A1E"/>
    <w:rsid w:val="00DF6061"/>
    <w:rsid w:val="00DF6668"/>
    <w:rsid w:val="00DF6937"/>
    <w:rsid w:val="00DF7614"/>
    <w:rsid w:val="00E00FB5"/>
    <w:rsid w:val="00E01AF2"/>
    <w:rsid w:val="00E01FDA"/>
    <w:rsid w:val="00E0202B"/>
    <w:rsid w:val="00E03249"/>
    <w:rsid w:val="00E036C8"/>
    <w:rsid w:val="00E05046"/>
    <w:rsid w:val="00E05290"/>
    <w:rsid w:val="00E05AF9"/>
    <w:rsid w:val="00E06C0F"/>
    <w:rsid w:val="00E10361"/>
    <w:rsid w:val="00E10BFD"/>
    <w:rsid w:val="00E11205"/>
    <w:rsid w:val="00E11633"/>
    <w:rsid w:val="00E13461"/>
    <w:rsid w:val="00E13D43"/>
    <w:rsid w:val="00E14E56"/>
    <w:rsid w:val="00E1674E"/>
    <w:rsid w:val="00E170C1"/>
    <w:rsid w:val="00E20E03"/>
    <w:rsid w:val="00E20FBC"/>
    <w:rsid w:val="00E211DA"/>
    <w:rsid w:val="00E225C8"/>
    <w:rsid w:val="00E22D4F"/>
    <w:rsid w:val="00E2373B"/>
    <w:rsid w:val="00E2409D"/>
    <w:rsid w:val="00E25582"/>
    <w:rsid w:val="00E26140"/>
    <w:rsid w:val="00E27DEB"/>
    <w:rsid w:val="00E3091E"/>
    <w:rsid w:val="00E30F74"/>
    <w:rsid w:val="00E31126"/>
    <w:rsid w:val="00E31498"/>
    <w:rsid w:val="00E33C90"/>
    <w:rsid w:val="00E34203"/>
    <w:rsid w:val="00E35606"/>
    <w:rsid w:val="00E35CA9"/>
    <w:rsid w:val="00E3617B"/>
    <w:rsid w:val="00E36D20"/>
    <w:rsid w:val="00E405A3"/>
    <w:rsid w:val="00E4212E"/>
    <w:rsid w:val="00E4362F"/>
    <w:rsid w:val="00E45717"/>
    <w:rsid w:val="00E45A50"/>
    <w:rsid w:val="00E479F0"/>
    <w:rsid w:val="00E5145D"/>
    <w:rsid w:val="00E51BFA"/>
    <w:rsid w:val="00E52211"/>
    <w:rsid w:val="00E5231F"/>
    <w:rsid w:val="00E530EE"/>
    <w:rsid w:val="00E5388D"/>
    <w:rsid w:val="00E5438B"/>
    <w:rsid w:val="00E546AD"/>
    <w:rsid w:val="00E555C6"/>
    <w:rsid w:val="00E555E5"/>
    <w:rsid w:val="00E5562C"/>
    <w:rsid w:val="00E56FD7"/>
    <w:rsid w:val="00E579BE"/>
    <w:rsid w:val="00E62143"/>
    <w:rsid w:val="00E62D40"/>
    <w:rsid w:val="00E63841"/>
    <w:rsid w:val="00E64BA0"/>
    <w:rsid w:val="00E652B7"/>
    <w:rsid w:val="00E656E5"/>
    <w:rsid w:val="00E67B6C"/>
    <w:rsid w:val="00E70A7C"/>
    <w:rsid w:val="00E70BBD"/>
    <w:rsid w:val="00E70EAB"/>
    <w:rsid w:val="00E734C5"/>
    <w:rsid w:val="00E7698F"/>
    <w:rsid w:val="00E76A03"/>
    <w:rsid w:val="00E771B4"/>
    <w:rsid w:val="00E77D56"/>
    <w:rsid w:val="00E8232C"/>
    <w:rsid w:val="00E82508"/>
    <w:rsid w:val="00E83971"/>
    <w:rsid w:val="00E85AA0"/>
    <w:rsid w:val="00E86B73"/>
    <w:rsid w:val="00E87EEC"/>
    <w:rsid w:val="00E909D6"/>
    <w:rsid w:val="00E9408C"/>
    <w:rsid w:val="00E974E1"/>
    <w:rsid w:val="00E97D0C"/>
    <w:rsid w:val="00EA051B"/>
    <w:rsid w:val="00EA0D97"/>
    <w:rsid w:val="00EA0F76"/>
    <w:rsid w:val="00EA2729"/>
    <w:rsid w:val="00EA274C"/>
    <w:rsid w:val="00EA77FD"/>
    <w:rsid w:val="00EA7C07"/>
    <w:rsid w:val="00EB1FD4"/>
    <w:rsid w:val="00EB4B55"/>
    <w:rsid w:val="00EB5155"/>
    <w:rsid w:val="00EB6881"/>
    <w:rsid w:val="00EC03C8"/>
    <w:rsid w:val="00EC11C3"/>
    <w:rsid w:val="00EC165F"/>
    <w:rsid w:val="00EC1C63"/>
    <w:rsid w:val="00EC200F"/>
    <w:rsid w:val="00EC33FB"/>
    <w:rsid w:val="00EC3BFC"/>
    <w:rsid w:val="00EC3ED4"/>
    <w:rsid w:val="00EC4794"/>
    <w:rsid w:val="00EC5543"/>
    <w:rsid w:val="00EC6FE0"/>
    <w:rsid w:val="00EC7411"/>
    <w:rsid w:val="00EC7F4A"/>
    <w:rsid w:val="00ED0571"/>
    <w:rsid w:val="00ED33E2"/>
    <w:rsid w:val="00ED37C5"/>
    <w:rsid w:val="00ED3DFC"/>
    <w:rsid w:val="00ED5204"/>
    <w:rsid w:val="00ED5780"/>
    <w:rsid w:val="00ED5AD9"/>
    <w:rsid w:val="00ED64C9"/>
    <w:rsid w:val="00ED6A1D"/>
    <w:rsid w:val="00ED7832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051"/>
    <w:rsid w:val="00EF760B"/>
    <w:rsid w:val="00EF7CAB"/>
    <w:rsid w:val="00EF7EB1"/>
    <w:rsid w:val="00F01B5C"/>
    <w:rsid w:val="00F03ADD"/>
    <w:rsid w:val="00F04E03"/>
    <w:rsid w:val="00F05E3F"/>
    <w:rsid w:val="00F06250"/>
    <w:rsid w:val="00F06FD0"/>
    <w:rsid w:val="00F11EB6"/>
    <w:rsid w:val="00F13388"/>
    <w:rsid w:val="00F138BC"/>
    <w:rsid w:val="00F156B0"/>
    <w:rsid w:val="00F1736D"/>
    <w:rsid w:val="00F1783B"/>
    <w:rsid w:val="00F22824"/>
    <w:rsid w:val="00F23345"/>
    <w:rsid w:val="00F2519D"/>
    <w:rsid w:val="00F26579"/>
    <w:rsid w:val="00F26D2B"/>
    <w:rsid w:val="00F30577"/>
    <w:rsid w:val="00F31F1F"/>
    <w:rsid w:val="00F33D69"/>
    <w:rsid w:val="00F34293"/>
    <w:rsid w:val="00F35C4D"/>
    <w:rsid w:val="00F40C93"/>
    <w:rsid w:val="00F40D0A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35A2"/>
    <w:rsid w:val="00F55066"/>
    <w:rsid w:val="00F55E0F"/>
    <w:rsid w:val="00F566F0"/>
    <w:rsid w:val="00F56B63"/>
    <w:rsid w:val="00F56E99"/>
    <w:rsid w:val="00F57C1C"/>
    <w:rsid w:val="00F61F0F"/>
    <w:rsid w:val="00F639F0"/>
    <w:rsid w:val="00F67E02"/>
    <w:rsid w:val="00F70827"/>
    <w:rsid w:val="00F7519A"/>
    <w:rsid w:val="00F760E6"/>
    <w:rsid w:val="00F76F14"/>
    <w:rsid w:val="00F777E7"/>
    <w:rsid w:val="00F80E38"/>
    <w:rsid w:val="00F838C0"/>
    <w:rsid w:val="00F8394C"/>
    <w:rsid w:val="00F83E00"/>
    <w:rsid w:val="00F846E7"/>
    <w:rsid w:val="00F8586F"/>
    <w:rsid w:val="00F902BC"/>
    <w:rsid w:val="00F902EA"/>
    <w:rsid w:val="00F91D31"/>
    <w:rsid w:val="00F927BB"/>
    <w:rsid w:val="00F92B66"/>
    <w:rsid w:val="00F9344B"/>
    <w:rsid w:val="00F963B6"/>
    <w:rsid w:val="00F97B38"/>
    <w:rsid w:val="00FA06FE"/>
    <w:rsid w:val="00FA1234"/>
    <w:rsid w:val="00FA2C05"/>
    <w:rsid w:val="00FA2DAE"/>
    <w:rsid w:val="00FA2F2B"/>
    <w:rsid w:val="00FA4ADD"/>
    <w:rsid w:val="00FA4CE8"/>
    <w:rsid w:val="00FA5F17"/>
    <w:rsid w:val="00FA5F51"/>
    <w:rsid w:val="00FA5FE8"/>
    <w:rsid w:val="00FA749F"/>
    <w:rsid w:val="00FB1087"/>
    <w:rsid w:val="00FB1760"/>
    <w:rsid w:val="00FB2717"/>
    <w:rsid w:val="00FB2E7D"/>
    <w:rsid w:val="00FB41DB"/>
    <w:rsid w:val="00FB6EDC"/>
    <w:rsid w:val="00FB7000"/>
    <w:rsid w:val="00FB7DC1"/>
    <w:rsid w:val="00FC009E"/>
    <w:rsid w:val="00FC0F91"/>
    <w:rsid w:val="00FC179D"/>
    <w:rsid w:val="00FC2923"/>
    <w:rsid w:val="00FC3306"/>
    <w:rsid w:val="00FC3792"/>
    <w:rsid w:val="00FC4673"/>
    <w:rsid w:val="00FC5780"/>
    <w:rsid w:val="00FC5DAD"/>
    <w:rsid w:val="00FC6CE4"/>
    <w:rsid w:val="00FC74BD"/>
    <w:rsid w:val="00FD02F9"/>
    <w:rsid w:val="00FD2164"/>
    <w:rsid w:val="00FD681B"/>
    <w:rsid w:val="00FE03E7"/>
    <w:rsid w:val="00FE0B6B"/>
    <w:rsid w:val="00FE2338"/>
    <w:rsid w:val="00FE28B8"/>
    <w:rsid w:val="00FE3D55"/>
    <w:rsid w:val="00FE60E0"/>
    <w:rsid w:val="00FE6371"/>
    <w:rsid w:val="00FE7615"/>
    <w:rsid w:val="00FF0CB2"/>
    <w:rsid w:val="00FF0DDD"/>
    <w:rsid w:val="00FF1B89"/>
    <w:rsid w:val="00FF4159"/>
    <w:rsid w:val="00FF44AD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3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54DA-B0B5-425E-9FA7-474FF2A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Ушакова Анна Александровна</cp:lastModifiedBy>
  <cp:revision>50</cp:revision>
  <cp:lastPrinted>2021-10-11T14:11:00Z</cp:lastPrinted>
  <dcterms:created xsi:type="dcterms:W3CDTF">2021-09-23T13:02:00Z</dcterms:created>
  <dcterms:modified xsi:type="dcterms:W3CDTF">2021-10-12T08:54:00Z</dcterms:modified>
</cp:coreProperties>
</file>