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EE" w:rsidRDefault="00A669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142"/>
        <w:gridCol w:w="3142"/>
        <w:gridCol w:w="216"/>
      </w:tblGrid>
      <w:tr w:rsidR="00A669EE">
        <w:trPr>
          <w:trHeight w:val="655"/>
        </w:trPr>
        <w:tc>
          <w:tcPr>
            <w:tcW w:w="11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22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EE">
        <w:trPr>
          <w:trHeight w:val="293"/>
        </w:trPr>
        <w:tc>
          <w:tcPr>
            <w:tcW w:w="11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EE" w:rsidTr="00A669EE">
        <w:trPr>
          <w:trHeight w:val="1285"/>
        </w:trPr>
        <w:tc>
          <w:tcPr>
            <w:tcW w:w="111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C83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субвенций бюджетам муниципальных образований Архангельской области на возмещение расходов, </w:t>
            </w:r>
          </w:p>
          <w:p w:rsidR="00356C83" w:rsidRDefault="00356C83" w:rsidP="003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связанных с</w:t>
            </w:r>
            <w:r w:rsidR="00A669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типа), </w:t>
            </w:r>
          </w:p>
          <w:p w:rsidR="00A669EE" w:rsidRDefault="00A669EE" w:rsidP="003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2023 год и на плановый период 2024 и 2025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9EE" w:rsidRDefault="00A669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97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216"/>
      </w:tblGrid>
      <w:tr w:rsidR="00A669EE" w:rsidTr="002929E6">
        <w:trPr>
          <w:trHeight w:val="283"/>
          <w:tblHeader/>
        </w:trPr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 w:rsidTr="002929E6">
        <w:trPr>
          <w:trHeight w:val="299"/>
          <w:tblHeader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 w:rsidTr="002929E6">
        <w:trPr>
          <w:trHeight w:val="904"/>
          <w:tblHeader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 w:rsidTr="002929E6">
        <w:trPr>
          <w:trHeight w:val="235"/>
          <w:tblHeader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28 620 202,91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3 262 365,70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31 882 568,61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30 927 438,98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30 927 438,98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35 947 500,62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35 947 500,62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23 492 506,18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1 753 523,60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25 246 029,78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25 386 366,66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25 386 366,66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29 507 016,81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29 507 016,81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18 445 843,41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1 975 556,33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20 421 399,74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19 932 867,91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19 932 867,91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23 168 321,98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23 168 321,98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26 569 020,21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4 200 326,60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30 769 346,81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28 710 894,05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28 710 894,05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33 371 170,44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33 371 170,44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10 728 658,93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2 640 333,33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13 368 992,26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11 593 556,13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11 593 556,13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13 475 390,81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13 475 390,81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29 594 850,80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4 444 065,07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34 038 915,87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31 980 657,59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31 980 657,59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37 171 675,30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37 171 675,30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18 144 696,46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2 065 767,85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20 210 464,31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19 607 443,47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19 607 443,47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22 790 073,38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22 790 073,38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22 553 040,52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2 881 386,49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25 434 427,01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24 371 170,02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24 371 170,02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28 327 035,37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28 327 035,37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20 245 979,02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2 425 916,06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22 671 895,08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21 878 117,39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21 878 117,39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25 429 316,52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25 429 316,52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13 889 099,65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960 633,45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14 849 733,10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15 008 776,62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15 008 776,62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17 444 960,00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17 444 960,00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10 178 690,42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871 223,81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11 049 914,23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10 999 250,34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10 999 250,34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12 784 618,48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12 784 618,48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5 260 196,62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550 046,20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5 810 242,82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5 684 248,42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5 684 248,42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6 606 902,69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6 606 902,69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10 251 399,61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908 756,80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11 160 156,41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11 077 825,93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11 077 825,93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12 875 948,26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12 875 948,26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49 068 525,60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4 512 992,67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53 581 518,27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53 024 212,06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53 024 212,06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61 630 965,50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61 630 965,50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46 054 980,48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4 981 673,17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51 036 653,65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49 767 733,87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49 767 733,87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57 845 904,20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57 845 904,20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35 597 155,58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4 937 281,47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40 534 437,05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38 466 839,48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38 466 839,48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44 710 674,32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44 710 674,32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52 591 117,16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4 786 269,60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57 377 386,76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56 830 782,09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56 830 782,09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66 055 405,35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66 055 405,35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33 798 810,26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3 750 451,58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37 549 261,84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36 523 518,14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36 523 518,14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42 451 922,29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42 451 922,29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9 294 702,34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697 161,53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9 991 863,87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10 043 998,45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10 043 998,45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11 674 312,58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11 674 312,58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5 586 859,76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800 942,40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6 387 802,16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6 037 246,81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6 037 246,81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7 017 194,66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7 017 194,66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862 483,54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52 422,58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914 906,12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932 012,33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932 012,33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1 083 290,65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1 083 290,65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14 360 475,02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1 403 301,22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15 763 776,24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15 518 150,23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15 518 150,23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18 037 018,04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18 037 018,04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93 225,13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-18 241,71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74 983,42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100 741,35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100 741,35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117 092,38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117 092,38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25 541 191,19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25 541 191,19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27 600 302,16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27 600 302,16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32 080 495,90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32 080 495,90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9EE">
        <w:trPr>
          <w:trHeight w:val="398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510 823 710,80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54 844 155,80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565 667 866,60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552 004 150,48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552 004 150,48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552 004 150,48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641 604 206,53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9EE" w:rsidRDefault="00A6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669EE" w:rsidRDefault="00A669EE"/>
    <w:sectPr w:rsidR="00A669EE" w:rsidSect="004631C2">
      <w:footerReference w:type="default" r:id="rId6"/>
      <w:pgSz w:w="16901" w:h="11950" w:orient="landscape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EE" w:rsidRDefault="00A669EE">
      <w:pPr>
        <w:spacing w:after="0" w:line="240" w:lineRule="auto"/>
      </w:pPr>
      <w:r>
        <w:separator/>
      </w:r>
    </w:p>
  </w:endnote>
  <w:endnote w:type="continuationSeparator" w:id="0">
    <w:p w:rsidR="00A669EE" w:rsidRDefault="00A6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EE" w:rsidRDefault="00A669E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  <w:p w:rsidR="00A669EE" w:rsidRDefault="00E267BA">
    <w:pPr>
      <w:framePr w:w="14271" w:h="58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669E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22371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EE" w:rsidRDefault="00A669EE">
      <w:pPr>
        <w:spacing w:after="0" w:line="240" w:lineRule="auto"/>
      </w:pPr>
      <w:r>
        <w:separator/>
      </w:r>
    </w:p>
  </w:footnote>
  <w:footnote w:type="continuationSeparator" w:id="0">
    <w:p w:rsidR="00A669EE" w:rsidRDefault="00A66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9EE"/>
    <w:rsid w:val="00222371"/>
    <w:rsid w:val="002929E6"/>
    <w:rsid w:val="00356C83"/>
    <w:rsid w:val="004631C2"/>
    <w:rsid w:val="00A669EE"/>
    <w:rsid w:val="00E267BA"/>
    <w:rsid w:val="00F4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C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3793</Characters>
  <Application>Microsoft Office Word</Application>
  <DocSecurity>0</DocSecurity>
  <Lines>31</Lines>
  <Paragraphs>9</Paragraphs>
  <ScaleCrop>false</ScaleCrop>
  <Company>minfin AO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19.01.2023 09:29:32</dc:subject>
  <dc:creator>Keysystems.DWH2.ReportDesigner</dc:creator>
  <cp:lastModifiedBy>minfin user</cp:lastModifiedBy>
  <cp:revision>5</cp:revision>
  <dcterms:created xsi:type="dcterms:W3CDTF">2023-08-16T11:55:00Z</dcterms:created>
  <dcterms:modified xsi:type="dcterms:W3CDTF">2023-08-31T13:45:00Z</dcterms:modified>
</cp:coreProperties>
</file>