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>ЗАСЕДАНИЕ КОМИТЕТА</w:t>
      </w:r>
      <w:r w:rsidR="008B67F7">
        <w:rPr>
          <w:b/>
          <w:iCs/>
          <w:sz w:val="24"/>
        </w:rPr>
        <w:t xml:space="preserve"> №1</w:t>
      </w:r>
      <w:r w:rsidRPr="004D6E40">
        <w:rPr>
          <w:b/>
          <w:iCs/>
          <w:sz w:val="24"/>
        </w:rPr>
        <w:t xml:space="preserve">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8B67F7">
        <w:rPr>
          <w:sz w:val="24"/>
          <w:szCs w:val="24"/>
        </w:rPr>
        <w:t>22</w:t>
      </w:r>
      <w:r w:rsidRPr="00D10BDD">
        <w:rPr>
          <w:sz w:val="24"/>
          <w:szCs w:val="24"/>
        </w:rPr>
        <w:t>»</w:t>
      </w:r>
      <w:r w:rsidR="008B67F7">
        <w:rPr>
          <w:sz w:val="24"/>
          <w:szCs w:val="24"/>
        </w:rPr>
        <w:t xml:space="preserve"> янва</w:t>
      </w:r>
      <w:r>
        <w:rPr>
          <w:sz w:val="24"/>
          <w:szCs w:val="24"/>
        </w:rPr>
        <w:t>ря</w:t>
      </w:r>
      <w:r w:rsidRPr="00D10BDD">
        <w:rPr>
          <w:sz w:val="24"/>
          <w:szCs w:val="24"/>
        </w:rPr>
        <w:t xml:space="preserve"> 201</w:t>
      </w:r>
      <w:r w:rsidR="008B67F7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DB2F1A">
        <w:rPr>
          <w:sz w:val="24"/>
          <w:szCs w:val="24"/>
        </w:rPr>
        <w:t>0.0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8B67F7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C70625" w:rsidRPr="008B67F7" w:rsidRDefault="008B67F7" w:rsidP="008B67F7">
            <w:pPr>
              <w:pStyle w:val="a7"/>
              <w:spacing w:after="0"/>
              <w:jc w:val="both"/>
            </w:pPr>
            <w:r w:rsidRPr="008B67F7">
              <w:t>О ходатайстве генерального директор</w:t>
            </w:r>
            <w:proofErr w:type="gramStart"/>
            <w:r w:rsidRPr="008B67F7">
              <w:t>а ООО</w:t>
            </w:r>
            <w:proofErr w:type="gramEnd"/>
            <w:r w:rsidRPr="008B67F7">
              <w:t xml:space="preserve"> «Центр лыжного спорта «Малиновка» О.В. Воробьева о награждении почетной грамотой Архангельского областного Собрания депутатов </w:t>
            </w:r>
            <w:proofErr w:type="spellStart"/>
            <w:r w:rsidRPr="008B67F7">
              <w:t>Гаркуновой</w:t>
            </w:r>
            <w:proofErr w:type="spellEnd"/>
            <w:r w:rsidRPr="008B67F7">
              <w:t xml:space="preserve"> Ольги Григорьевны. </w:t>
            </w:r>
          </w:p>
        </w:tc>
        <w:tc>
          <w:tcPr>
            <w:tcW w:w="1800" w:type="dxa"/>
          </w:tcPr>
          <w:p w:rsidR="00C70625" w:rsidRPr="008B67F7" w:rsidRDefault="008B67F7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</w:t>
            </w:r>
            <w:r w:rsidRPr="008B6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  <w:r w:rsidRPr="008B67F7">
              <w:rPr>
                <w:sz w:val="24"/>
                <w:szCs w:val="24"/>
              </w:rPr>
              <w:t xml:space="preserve"> ООО «Центр лыжного спорта «Малиновка» О.В. Воробьев</w:t>
            </w:r>
          </w:p>
        </w:tc>
        <w:tc>
          <w:tcPr>
            <w:tcW w:w="5713" w:type="dxa"/>
          </w:tcPr>
          <w:p w:rsidR="008B67F7" w:rsidRPr="008B67F7" w:rsidRDefault="008B67F7" w:rsidP="008B67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</w:pPr>
            <w:proofErr w:type="gramStart"/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«Центр лыжного спорта «Малиновка» О.В. Воробьев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ходатайствует о 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 Архангельского областного Собрания депутатов  </w:t>
            </w:r>
            <w:proofErr w:type="spellStart"/>
            <w:r w:rsidR="00DD4136">
              <w:rPr>
                <w:rFonts w:ascii="Times New Roman" w:hAnsi="Times New Roman" w:cs="Times New Roman"/>
                <w:sz w:val="24"/>
                <w:szCs w:val="24"/>
              </w:rPr>
              <w:t>Гаркуновой</w:t>
            </w:r>
            <w:proofErr w:type="spellEnd"/>
            <w:r w:rsidR="00DD4136">
              <w:rPr>
                <w:rFonts w:ascii="Times New Roman" w:hAnsi="Times New Roman" w:cs="Times New Roman"/>
                <w:sz w:val="24"/>
                <w:szCs w:val="24"/>
              </w:rPr>
              <w:t xml:space="preserve"> Ольги Григорьевны – горничной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гостиничного комплекса ООО «Центр лыжного спорта «Малиновка» за </w:t>
            </w:r>
            <w:r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многолетний добросовестный труд, значительный  вклад  в  развитие спорта и туризма в Архангельской области и в связи с 10-летием ООО «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>Центр лыжного спорта</w:t>
            </w:r>
            <w:r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 xml:space="preserve"> «Малиновка»</w:t>
            </w:r>
            <w:r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.</w:t>
            </w:r>
            <w:proofErr w:type="gramEnd"/>
          </w:p>
          <w:p w:rsidR="00C70625" w:rsidRPr="008B67F7" w:rsidRDefault="00C70625" w:rsidP="00DB2F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70625" w:rsidRPr="007F4712" w:rsidRDefault="008B67F7" w:rsidP="008B67F7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C70625" w:rsidRPr="007F4712" w:rsidRDefault="008B67F7" w:rsidP="00EC6487">
            <w:pPr>
              <w:jc w:val="both"/>
            </w:pPr>
            <w:r>
              <w:t xml:space="preserve">Комитет рекомендует </w:t>
            </w:r>
            <w:r w:rsidRPr="008B67F7">
              <w:t xml:space="preserve">наградить почетной грамотой Архангельского областного Собрания депутатов  </w:t>
            </w:r>
            <w:proofErr w:type="spellStart"/>
            <w:r w:rsidRPr="008B67F7">
              <w:t>Гаркунову</w:t>
            </w:r>
            <w:proofErr w:type="spellEnd"/>
            <w:r w:rsidRPr="008B67F7">
              <w:t xml:space="preserve"> Ольгу Григорьевну</w:t>
            </w:r>
            <w:r>
              <w:t>.</w:t>
            </w:r>
          </w:p>
        </w:tc>
      </w:tr>
      <w:tr w:rsidR="008B67F7" w:rsidRPr="00F118F7" w:rsidTr="00BE4F12">
        <w:tc>
          <w:tcPr>
            <w:tcW w:w="588" w:type="dxa"/>
          </w:tcPr>
          <w:p w:rsidR="008B67F7" w:rsidRDefault="008B67F7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8B67F7" w:rsidRPr="008B67F7" w:rsidRDefault="008B67F7" w:rsidP="008B67F7">
            <w:pPr>
              <w:pStyle w:val="a7"/>
              <w:spacing w:after="0"/>
              <w:jc w:val="both"/>
            </w:pPr>
            <w:r w:rsidRPr="008B67F7">
              <w:t>О ходатайстве генерального директор</w:t>
            </w:r>
            <w:proofErr w:type="gramStart"/>
            <w:r w:rsidRPr="008B67F7">
              <w:t>а ООО</w:t>
            </w:r>
            <w:proofErr w:type="gramEnd"/>
            <w:r w:rsidRPr="008B67F7">
              <w:t xml:space="preserve"> «Центр лыжного спорта «Малиновка» О.В. Воробьева об объявлении благодарности Архангельского областного Собрания депутатов Харлову </w:t>
            </w:r>
            <w:r w:rsidRPr="008B67F7">
              <w:lastRenderedPageBreak/>
              <w:t xml:space="preserve">Виктору Евгеньевичу. </w:t>
            </w:r>
          </w:p>
          <w:p w:rsidR="008B67F7" w:rsidRPr="008B67F7" w:rsidRDefault="008B67F7" w:rsidP="008B67F7">
            <w:pPr>
              <w:pStyle w:val="a7"/>
              <w:spacing w:after="0"/>
              <w:ind w:left="709"/>
              <w:jc w:val="both"/>
            </w:pPr>
          </w:p>
        </w:tc>
        <w:tc>
          <w:tcPr>
            <w:tcW w:w="1800" w:type="dxa"/>
          </w:tcPr>
          <w:p w:rsidR="008B67F7" w:rsidRPr="008B67F7" w:rsidRDefault="008B67F7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Генеральный</w:t>
            </w:r>
            <w:r w:rsidRPr="008B6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  <w:r w:rsidRPr="008B67F7">
              <w:rPr>
                <w:sz w:val="24"/>
                <w:szCs w:val="24"/>
              </w:rPr>
              <w:t xml:space="preserve"> ООО «Центр лыжного спорта «Малиновка» О.В. Воробьев</w:t>
            </w:r>
          </w:p>
        </w:tc>
        <w:tc>
          <w:tcPr>
            <w:tcW w:w="5713" w:type="dxa"/>
          </w:tcPr>
          <w:p w:rsidR="008B67F7" w:rsidRPr="008B67F7" w:rsidRDefault="00DD4136" w:rsidP="00DD413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«Центр лыжного спорта «Малиновка» О.В. Воробьев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ходатайствует об объявлении</w:t>
            </w:r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областного Собрания депутатов Харлову Виктору Евгеньевичу – инженеру-электрику ООО «Центр лыжного спорта «Малиновка» за </w:t>
            </w:r>
            <w:r w:rsidR="008B67F7"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многолетний добросовестный труд, значительный  вклад  в  развитие спорта и туризма в Архангельской области и в связи с 10-летием ООО «</w:t>
            </w:r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>Центр лыжного спорта</w:t>
            </w:r>
            <w:r w:rsidR="008B67F7"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 xml:space="preserve"> «Малиновка»</w:t>
            </w:r>
            <w:r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.</w:t>
            </w:r>
            <w:r w:rsidRPr="008B67F7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92" w:type="dxa"/>
          </w:tcPr>
          <w:p w:rsidR="008B67F7" w:rsidRPr="007F4712" w:rsidRDefault="008B67F7" w:rsidP="008B67F7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8B67F7" w:rsidRPr="008B67F7" w:rsidRDefault="008B67F7" w:rsidP="008B6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>рекомендует</w:t>
            </w:r>
            <w:r>
              <w:t xml:space="preserve"> 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благодарность Архангельского областного Собрания депутатов </w:t>
            </w:r>
          </w:p>
          <w:p w:rsidR="008B67F7" w:rsidRPr="007F4712" w:rsidRDefault="008B67F7" w:rsidP="008B67F7">
            <w:pPr>
              <w:jc w:val="both"/>
            </w:pPr>
            <w:r w:rsidRPr="008B67F7">
              <w:t>Харлову Виктору Евгеньевичу</w:t>
            </w:r>
            <w:r>
              <w:t>.</w:t>
            </w:r>
          </w:p>
        </w:tc>
      </w:tr>
      <w:tr w:rsidR="008B67F7" w:rsidRPr="00F118F7" w:rsidTr="00BE4F12">
        <w:tc>
          <w:tcPr>
            <w:tcW w:w="588" w:type="dxa"/>
          </w:tcPr>
          <w:p w:rsidR="008B67F7" w:rsidRDefault="008B67F7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8B67F7" w:rsidRPr="008B67F7" w:rsidRDefault="008B67F7" w:rsidP="008B67F7">
            <w:pPr>
              <w:pStyle w:val="a7"/>
              <w:spacing w:after="0"/>
              <w:jc w:val="both"/>
            </w:pPr>
            <w:r w:rsidRPr="008B67F7">
              <w:t>О ходатайстве генерального директор</w:t>
            </w:r>
            <w:proofErr w:type="gramStart"/>
            <w:r w:rsidRPr="008B67F7">
              <w:t>а ООО</w:t>
            </w:r>
            <w:proofErr w:type="gramEnd"/>
            <w:r w:rsidRPr="008B67F7">
              <w:t xml:space="preserve"> «Центр лыжного спорта «Малиновка» О.В. Воробьева об объявлении благодарности Архангельского областного Собрания депутатов </w:t>
            </w:r>
            <w:proofErr w:type="spellStart"/>
            <w:r w:rsidRPr="008B67F7">
              <w:t>Сканцевой</w:t>
            </w:r>
            <w:proofErr w:type="spellEnd"/>
            <w:r w:rsidRPr="008B67F7">
              <w:t xml:space="preserve"> Вере Петровне. </w:t>
            </w:r>
          </w:p>
          <w:p w:rsidR="008B67F7" w:rsidRPr="008B67F7" w:rsidRDefault="008B67F7" w:rsidP="008B67F7">
            <w:pPr>
              <w:pStyle w:val="a7"/>
              <w:spacing w:after="0"/>
              <w:ind w:left="709"/>
              <w:jc w:val="both"/>
            </w:pPr>
          </w:p>
        </w:tc>
        <w:tc>
          <w:tcPr>
            <w:tcW w:w="1800" w:type="dxa"/>
          </w:tcPr>
          <w:p w:rsidR="008B67F7" w:rsidRPr="008B67F7" w:rsidRDefault="008B67F7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</w:t>
            </w:r>
            <w:r w:rsidRPr="008B6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  <w:r w:rsidRPr="008B67F7">
              <w:rPr>
                <w:sz w:val="24"/>
                <w:szCs w:val="24"/>
              </w:rPr>
              <w:t xml:space="preserve"> ООО «Центр лыжного спорта «Малиновка» О.В. Воробьев</w:t>
            </w:r>
          </w:p>
        </w:tc>
        <w:tc>
          <w:tcPr>
            <w:tcW w:w="5713" w:type="dxa"/>
          </w:tcPr>
          <w:p w:rsidR="008B67F7" w:rsidRPr="008B67F7" w:rsidRDefault="00DD4136" w:rsidP="008B67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</w:pPr>
            <w:proofErr w:type="gramStart"/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«Центр лыжного спорта «Малиновка» О.В. Воробьев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ходатайствует об объявлении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Киевскому Николаю Васильевичу – начальнику канатной дороги ООО «Центр лыжного спорта «Малиновка» за </w:t>
            </w:r>
            <w:r w:rsidR="008B67F7"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многолетний добросовестный труд, значительный  вклад  в  развитие спорта и туризма в Архангельской области и в связи с 10-летием ООО «</w:t>
            </w:r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>Центр лыжного спорта</w:t>
            </w:r>
            <w:r w:rsidR="008B67F7"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 xml:space="preserve"> «Малиновка»</w:t>
            </w:r>
            <w:r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.</w:t>
            </w:r>
            <w:proofErr w:type="gramEnd"/>
          </w:p>
          <w:p w:rsidR="008B67F7" w:rsidRPr="008B67F7" w:rsidRDefault="008B67F7" w:rsidP="00DB2F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8B67F7" w:rsidRPr="007F4712" w:rsidRDefault="008B67F7" w:rsidP="008B67F7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8B67F7" w:rsidRPr="007F4712" w:rsidRDefault="008B67F7" w:rsidP="00EC6487">
            <w:pPr>
              <w:jc w:val="both"/>
            </w:pPr>
            <w:r>
              <w:t xml:space="preserve">Комитет рекомендует </w:t>
            </w:r>
            <w:r w:rsidRPr="008B67F7">
              <w:t>объявить благодарность Архангельского областного Собрания депутатов Киевскому Николаю Васильевичу</w:t>
            </w:r>
            <w:r>
              <w:t>.</w:t>
            </w:r>
          </w:p>
        </w:tc>
      </w:tr>
      <w:tr w:rsidR="008B67F7" w:rsidRPr="00F118F7" w:rsidTr="00BE4F12">
        <w:tc>
          <w:tcPr>
            <w:tcW w:w="588" w:type="dxa"/>
          </w:tcPr>
          <w:p w:rsidR="008B67F7" w:rsidRDefault="008B67F7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:rsidR="008B67F7" w:rsidRPr="008B67F7" w:rsidRDefault="008B67F7" w:rsidP="008B67F7">
            <w:pPr>
              <w:pStyle w:val="a7"/>
              <w:spacing w:after="0"/>
              <w:jc w:val="both"/>
            </w:pPr>
            <w:r w:rsidRPr="008B67F7">
              <w:t>О ходатайстве генерального директор</w:t>
            </w:r>
            <w:proofErr w:type="gramStart"/>
            <w:r w:rsidRPr="008B67F7">
              <w:t>а ООО</w:t>
            </w:r>
            <w:proofErr w:type="gramEnd"/>
            <w:r w:rsidRPr="008B67F7">
              <w:t xml:space="preserve"> «Центр лыжного спорта «Малиновка» О.В. Воробьева об объявлении благодарности Архангельского областного Собрания депутатов Киевскому Николаю Васильевичу</w:t>
            </w:r>
          </w:p>
        </w:tc>
        <w:tc>
          <w:tcPr>
            <w:tcW w:w="1800" w:type="dxa"/>
          </w:tcPr>
          <w:p w:rsidR="008B67F7" w:rsidRPr="008B67F7" w:rsidRDefault="008B67F7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</w:t>
            </w:r>
            <w:r w:rsidRPr="008B6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  <w:r w:rsidRPr="008B67F7">
              <w:rPr>
                <w:sz w:val="24"/>
                <w:szCs w:val="24"/>
              </w:rPr>
              <w:t xml:space="preserve"> ООО «Центр лыжного спорта «Малиновка» О.В. Воробьев</w:t>
            </w:r>
          </w:p>
        </w:tc>
        <w:tc>
          <w:tcPr>
            <w:tcW w:w="5713" w:type="dxa"/>
          </w:tcPr>
          <w:p w:rsidR="008B67F7" w:rsidRPr="008B67F7" w:rsidRDefault="00DD4136" w:rsidP="008B67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</w:pPr>
            <w:proofErr w:type="gramStart"/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«Центр лыжного спорта «Малиновка» О.В. Воробьев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ходатайствует об объявлении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</w:t>
            </w:r>
            <w:proofErr w:type="spellStart"/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>Сканцевой</w:t>
            </w:r>
            <w:proofErr w:type="spellEnd"/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Вере Петровне – кастелянше гостиничного комплекса ООО «Центр лыжного спорта «Малиновка» за </w:t>
            </w:r>
            <w:r w:rsidR="008B67F7"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многолетний добросовестный труд, значительный  вклад  в  развитие спорта и туризма в Архангельской области и в связи с 10-летием ООО «</w:t>
            </w:r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>Центр лыжного спорта</w:t>
            </w:r>
            <w:r w:rsidR="008B67F7"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 xml:space="preserve"> «Малиновка»</w:t>
            </w:r>
            <w:r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.</w:t>
            </w:r>
            <w:proofErr w:type="gramEnd"/>
          </w:p>
          <w:p w:rsidR="008B67F7" w:rsidRPr="008B67F7" w:rsidRDefault="008B67F7" w:rsidP="00DB2F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8B67F7" w:rsidRPr="007F4712" w:rsidRDefault="008B67F7" w:rsidP="008B67F7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8B67F7" w:rsidRPr="007F4712" w:rsidRDefault="008B67F7" w:rsidP="00EC6487">
            <w:pPr>
              <w:jc w:val="both"/>
            </w:pPr>
            <w:r>
              <w:t xml:space="preserve">Комитет рекомендует </w:t>
            </w:r>
            <w:r w:rsidRPr="008B67F7">
              <w:t xml:space="preserve">объявить благодарность Архангельского областного Собрания депутатов </w:t>
            </w:r>
            <w:proofErr w:type="spellStart"/>
            <w:r w:rsidRPr="008B67F7">
              <w:t>Сканцевой</w:t>
            </w:r>
            <w:proofErr w:type="spellEnd"/>
            <w:r w:rsidRPr="008B67F7">
              <w:t xml:space="preserve"> Вере Петровне</w:t>
            </w:r>
            <w:r>
              <w:t>.</w:t>
            </w:r>
          </w:p>
        </w:tc>
      </w:tr>
      <w:tr w:rsidR="008B67F7" w:rsidRPr="00F118F7" w:rsidTr="00BE4F12">
        <w:tc>
          <w:tcPr>
            <w:tcW w:w="588" w:type="dxa"/>
          </w:tcPr>
          <w:p w:rsidR="008B67F7" w:rsidRDefault="008B67F7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97" w:type="dxa"/>
          </w:tcPr>
          <w:p w:rsidR="008B67F7" w:rsidRPr="008B67F7" w:rsidRDefault="008B67F7" w:rsidP="008B67F7">
            <w:pPr>
              <w:pStyle w:val="a7"/>
              <w:spacing w:after="0"/>
              <w:jc w:val="both"/>
            </w:pPr>
            <w:r w:rsidRPr="008B67F7">
              <w:t>О ходатайстве генерального директор</w:t>
            </w:r>
            <w:proofErr w:type="gramStart"/>
            <w:r w:rsidRPr="008B67F7">
              <w:t>а ООО</w:t>
            </w:r>
            <w:proofErr w:type="gramEnd"/>
            <w:r w:rsidRPr="008B67F7">
              <w:t xml:space="preserve"> «Центр лыжного спорта «Малиновка» О.В. Воробьева об объявлении благодарности </w:t>
            </w:r>
            <w:r w:rsidRPr="008B67F7">
              <w:lastRenderedPageBreak/>
              <w:t xml:space="preserve">Архангельского областного Собрания депутатов Заостровцевой Нине Ефимовне. </w:t>
            </w:r>
          </w:p>
          <w:p w:rsidR="008B67F7" w:rsidRPr="008B67F7" w:rsidRDefault="008B67F7" w:rsidP="008B67F7">
            <w:pPr>
              <w:pStyle w:val="a7"/>
              <w:spacing w:after="0"/>
              <w:ind w:left="709"/>
              <w:jc w:val="both"/>
            </w:pPr>
          </w:p>
        </w:tc>
        <w:tc>
          <w:tcPr>
            <w:tcW w:w="1800" w:type="dxa"/>
          </w:tcPr>
          <w:p w:rsidR="008B67F7" w:rsidRPr="008B67F7" w:rsidRDefault="008B67F7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Генеральный</w:t>
            </w:r>
            <w:r w:rsidRPr="008B6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  <w:r w:rsidRPr="008B67F7">
              <w:rPr>
                <w:sz w:val="24"/>
                <w:szCs w:val="24"/>
              </w:rPr>
              <w:t xml:space="preserve"> ООО «Центр лыжного спорта «Малиновка» О.В. Воробьев</w:t>
            </w:r>
          </w:p>
        </w:tc>
        <w:tc>
          <w:tcPr>
            <w:tcW w:w="5713" w:type="dxa"/>
          </w:tcPr>
          <w:p w:rsidR="008B67F7" w:rsidRPr="008B67F7" w:rsidRDefault="00DD4136" w:rsidP="008B67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</w:pPr>
            <w:proofErr w:type="gramStart"/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«Центр лыжного спорта «Малиновка» О.В. Воробьев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ходатайствует об объявлении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r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Заостровцевой Нине Ефимовне – кастелянше гостиничного комплекса ООО «Центр лыжного спорта «Малиновка» за </w:t>
            </w:r>
            <w:r w:rsidR="008B67F7"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 xml:space="preserve">многолетний добросовестный труд, значительный  вклад  в  развитие спорта и туризма в Архангельской </w:t>
            </w:r>
            <w:r w:rsidR="008B67F7"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lastRenderedPageBreak/>
              <w:t>области и в связи с 10-летием ООО «</w:t>
            </w:r>
            <w:r w:rsidR="008B67F7" w:rsidRPr="008B67F7">
              <w:rPr>
                <w:rFonts w:ascii="Times New Roman" w:hAnsi="Times New Roman" w:cs="Times New Roman"/>
                <w:sz w:val="24"/>
                <w:szCs w:val="24"/>
              </w:rPr>
              <w:t>Центр лыжного спорта</w:t>
            </w:r>
            <w:r w:rsidR="008B67F7" w:rsidRPr="008B67F7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 xml:space="preserve"> «Малиновка».</w:t>
            </w:r>
            <w:proofErr w:type="gramEnd"/>
          </w:p>
          <w:p w:rsidR="008B67F7" w:rsidRPr="008B67F7" w:rsidRDefault="008B67F7" w:rsidP="00DB2F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8B67F7" w:rsidRPr="007F4712" w:rsidRDefault="008B67F7" w:rsidP="008B67F7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8B67F7" w:rsidRPr="007F4712" w:rsidRDefault="008B67F7" w:rsidP="00EC6487">
            <w:pPr>
              <w:jc w:val="both"/>
            </w:pPr>
            <w:r>
              <w:t xml:space="preserve">Комитет рекомендует </w:t>
            </w:r>
            <w:r w:rsidRPr="008B67F7">
              <w:t>объявить благодарность Архангельского областного Собрания депутатов Заостровцевой Нине Ефимовне</w:t>
            </w:r>
            <w:r>
              <w:t>.</w:t>
            </w: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51" w:rsidRDefault="00831051" w:rsidP="00214383">
      <w:r>
        <w:separator/>
      </w:r>
    </w:p>
  </w:endnote>
  <w:endnote w:type="continuationSeparator" w:id="0">
    <w:p w:rsidR="00831051" w:rsidRDefault="00831051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51" w:rsidRDefault="00831051" w:rsidP="00214383">
      <w:r>
        <w:separator/>
      </w:r>
    </w:p>
  </w:footnote>
  <w:footnote w:type="continuationSeparator" w:id="0">
    <w:p w:rsidR="00831051" w:rsidRDefault="00831051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305C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8310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305C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4136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8310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B6A6D"/>
    <w:rsid w:val="001C09B3"/>
    <w:rsid w:val="001E220D"/>
    <w:rsid w:val="00214383"/>
    <w:rsid w:val="00232FF7"/>
    <w:rsid w:val="00246172"/>
    <w:rsid w:val="002832CC"/>
    <w:rsid w:val="002E6252"/>
    <w:rsid w:val="00317DB8"/>
    <w:rsid w:val="00384560"/>
    <w:rsid w:val="00396198"/>
    <w:rsid w:val="003971A3"/>
    <w:rsid w:val="003E310F"/>
    <w:rsid w:val="00413687"/>
    <w:rsid w:val="00413905"/>
    <w:rsid w:val="00440CDD"/>
    <w:rsid w:val="00507DB8"/>
    <w:rsid w:val="00523605"/>
    <w:rsid w:val="005259F4"/>
    <w:rsid w:val="005724E7"/>
    <w:rsid w:val="00593872"/>
    <w:rsid w:val="005B164B"/>
    <w:rsid w:val="005B21CC"/>
    <w:rsid w:val="005B3A38"/>
    <w:rsid w:val="00660C5D"/>
    <w:rsid w:val="0067586E"/>
    <w:rsid w:val="00684B9E"/>
    <w:rsid w:val="0068766F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31051"/>
    <w:rsid w:val="00871EC2"/>
    <w:rsid w:val="008B67F7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D525B"/>
    <w:rsid w:val="00B21A50"/>
    <w:rsid w:val="00B305CA"/>
    <w:rsid w:val="00B3425E"/>
    <w:rsid w:val="00B42AA9"/>
    <w:rsid w:val="00B43837"/>
    <w:rsid w:val="00B53F8E"/>
    <w:rsid w:val="00B926F0"/>
    <w:rsid w:val="00B96895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B2F1A"/>
    <w:rsid w:val="00DC3C3A"/>
    <w:rsid w:val="00DD4136"/>
    <w:rsid w:val="00E22B87"/>
    <w:rsid w:val="00EA31D9"/>
    <w:rsid w:val="00EC6487"/>
    <w:rsid w:val="00F21E6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67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Анжелика Борисовна</dc:creator>
  <cp:lastModifiedBy>a.golovina</cp:lastModifiedBy>
  <cp:revision>6</cp:revision>
  <dcterms:created xsi:type="dcterms:W3CDTF">2017-10-31T08:58:00Z</dcterms:created>
  <dcterms:modified xsi:type="dcterms:W3CDTF">2018-01-19T08:33:00Z</dcterms:modified>
</cp:coreProperties>
</file>