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FF3B1C" w:rsidRDefault="00FF3B1C" w:rsidP="00972337">
      <w:pPr>
        <w:pStyle w:val="a3"/>
        <w:ind w:firstLine="0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3B1C" w:rsidTr="00FF3B1C">
        <w:tc>
          <w:tcPr>
            <w:tcW w:w="4927" w:type="dxa"/>
          </w:tcPr>
          <w:p w:rsidR="00FF3B1C" w:rsidRDefault="00FF3B1C" w:rsidP="00FF3B1C">
            <w:pPr>
              <w:pStyle w:val="a3"/>
              <w:ind w:firstLine="0"/>
              <w:jc w:val="left"/>
            </w:pPr>
            <w:r>
              <w:t xml:space="preserve">от ____________ №___________                                                                    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>на  №_________ от ___________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7" w:type="dxa"/>
          </w:tcPr>
          <w:p w:rsidR="00FF3B1C" w:rsidRPr="00C64DA9" w:rsidRDefault="0086109F" w:rsidP="00FF3B1C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t>20</w:t>
            </w:r>
            <w:r w:rsidR="00FF3B1C">
              <w:t xml:space="preserve"> </w:t>
            </w:r>
            <w:r w:rsidR="00B964D5">
              <w:t>сентября</w:t>
            </w:r>
            <w:r w:rsidR="00FF3B1C" w:rsidRPr="00C64DA9">
              <w:rPr>
                <w:sz w:val="24"/>
                <w:szCs w:val="24"/>
              </w:rPr>
              <w:t xml:space="preserve"> 201</w:t>
            </w:r>
            <w:r w:rsidR="00FF3B1C">
              <w:rPr>
                <w:sz w:val="24"/>
                <w:szCs w:val="24"/>
              </w:rPr>
              <w:t>6</w:t>
            </w:r>
          </w:p>
          <w:p w:rsidR="00FF3B1C" w:rsidRPr="00257769" w:rsidRDefault="00B964D5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6109F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="0086109F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</w:p>
          <w:p w:rsidR="00FF3B1C" w:rsidRPr="00E4475D" w:rsidRDefault="00CC5611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кабинет № </w:t>
            </w:r>
            <w:r w:rsidR="00B964D5">
              <w:rPr>
                <w:szCs w:val="28"/>
              </w:rPr>
              <w:t>503</w:t>
            </w:r>
          </w:p>
          <w:p w:rsidR="00FF3B1C" w:rsidRDefault="00FF3B1C" w:rsidP="00972337">
            <w:pPr>
              <w:pStyle w:val="a3"/>
              <w:ind w:firstLine="0"/>
              <w:jc w:val="left"/>
            </w:pPr>
          </w:p>
        </w:tc>
      </w:tr>
    </w:tbl>
    <w:p w:rsidR="00EF7CB7" w:rsidRPr="0074244A" w:rsidRDefault="00EF7CB7" w:rsidP="00AF2729">
      <w:pPr>
        <w:pStyle w:val="a3"/>
        <w:ind w:firstLine="0"/>
        <w:jc w:val="right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4475D" w:rsidRDefault="00E4475D" w:rsidP="00E4475D">
      <w:pPr>
        <w:pStyle w:val="a3"/>
        <w:ind w:firstLine="0"/>
        <w:jc w:val="center"/>
        <w:rPr>
          <w:szCs w:val="28"/>
        </w:rPr>
      </w:pPr>
    </w:p>
    <w:p w:rsidR="00FF3B1C" w:rsidRDefault="00E4475D" w:rsidP="00FF3B1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  <w:t>1.</w:t>
      </w:r>
      <w:r w:rsidRPr="00891420">
        <w:rPr>
          <w:szCs w:val="28"/>
        </w:rPr>
        <w:t xml:space="preserve"> </w:t>
      </w:r>
      <w:r w:rsidR="00FF3B1C" w:rsidRPr="00FF3B1C">
        <w:rPr>
          <w:szCs w:val="28"/>
        </w:rPr>
        <w:t>О проекте областного закона «</w:t>
      </w:r>
      <w:r w:rsidR="00213392" w:rsidRPr="00213392">
        <w:rPr>
          <w:szCs w:val="28"/>
        </w:rPr>
        <w:t>О внесении изменения в статью 10.1 и приложение № 4 к областному закону «О статусе депутата Архангельского областного Собрания депутатов</w:t>
      </w:r>
      <w:r w:rsidR="00431A1B">
        <w:rPr>
          <w:szCs w:val="28"/>
        </w:rPr>
        <w:t xml:space="preserve">» </w:t>
      </w:r>
      <w:r w:rsidR="00431A1B">
        <w:rPr>
          <w:sz w:val="24"/>
          <w:szCs w:val="24"/>
        </w:rPr>
        <w:t>(</w:t>
      </w:r>
      <w:r w:rsidR="00B964D5">
        <w:rPr>
          <w:sz w:val="24"/>
          <w:szCs w:val="24"/>
        </w:rPr>
        <w:t>второе чтение</w:t>
      </w:r>
      <w:r w:rsidR="00431A1B">
        <w:rPr>
          <w:sz w:val="24"/>
          <w:szCs w:val="24"/>
        </w:rPr>
        <w:t>)</w:t>
      </w:r>
    </w:p>
    <w:p w:rsidR="00FF3B1C" w:rsidRPr="00FF3B1C" w:rsidRDefault="00A60B2D" w:rsidP="00B77A61">
      <w:pPr>
        <w:ind w:left="1985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E4475D">
        <w:rPr>
          <w:bCs/>
          <w:sz w:val="24"/>
          <w:szCs w:val="24"/>
        </w:rPr>
        <w:t xml:space="preserve"> –</w:t>
      </w:r>
      <w:r w:rsidR="00FF3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заместитель </w:t>
      </w:r>
      <w:r w:rsidR="00FF3B1C" w:rsidRPr="00FF3B1C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я</w:t>
      </w:r>
      <w:r w:rsidR="00FF3B1C" w:rsidRPr="00FF3B1C">
        <w:rPr>
          <w:bCs/>
          <w:sz w:val="24"/>
          <w:szCs w:val="24"/>
        </w:rPr>
        <w:t xml:space="preserve"> комитета областного Собрания депутатов по </w:t>
      </w:r>
      <w:r w:rsidR="00B964D5">
        <w:rPr>
          <w:bCs/>
          <w:sz w:val="24"/>
          <w:szCs w:val="24"/>
        </w:rPr>
        <w:t>этике и регламенту</w:t>
      </w:r>
      <w:r w:rsidR="00FF3B1C" w:rsidRPr="00FF3B1C">
        <w:rPr>
          <w:bCs/>
          <w:sz w:val="24"/>
          <w:szCs w:val="24"/>
        </w:rPr>
        <w:t xml:space="preserve"> </w:t>
      </w:r>
    </w:p>
    <w:p w:rsidR="00E4475D" w:rsidRDefault="00E4475D" w:rsidP="00E4475D">
      <w:pPr>
        <w:pStyle w:val="a6"/>
        <w:tabs>
          <w:tab w:val="left" w:pos="1134"/>
        </w:tabs>
        <w:spacing w:line="240" w:lineRule="exact"/>
        <w:ind w:left="1985"/>
        <w:jc w:val="both"/>
        <w:rPr>
          <w:szCs w:val="28"/>
        </w:rPr>
      </w:pPr>
    </w:p>
    <w:p w:rsidR="00E4475D" w:rsidRDefault="00E4475D" w:rsidP="00E4475D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E4475D" w:rsidRPr="007A1CE8" w:rsidRDefault="00E4475D" w:rsidP="00E4475D">
      <w:pPr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9038" w:type="dxa"/>
        <w:tblInd w:w="709" w:type="dxa"/>
        <w:tblLook w:val="04A0"/>
      </w:tblPr>
      <w:tblGrid>
        <w:gridCol w:w="2801"/>
        <w:gridCol w:w="425"/>
        <w:gridCol w:w="5812"/>
      </w:tblGrid>
      <w:tr w:rsidR="00C03ADC" w:rsidTr="00FF3B1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C" w:rsidRDefault="00C03ADC" w:rsidP="001B576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C03ADC" w:rsidRPr="0036548F" w:rsidRDefault="00C03ADC" w:rsidP="001B576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C" w:rsidRDefault="00C03ADC" w:rsidP="001B576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C" w:rsidRPr="0036548F" w:rsidRDefault="00C03ADC" w:rsidP="001B5762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государственно-правового управления аппарата областного Собрания депутатов</w:t>
            </w:r>
          </w:p>
        </w:tc>
      </w:tr>
    </w:tbl>
    <w:p w:rsidR="00E4475D" w:rsidRDefault="00E4475D" w:rsidP="00E4475D">
      <w:pPr>
        <w:spacing w:line="240" w:lineRule="exact"/>
        <w:ind w:firstLine="709"/>
        <w:jc w:val="both"/>
        <w:rPr>
          <w:szCs w:val="28"/>
        </w:rPr>
      </w:pPr>
    </w:p>
    <w:p w:rsidR="00E4475D" w:rsidRDefault="00E4475D" w:rsidP="00E4475D">
      <w:pPr>
        <w:spacing w:line="240" w:lineRule="exact"/>
        <w:ind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55E4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B5762"/>
    <w:rsid w:val="001F0782"/>
    <w:rsid w:val="00213038"/>
    <w:rsid w:val="00213392"/>
    <w:rsid w:val="00220845"/>
    <w:rsid w:val="00225BD5"/>
    <w:rsid w:val="002346E8"/>
    <w:rsid w:val="0024205B"/>
    <w:rsid w:val="00257769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15C2"/>
    <w:rsid w:val="003C797E"/>
    <w:rsid w:val="003D58CD"/>
    <w:rsid w:val="003E65DD"/>
    <w:rsid w:val="003F0DD5"/>
    <w:rsid w:val="003F3968"/>
    <w:rsid w:val="00401091"/>
    <w:rsid w:val="00413BFB"/>
    <w:rsid w:val="00423768"/>
    <w:rsid w:val="00431A1B"/>
    <w:rsid w:val="00444B6E"/>
    <w:rsid w:val="00456F8D"/>
    <w:rsid w:val="00467DC2"/>
    <w:rsid w:val="00472F36"/>
    <w:rsid w:val="00475EEE"/>
    <w:rsid w:val="00477BE8"/>
    <w:rsid w:val="00487B5D"/>
    <w:rsid w:val="004D0DCE"/>
    <w:rsid w:val="004D36B8"/>
    <w:rsid w:val="004D7E4A"/>
    <w:rsid w:val="004E3040"/>
    <w:rsid w:val="00521673"/>
    <w:rsid w:val="00523B6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169A3"/>
    <w:rsid w:val="00630AE8"/>
    <w:rsid w:val="0065423B"/>
    <w:rsid w:val="00697B5A"/>
    <w:rsid w:val="006A4FF7"/>
    <w:rsid w:val="006B142B"/>
    <w:rsid w:val="006C6419"/>
    <w:rsid w:val="006F0F35"/>
    <w:rsid w:val="00712B02"/>
    <w:rsid w:val="00722341"/>
    <w:rsid w:val="00723F52"/>
    <w:rsid w:val="0074059C"/>
    <w:rsid w:val="0074244A"/>
    <w:rsid w:val="007436EB"/>
    <w:rsid w:val="0074706B"/>
    <w:rsid w:val="00747352"/>
    <w:rsid w:val="00747451"/>
    <w:rsid w:val="007502B9"/>
    <w:rsid w:val="0075079B"/>
    <w:rsid w:val="007A376D"/>
    <w:rsid w:val="007B3CB1"/>
    <w:rsid w:val="007D3C35"/>
    <w:rsid w:val="007D4253"/>
    <w:rsid w:val="007D67F6"/>
    <w:rsid w:val="007E4E68"/>
    <w:rsid w:val="00802F34"/>
    <w:rsid w:val="00826403"/>
    <w:rsid w:val="00841390"/>
    <w:rsid w:val="00841E1F"/>
    <w:rsid w:val="0086075C"/>
    <w:rsid w:val="0086109F"/>
    <w:rsid w:val="008618EC"/>
    <w:rsid w:val="00874DCA"/>
    <w:rsid w:val="00891420"/>
    <w:rsid w:val="00893365"/>
    <w:rsid w:val="008D2245"/>
    <w:rsid w:val="00903185"/>
    <w:rsid w:val="00914780"/>
    <w:rsid w:val="009215C2"/>
    <w:rsid w:val="0092184F"/>
    <w:rsid w:val="00921F65"/>
    <w:rsid w:val="00941715"/>
    <w:rsid w:val="009426D4"/>
    <w:rsid w:val="009722C4"/>
    <w:rsid w:val="00972337"/>
    <w:rsid w:val="0097326F"/>
    <w:rsid w:val="00973C3B"/>
    <w:rsid w:val="00974D1E"/>
    <w:rsid w:val="00977F9A"/>
    <w:rsid w:val="009C28E8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60B2D"/>
    <w:rsid w:val="00A866AD"/>
    <w:rsid w:val="00AA38F1"/>
    <w:rsid w:val="00AC7DF8"/>
    <w:rsid w:val="00AE0BC0"/>
    <w:rsid w:val="00AE0EDA"/>
    <w:rsid w:val="00AE55F6"/>
    <w:rsid w:val="00AE5765"/>
    <w:rsid w:val="00AE6A6C"/>
    <w:rsid w:val="00AF2729"/>
    <w:rsid w:val="00B03FF4"/>
    <w:rsid w:val="00B173AB"/>
    <w:rsid w:val="00B24BB6"/>
    <w:rsid w:val="00B25711"/>
    <w:rsid w:val="00B35DC1"/>
    <w:rsid w:val="00B4495C"/>
    <w:rsid w:val="00B5448F"/>
    <w:rsid w:val="00B57344"/>
    <w:rsid w:val="00B657D9"/>
    <w:rsid w:val="00B77A61"/>
    <w:rsid w:val="00B95242"/>
    <w:rsid w:val="00B964D5"/>
    <w:rsid w:val="00BB4FA3"/>
    <w:rsid w:val="00BD4C24"/>
    <w:rsid w:val="00BF631F"/>
    <w:rsid w:val="00C03ADC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C5611"/>
    <w:rsid w:val="00CD00A6"/>
    <w:rsid w:val="00CD5BB7"/>
    <w:rsid w:val="00CE564D"/>
    <w:rsid w:val="00D00B48"/>
    <w:rsid w:val="00D324B9"/>
    <w:rsid w:val="00D4039A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3171B"/>
    <w:rsid w:val="00E4475D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7CB7"/>
    <w:rsid w:val="00F45B78"/>
    <w:rsid w:val="00F65197"/>
    <w:rsid w:val="00F745C1"/>
    <w:rsid w:val="00FA737B"/>
    <w:rsid w:val="00FB2D70"/>
    <w:rsid w:val="00FB2F1B"/>
    <w:rsid w:val="00FD0CA1"/>
    <w:rsid w:val="00FD66CC"/>
    <w:rsid w:val="00FD7D25"/>
    <w:rsid w:val="00FE03D1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079">
                  <w:marLeft w:val="0"/>
                  <w:marRight w:val="0"/>
                  <w:marTop w:val="0"/>
                  <w:marBottom w:val="0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03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26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71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single" w:sz="6" w:space="0" w:color="E7EBED"/>
                                <w:left w:val="single" w:sz="6" w:space="0" w:color="E7EBED"/>
                                <w:bottom w:val="single" w:sz="6" w:space="0" w:color="E7EBED"/>
                                <w:right w:val="single" w:sz="6" w:space="0" w:color="E7EBED"/>
                              </w:divBdr>
                              <w:divsChild>
                                <w:div w:id="15805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CB44D-9173-4D80-865D-959AC7FA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7</cp:revision>
  <cp:lastPrinted>2016-09-13T08:29:00Z</cp:lastPrinted>
  <dcterms:created xsi:type="dcterms:W3CDTF">2016-09-07T08:13:00Z</dcterms:created>
  <dcterms:modified xsi:type="dcterms:W3CDTF">2016-09-16T08:18:00Z</dcterms:modified>
</cp:coreProperties>
</file>